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9564" w14:textId="77777777" w:rsidR="008E0460" w:rsidRPr="00A9395F" w:rsidRDefault="008E0460" w:rsidP="008F4992">
      <w:pPr>
        <w:rPr>
          <w:lang w:eastAsia="ru-RU"/>
        </w:rPr>
      </w:pPr>
      <w:r w:rsidRPr="00A9395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3870FF" wp14:editId="6E53DFCB">
            <wp:simplePos x="0" y="0"/>
            <wp:positionH relativeFrom="column">
              <wp:posOffset>2557633</wp:posOffset>
            </wp:positionH>
            <wp:positionV relativeFrom="paragraph">
              <wp:posOffset>9965</wp:posOffset>
            </wp:positionV>
            <wp:extent cx="590550" cy="740410"/>
            <wp:effectExtent l="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601BA7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111DF76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5B68D35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753EDD8" w14:textId="77777777" w:rsidR="0070428D" w:rsidRDefault="0070428D" w:rsidP="008E0460">
      <w:pPr>
        <w:ind w:right="18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09D824CE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4408A231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Нефтеюганский муниципальный район</w:t>
      </w:r>
    </w:p>
    <w:p w14:paraId="1A4303DA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14:paraId="17F771B4" w14:textId="77777777" w:rsidR="0070428D" w:rsidRDefault="0070428D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14:paraId="0AD1C004" w14:textId="77777777" w:rsidR="008E0460" w:rsidRPr="00A9395F" w:rsidRDefault="008E0460" w:rsidP="008E0460">
      <w:pPr>
        <w:ind w:right="18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A9395F">
        <w:rPr>
          <w:rFonts w:eastAsia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14:paraId="2BC000B8" w14:textId="77777777" w:rsidR="008E0460" w:rsidRPr="00A9395F" w:rsidRDefault="008E0460" w:rsidP="008E0460">
      <w:pPr>
        <w:ind w:right="18"/>
        <w:jc w:val="center"/>
        <w:rPr>
          <w:rFonts w:eastAsia="Times New Roman"/>
          <w:sz w:val="36"/>
          <w:szCs w:val="36"/>
          <w:lang w:eastAsia="ru-RU"/>
        </w:rPr>
      </w:pPr>
      <w:r w:rsidRPr="00A9395F">
        <w:rPr>
          <w:rFonts w:eastAsia="Times New Roman"/>
          <w:b/>
          <w:bCs/>
          <w:sz w:val="36"/>
          <w:szCs w:val="36"/>
          <w:lang w:eastAsia="ru-RU"/>
        </w:rPr>
        <w:t>УСТЬ-ЮГАН</w:t>
      </w:r>
    </w:p>
    <w:p w14:paraId="7FE84D36" w14:textId="77777777" w:rsidR="008E0460" w:rsidRPr="0070428D" w:rsidRDefault="008E0460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14:paraId="0DE6FD91" w14:textId="3B1A571D" w:rsidR="008E0460" w:rsidRDefault="00204E41" w:rsidP="008E0460">
      <w:pPr>
        <w:ind w:right="18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ПРОЕКТ </w:t>
      </w:r>
      <w:r w:rsidR="008E0460">
        <w:rPr>
          <w:rFonts w:eastAsia="Times New Roman"/>
          <w:b/>
          <w:bCs/>
          <w:sz w:val="32"/>
          <w:szCs w:val="32"/>
          <w:lang w:eastAsia="ru-RU"/>
        </w:rPr>
        <w:t>ПОСТАНОВЛЕНИ</w:t>
      </w:r>
      <w:r>
        <w:rPr>
          <w:rFonts w:eastAsia="Times New Roman"/>
          <w:b/>
          <w:bCs/>
          <w:sz w:val="32"/>
          <w:szCs w:val="32"/>
          <w:lang w:eastAsia="ru-RU"/>
        </w:rPr>
        <w:t>Я</w:t>
      </w:r>
    </w:p>
    <w:p w14:paraId="49AF3D99" w14:textId="1EAB8CA6" w:rsidR="008E0460" w:rsidRDefault="008E0460" w:rsidP="0079551C">
      <w:pPr>
        <w:ind w:right="18"/>
        <w:rPr>
          <w:rFonts w:eastAsia="Times New Roman"/>
          <w:b/>
          <w:bCs/>
          <w:sz w:val="32"/>
          <w:szCs w:val="32"/>
          <w:lang w:eastAsia="ru-RU"/>
        </w:rPr>
      </w:pPr>
    </w:p>
    <w:p w14:paraId="62DAEF85" w14:textId="2AC7D36A" w:rsidR="008E0460" w:rsidRPr="002C0DA4" w:rsidRDefault="00A238B2" w:rsidP="000607B7">
      <w:pPr>
        <w:ind w:right="18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lang w:eastAsia="ru-RU"/>
        </w:rPr>
        <w:t xml:space="preserve"> </w:t>
      </w:r>
      <w:r w:rsidR="00B73243">
        <w:rPr>
          <w:rFonts w:eastAsia="Times New Roman"/>
          <w:bCs/>
          <w:u w:val="single"/>
          <w:lang w:eastAsia="ru-RU"/>
        </w:rPr>
        <w:t xml:space="preserve">                 </w:t>
      </w:r>
      <w:r>
        <w:rPr>
          <w:rFonts w:eastAsia="Times New Roman"/>
          <w:bCs/>
          <w:lang w:eastAsia="ru-RU"/>
        </w:rPr>
        <w:t xml:space="preserve"> </w:t>
      </w:r>
      <w:r w:rsidR="008E0460" w:rsidRPr="005F36C8">
        <w:rPr>
          <w:rFonts w:eastAsia="Times New Roman"/>
          <w:b/>
          <w:bCs/>
          <w:lang w:eastAsia="ru-RU"/>
        </w:rPr>
        <w:t xml:space="preserve">                                                     </w:t>
      </w:r>
      <w:r w:rsidR="00133852" w:rsidRPr="005F36C8">
        <w:rPr>
          <w:rFonts w:eastAsia="Times New Roman"/>
          <w:b/>
          <w:bCs/>
          <w:lang w:eastAsia="ru-RU"/>
        </w:rPr>
        <w:t xml:space="preserve">                        </w:t>
      </w:r>
      <w:r w:rsidR="005F36C8" w:rsidRPr="005F36C8">
        <w:rPr>
          <w:rFonts w:eastAsia="Times New Roman"/>
          <w:b/>
          <w:bCs/>
          <w:lang w:eastAsia="ru-RU"/>
        </w:rPr>
        <w:t xml:space="preserve">      </w:t>
      </w:r>
      <w:r w:rsidR="00B73243">
        <w:rPr>
          <w:rFonts w:eastAsia="Times New Roman"/>
          <w:b/>
          <w:bCs/>
          <w:lang w:eastAsia="ru-RU"/>
        </w:rPr>
        <w:t xml:space="preserve">              </w:t>
      </w:r>
      <w:r w:rsidR="00B73243">
        <w:rPr>
          <w:rFonts w:eastAsia="Times New Roman"/>
          <w:bCs/>
          <w:u w:val="single"/>
          <w:lang w:eastAsia="ru-RU"/>
        </w:rPr>
        <w:t>№______</w:t>
      </w:r>
    </w:p>
    <w:p w14:paraId="0423B276" w14:textId="77777777" w:rsidR="008E0460" w:rsidRPr="00A9395F" w:rsidRDefault="008E0460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  <w:r w:rsidRPr="00A9395F">
        <w:rPr>
          <w:rFonts w:eastAsia="Times New Roman"/>
          <w:sz w:val="20"/>
          <w:szCs w:val="20"/>
          <w:lang w:eastAsia="ru-RU"/>
        </w:rPr>
        <w:t>п. Усть-Юган</w:t>
      </w:r>
    </w:p>
    <w:p w14:paraId="688216FB" w14:textId="77777777" w:rsidR="008E0460" w:rsidRDefault="008E0460" w:rsidP="008E0460">
      <w:pPr>
        <w:jc w:val="center"/>
        <w:rPr>
          <w:rFonts w:eastAsia="Times New Roman"/>
          <w:sz w:val="20"/>
          <w:szCs w:val="20"/>
          <w:lang w:eastAsia="ru-RU"/>
        </w:rPr>
      </w:pPr>
    </w:p>
    <w:p w14:paraId="61B88B46" w14:textId="77777777" w:rsidR="0070428D" w:rsidRPr="0070428D" w:rsidRDefault="0070428D" w:rsidP="008E0460">
      <w:pPr>
        <w:jc w:val="center"/>
        <w:rPr>
          <w:rFonts w:eastAsia="Times New Roman"/>
          <w:sz w:val="20"/>
          <w:szCs w:val="20"/>
          <w:lang w:eastAsia="ru-RU"/>
        </w:rPr>
      </w:pPr>
    </w:p>
    <w:p w14:paraId="561E6683" w14:textId="77777777" w:rsidR="000406A3" w:rsidRDefault="003D1E64" w:rsidP="001726D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0B7930">
        <w:rPr>
          <w:rFonts w:eastAsia="Times New Roman"/>
          <w:lang w:eastAsia="ru-RU"/>
        </w:rPr>
        <w:t>О внесении изменений в постановление администрации сельского поселения Усть-Юган от 27.11.2017 № 179-па «Об утверждении муниципальной программы «Формирование современной городской среды</w:t>
      </w:r>
      <w:r w:rsidR="000406A3">
        <w:rPr>
          <w:rFonts w:eastAsia="Times New Roman"/>
          <w:lang w:eastAsia="ru-RU"/>
        </w:rPr>
        <w:t>»</w:t>
      </w:r>
    </w:p>
    <w:p w14:paraId="7FC3F270" w14:textId="7CB2BCDD" w:rsidR="004911D6" w:rsidRDefault="000B7930" w:rsidP="001726D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(в </w:t>
      </w:r>
      <w:r w:rsidR="00BB2DC8">
        <w:rPr>
          <w:rFonts w:eastAsia="Times New Roman"/>
          <w:lang w:eastAsia="ru-RU"/>
        </w:rPr>
        <w:t xml:space="preserve">редакции </w:t>
      </w:r>
      <w:r w:rsidR="000406A3">
        <w:rPr>
          <w:rFonts w:eastAsia="Times New Roman"/>
          <w:lang w:eastAsia="ru-RU"/>
        </w:rPr>
        <w:t>на 20.03.2024 № 26-па-нпа)</w:t>
      </w:r>
    </w:p>
    <w:p w14:paraId="1B38B61D" w14:textId="77777777" w:rsidR="004911D6" w:rsidRPr="00B244AE" w:rsidRDefault="004911D6" w:rsidP="008E0460">
      <w:pPr>
        <w:jc w:val="center"/>
        <w:rPr>
          <w:rFonts w:eastAsia="Times New Roman"/>
          <w:lang w:eastAsia="ru-RU"/>
        </w:rPr>
      </w:pPr>
    </w:p>
    <w:p w14:paraId="69AF4116" w14:textId="77777777" w:rsidR="0070428D" w:rsidRPr="00B244AE" w:rsidRDefault="0070428D" w:rsidP="008E0460">
      <w:pPr>
        <w:jc w:val="center"/>
        <w:rPr>
          <w:rFonts w:eastAsia="Times New Roman"/>
          <w:lang w:eastAsia="ru-RU"/>
        </w:rPr>
      </w:pPr>
    </w:p>
    <w:p w14:paraId="3221CFC0" w14:textId="7D8DDBB8" w:rsidR="008F59C9" w:rsidRPr="008F59C9" w:rsidRDefault="008E0460" w:rsidP="008F59C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59C9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</w:t>
      </w:r>
      <w:r w:rsidR="00B00005" w:rsidRPr="008F59C9">
        <w:rPr>
          <w:rFonts w:ascii="Times New Roman" w:hAnsi="Times New Roman" w:cs="Times New Roman"/>
          <w:b w:val="0"/>
          <w:sz w:val="28"/>
          <w:szCs w:val="28"/>
        </w:rPr>
        <w:t xml:space="preserve">вления в Российской Федерации», </w:t>
      </w:r>
      <w:r w:rsidRPr="008F59C9">
        <w:rPr>
          <w:rFonts w:ascii="Times New Roman" w:hAnsi="Times New Roman" w:cs="Times New Roman"/>
          <w:b w:val="0"/>
          <w:sz w:val="28"/>
          <w:szCs w:val="28"/>
        </w:rPr>
        <w:t xml:space="preserve">на основании  постановления  администрации сельского поселения Усть-Юган </w:t>
      </w:r>
      <w:r w:rsidR="004A3DFC" w:rsidRPr="008F59C9">
        <w:rPr>
          <w:rFonts w:ascii="Times New Roman" w:hAnsi="Times New Roman" w:cs="Times New Roman"/>
          <w:b w:val="0"/>
          <w:sz w:val="28"/>
          <w:szCs w:val="28"/>
        </w:rPr>
        <w:t>от 07.11.2016 № 160-па «О порядке разработки и реализации муниципальных программ муниципального образования сельское поселение Усть-Юган</w:t>
      </w:r>
      <w:r w:rsidR="002613E2" w:rsidRPr="008F59C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F59C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F59C9" w:rsidRPr="008F59C9">
        <w:rPr>
          <w:rFonts w:ascii="Times New Roman" w:hAnsi="Times New Roman" w:cs="Times New Roman"/>
          <w:b w:val="0"/>
          <w:sz w:val="28"/>
          <w:szCs w:val="28"/>
        </w:rPr>
        <w:t xml:space="preserve">от 28.09.2023 </w:t>
      </w:r>
      <w:r w:rsidR="008F59C9">
        <w:rPr>
          <w:rFonts w:ascii="Times New Roman" w:hAnsi="Times New Roman" w:cs="Times New Roman"/>
          <w:b w:val="0"/>
          <w:sz w:val="28"/>
          <w:szCs w:val="28"/>
        </w:rPr>
        <w:t>№ 83-па «Об утверждении перечня</w:t>
      </w:r>
      <w:r w:rsidR="008F59C9" w:rsidRPr="008F59C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программ сельско</w:t>
      </w:r>
      <w:r w:rsidR="00033AF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8F59C9" w:rsidRPr="008F59C9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033AFB">
        <w:rPr>
          <w:rFonts w:ascii="Times New Roman" w:hAnsi="Times New Roman" w:cs="Times New Roman"/>
          <w:b w:val="0"/>
          <w:sz w:val="28"/>
          <w:szCs w:val="28"/>
        </w:rPr>
        <w:t>я</w:t>
      </w:r>
      <w:r w:rsidR="008F59C9" w:rsidRPr="008F59C9">
        <w:rPr>
          <w:rFonts w:ascii="Times New Roman" w:hAnsi="Times New Roman" w:cs="Times New Roman"/>
          <w:b w:val="0"/>
          <w:sz w:val="28"/>
          <w:szCs w:val="28"/>
        </w:rPr>
        <w:t xml:space="preserve"> Усть-Юган»,  п о с т а н о в л я ю:</w:t>
      </w:r>
    </w:p>
    <w:p w14:paraId="54CD20C1" w14:textId="77777777" w:rsidR="006B3404" w:rsidRDefault="006B3404" w:rsidP="008E0460">
      <w:pPr>
        <w:ind w:firstLine="709"/>
        <w:jc w:val="both"/>
        <w:rPr>
          <w:rFonts w:eastAsia="Times New Roman"/>
          <w:lang w:eastAsia="ru-RU"/>
        </w:rPr>
      </w:pPr>
    </w:p>
    <w:p w14:paraId="7BB4E41C" w14:textId="0D06B151" w:rsidR="008E0460" w:rsidRDefault="008E0460" w:rsidP="006B3404">
      <w:pPr>
        <w:ind w:firstLine="567"/>
        <w:jc w:val="both"/>
        <w:rPr>
          <w:rFonts w:eastAsia="Times New Roman"/>
          <w:lang w:eastAsia="ru-RU"/>
        </w:rPr>
      </w:pPr>
      <w:r w:rsidRPr="00712A72">
        <w:rPr>
          <w:rFonts w:eastAsia="Times New Roman"/>
          <w:lang w:eastAsia="ru-RU"/>
        </w:rPr>
        <w:t>1. Внести</w:t>
      </w:r>
      <w:r w:rsidR="008F59C9">
        <w:rPr>
          <w:rFonts w:eastAsia="Times New Roman"/>
          <w:lang w:eastAsia="ru-RU"/>
        </w:rPr>
        <w:t xml:space="preserve"> </w:t>
      </w:r>
      <w:r w:rsidRPr="00712A72">
        <w:rPr>
          <w:rFonts w:eastAsia="Times New Roman"/>
          <w:lang w:eastAsia="ru-RU"/>
        </w:rPr>
        <w:t xml:space="preserve">в постановление администрации сельского поселения </w:t>
      </w:r>
      <w:r w:rsidR="008F59C9">
        <w:rPr>
          <w:rFonts w:eastAsia="Times New Roman"/>
          <w:lang w:eastAsia="ru-RU"/>
        </w:rPr>
        <w:t xml:space="preserve">          </w:t>
      </w:r>
      <w:r>
        <w:rPr>
          <w:rFonts w:eastAsia="Times New Roman"/>
          <w:lang w:eastAsia="ru-RU"/>
        </w:rPr>
        <w:t>Усть-Юган от 27</w:t>
      </w:r>
      <w:r w:rsidRPr="00712A72">
        <w:rPr>
          <w:rFonts w:eastAsia="Times New Roman"/>
          <w:lang w:eastAsia="ru-RU"/>
        </w:rPr>
        <w:t xml:space="preserve">.11.2017 № </w:t>
      </w:r>
      <w:r>
        <w:rPr>
          <w:rFonts w:eastAsia="Times New Roman"/>
          <w:lang w:eastAsia="ru-RU"/>
        </w:rPr>
        <w:t>179-па</w:t>
      </w:r>
      <w:r w:rsidR="00BC5E3E">
        <w:rPr>
          <w:rFonts w:eastAsia="Times New Roman"/>
          <w:lang w:eastAsia="ru-RU"/>
        </w:rPr>
        <w:t xml:space="preserve"> «О</w:t>
      </w:r>
      <w:r w:rsidR="006B3404">
        <w:rPr>
          <w:rFonts w:eastAsia="Times New Roman"/>
          <w:lang w:eastAsia="ru-RU"/>
        </w:rPr>
        <w:t xml:space="preserve"> муниципальной программе</w:t>
      </w:r>
      <w:r w:rsidRPr="00712A72">
        <w:rPr>
          <w:rFonts w:eastAsia="Times New Roman"/>
          <w:lang w:eastAsia="ru-RU"/>
        </w:rPr>
        <w:t xml:space="preserve"> «Формирование современной</w:t>
      </w:r>
      <w:r w:rsidR="000406A3">
        <w:rPr>
          <w:rFonts w:eastAsia="Times New Roman"/>
          <w:lang w:eastAsia="ru-RU"/>
        </w:rPr>
        <w:t xml:space="preserve"> городской среды»</w:t>
      </w:r>
      <w:r w:rsidRPr="00712A72">
        <w:rPr>
          <w:rFonts w:eastAsia="Times New Roman"/>
          <w:lang w:eastAsia="ru-RU"/>
        </w:rPr>
        <w:t xml:space="preserve"> </w:t>
      </w:r>
      <w:r w:rsidRPr="00126251">
        <w:rPr>
          <w:rFonts w:eastAsia="Times New Roman"/>
          <w:lang w:eastAsia="ru-RU"/>
        </w:rPr>
        <w:t>(в редакции</w:t>
      </w:r>
      <w:r w:rsidR="000406A3">
        <w:rPr>
          <w:rFonts w:eastAsia="Times New Roman"/>
          <w:lang w:eastAsia="ru-RU"/>
        </w:rPr>
        <w:t xml:space="preserve"> на 20.03.2024 № 26-па-нпа), изложив в редакции согласно приложению к настоящему</w:t>
      </w:r>
      <w:r w:rsidR="00BC5E3E">
        <w:rPr>
          <w:rFonts w:eastAsia="Times New Roman"/>
          <w:lang w:eastAsia="ru-RU"/>
        </w:rPr>
        <w:t xml:space="preserve"> постановлению</w:t>
      </w:r>
      <w:r w:rsidR="000406A3">
        <w:rPr>
          <w:rFonts w:eastAsia="Times New Roman"/>
          <w:lang w:eastAsia="ru-RU"/>
        </w:rPr>
        <w:t>.</w:t>
      </w:r>
    </w:p>
    <w:p w14:paraId="18FB6EFC" w14:textId="3EC60996" w:rsidR="0042609D" w:rsidRPr="00AC66E2" w:rsidRDefault="0042609D" w:rsidP="006B3404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jc w:val="both"/>
      </w:pPr>
      <w:r>
        <w:t xml:space="preserve">      </w:t>
      </w:r>
      <w:r w:rsidR="006B3404">
        <w:t xml:space="preserve">  </w:t>
      </w:r>
      <w:r>
        <w:t>2</w:t>
      </w:r>
      <w:r w:rsidR="006B3404">
        <w:t xml:space="preserve">. </w:t>
      </w:r>
      <w:r w:rsidRPr="00AC66E2">
        <w:t xml:space="preserve">Настоящее постановление подлежит опубликованию (обнародованию) в бюллетене «Усть-Юганский вестник» и размещению на официальном сайте </w:t>
      </w:r>
      <w:r>
        <w:t xml:space="preserve"> </w:t>
      </w:r>
      <w:r w:rsidRPr="00AC66E2">
        <w:t xml:space="preserve">органов местного самоуправления сельского поселения Усть-Юган в сети </w:t>
      </w:r>
      <w:r>
        <w:t xml:space="preserve">          </w:t>
      </w:r>
      <w:r w:rsidRPr="00AC66E2">
        <w:t>Интернет.</w:t>
      </w:r>
    </w:p>
    <w:p w14:paraId="00DD78B7" w14:textId="58E18686" w:rsidR="0042609D" w:rsidRPr="00544D16" w:rsidRDefault="0042609D" w:rsidP="0042609D">
      <w:pPr>
        <w:autoSpaceDE w:val="0"/>
        <w:autoSpaceDN w:val="0"/>
        <w:adjustRightInd w:val="0"/>
        <w:jc w:val="both"/>
        <w:rPr>
          <w:color w:val="FF0000"/>
        </w:rPr>
      </w:pPr>
      <w:r>
        <w:t xml:space="preserve">        3</w:t>
      </w:r>
      <w:r w:rsidRPr="00AC66E2">
        <w:t>. Настоящее постановление вступает в силу после официального</w:t>
      </w:r>
      <w:r>
        <w:t xml:space="preserve">             </w:t>
      </w:r>
      <w:r w:rsidR="00C13ACC">
        <w:t xml:space="preserve"> опубликования.</w:t>
      </w:r>
    </w:p>
    <w:p w14:paraId="7E1FF7CF" w14:textId="7D9D5913" w:rsidR="0042609D" w:rsidRPr="00AC66E2" w:rsidRDefault="005D0024" w:rsidP="000406A3">
      <w:pPr>
        <w:pStyle w:val="a7"/>
      </w:pPr>
      <w:r>
        <w:t xml:space="preserve">    </w:t>
      </w:r>
      <w:r w:rsidR="0042609D">
        <w:t>4</w:t>
      </w:r>
      <w:r w:rsidR="0042609D" w:rsidRPr="00AC66E2">
        <w:t xml:space="preserve">. Контроль за выполнением </w:t>
      </w:r>
      <w:r w:rsidR="000406A3">
        <w:t>постановления оставляю за собой</w:t>
      </w:r>
      <w:r w:rsidR="00BC5E3E">
        <w:t>.</w:t>
      </w:r>
    </w:p>
    <w:p w14:paraId="2B72C460" w14:textId="77777777" w:rsidR="0042609D" w:rsidRPr="00AC66E2" w:rsidRDefault="0042609D" w:rsidP="0042609D">
      <w:pPr>
        <w:jc w:val="both"/>
      </w:pPr>
    </w:p>
    <w:p w14:paraId="6CE45A3C" w14:textId="77777777" w:rsidR="0042609D" w:rsidRDefault="0042609D" w:rsidP="0042609D">
      <w:pPr>
        <w:jc w:val="both"/>
      </w:pPr>
      <w:r w:rsidRPr="00AC66E2">
        <w:t>Глав</w:t>
      </w:r>
      <w:r>
        <w:t>а</w:t>
      </w:r>
      <w:r w:rsidRPr="00AC66E2">
        <w:t xml:space="preserve"> </w:t>
      </w:r>
      <w:r>
        <w:t xml:space="preserve">сельского </w:t>
      </w:r>
    </w:p>
    <w:p w14:paraId="0F6694F4" w14:textId="77777777" w:rsidR="0042609D" w:rsidRDefault="0042609D" w:rsidP="0042609D">
      <w:pPr>
        <w:jc w:val="both"/>
      </w:pPr>
      <w:r>
        <w:t>п</w:t>
      </w:r>
      <w:r w:rsidRPr="00AC66E2">
        <w:t>оселения</w:t>
      </w:r>
      <w:r>
        <w:t xml:space="preserve"> Усть-Юган</w:t>
      </w:r>
      <w:r w:rsidRPr="00AC66E2">
        <w:t xml:space="preserve"> </w:t>
      </w:r>
      <w:r w:rsidRPr="00AC66E2">
        <w:tab/>
      </w:r>
      <w:r w:rsidRPr="00AC66E2">
        <w:tab/>
      </w:r>
      <w:r w:rsidRPr="00AC66E2">
        <w:tab/>
      </w:r>
      <w:r w:rsidRPr="00AC66E2">
        <w:tab/>
      </w:r>
      <w:r w:rsidRPr="00AC66E2">
        <w:tab/>
        <w:t xml:space="preserve">     </w:t>
      </w:r>
      <w:r>
        <w:t xml:space="preserve">           </w:t>
      </w:r>
      <w:r w:rsidRPr="00AC66E2">
        <w:t xml:space="preserve"> </w:t>
      </w:r>
      <w:r>
        <w:t>В.А. Мякишев</w:t>
      </w:r>
    </w:p>
    <w:p w14:paraId="1650A459" w14:textId="77777777" w:rsidR="000B7930" w:rsidRDefault="000B7930" w:rsidP="00DF0876">
      <w:pPr>
        <w:rPr>
          <w:rFonts w:ascii="Arial" w:eastAsia="Times New Roman" w:hAnsi="Arial" w:cs="Arial"/>
          <w:sz w:val="20"/>
          <w:szCs w:val="26"/>
          <w:lang w:eastAsia="ru-RU"/>
        </w:rPr>
        <w:sectPr w:rsidR="000B7930" w:rsidSect="000406A3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14:paraId="2EBDA274" w14:textId="77777777" w:rsidR="008E0460" w:rsidRDefault="008E0460" w:rsidP="00DF0876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C0E17DA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03B5ECA0" w14:textId="4A468799" w:rsidR="008E0460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Приложение</w:t>
      </w:r>
    </w:p>
    <w:p w14:paraId="0ECCE036" w14:textId="3139A2BD" w:rsidR="00B244AE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к постановлени</w:t>
      </w:r>
      <w:r w:rsidR="00A34DFB">
        <w:rPr>
          <w:rFonts w:eastAsia="Times New Roman"/>
          <w:lang w:eastAsia="ru-RU"/>
        </w:rPr>
        <w:t>ю</w:t>
      </w:r>
      <w:r w:rsidRPr="00B244AE">
        <w:rPr>
          <w:rFonts w:eastAsia="Times New Roman"/>
          <w:lang w:eastAsia="ru-RU"/>
        </w:rPr>
        <w:t xml:space="preserve"> администрации</w:t>
      </w:r>
    </w:p>
    <w:p w14:paraId="3E2D7D05" w14:textId="27342BBE" w:rsidR="00B244AE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сельского поселения Усть-Юган</w:t>
      </w:r>
    </w:p>
    <w:p w14:paraId="177ED64B" w14:textId="33777892" w:rsidR="00B244AE" w:rsidRPr="0006704A" w:rsidRDefault="00B244AE" w:rsidP="00B244AE">
      <w:pPr>
        <w:ind w:left="6237" w:firstLine="3261"/>
        <w:rPr>
          <w:rFonts w:eastAsia="Times New Roman"/>
          <w:u w:val="single"/>
          <w:lang w:eastAsia="ru-RU"/>
        </w:rPr>
      </w:pPr>
      <w:r w:rsidRPr="00B244AE">
        <w:rPr>
          <w:rFonts w:eastAsia="Times New Roman"/>
          <w:lang w:eastAsia="ru-RU"/>
        </w:rPr>
        <w:t>от</w:t>
      </w:r>
      <w:r w:rsidR="005F36C8">
        <w:rPr>
          <w:rFonts w:eastAsia="Times New Roman"/>
          <w:lang w:eastAsia="ru-RU"/>
        </w:rPr>
        <w:t xml:space="preserve"> </w:t>
      </w:r>
      <w:r w:rsidR="00B73243">
        <w:rPr>
          <w:rFonts w:eastAsia="Times New Roman"/>
          <w:u w:val="single"/>
          <w:lang w:eastAsia="ru-RU"/>
        </w:rPr>
        <w:t xml:space="preserve">            </w:t>
      </w:r>
      <w:r w:rsidR="0006704A">
        <w:rPr>
          <w:rFonts w:eastAsia="Times New Roman"/>
          <w:lang w:eastAsia="ru-RU"/>
        </w:rPr>
        <w:t xml:space="preserve">  </w:t>
      </w:r>
      <w:r w:rsidRPr="00B244AE">
        <w:rPr>
          <w:rFonts w:eastAsia="Times New Roman"/>
          <w:lang w:eastAsia="ru-RU"/>
        </w:rPr>
        <w:t>№</w:t>
      </w:r>
      <w:r w:rsidR="0006704A">
        <w:rPr>
          <w:rFonts w:eastAsia="Times New Roman"/>
          <w:lang w:eastAsia="ru-RU"/>
        </w:rPr>
        <w:t xml:space="preserve">  </w:t>
      </w:r>
      <w:r w:rsidR="00B73243">
        <w:rPr>
          <w:rFonts w:eastAsia="Times New Roman"/>
          <w:lang w:eastAsia="ru-RU"/>
        </w:rPr>
        <w:t xml:space="preserve">          </w:t>
      </w:r>
      <w:proofErr w:type="gramStart"/>
      <w:r w:rsidR="0006704A" w:rsidRPr="0006704A">
        <w:rPr>
          <w:rFonts w:eastAsia="Times New Roman"/>
          <w:u w:val="single"/>
          <w:lang w:eastAsia="ru-RU"/>
        </w:rPr>
        <w:t>-п</w:t>
      </w:r>
      <w:proofErr w:type="gramEnd"/>
      <w:r w:rsidR="0006704A" w:rsidRPr="0006704A">
        <w:rPr>
          <w:rFonts w:eastAsia="Times New Roman"/>
          <w:u w:val="single"/>
          <w:lang w:eastAsia="ru-RU"/>
        </w:rPr>
        <w:t>а-</w:t>
      </w:r>
      <w:proofErr w:type="spellStart"/>
      <w:r w:rsidR="0006704A" w:rsidRPr="0006704A">
        <w:rPr>
          <w:rFonts w:eastAsia="Times New Roman"/>
          <w:u w:val="single"/>
          <w:lang w:eastAsia="ru-RU"/>
        </w:rPr>
        <w:t>нпа</w:t>
      </w:r>
      <w:proofErr w:type="spellEnd"/>
    </w:p>
    <w:p w14:paraId="62960C0F" w14:textId="77777777" w:rsidR="00B244AE" w:rsidRDefault="00B244AE" w:rsidP="00B244AE">
      <w:pPr>
        <w:ind w:left="6237" w:firstLine="3261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5437536" w14:textId="77777777" w:rsidR="000B7930" w:rsidRPr="000B7930" w:rsidRDefault="000B7930" w:rsidP="000B7930">
      <w:pPr>
        <w:jc w:val="right"/>
        <w:outlineLvl w:val="1"/>
        <w:rPr>
          <w:rFonts w:eastAsia="Courier New"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Cs/>
          <w:iCs/>
          <w:color w:val="auto"/>
          <w:sz w:val="24"/>
          <w:szCs w:val="26"/>
          <w:lang w:eastAsia="ru-RU"/>
        </w:rPr>
        <w:t>Таблица 1</w:t>
      </w:r>
    </w:p>
    <w:p w14:paraId="3D4145EB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</w:p>
    <w:p w14:paraId="0C240AE9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>ПАСПОРТ</w:t>
      </w:r>
    </w:p>
    <w:p w14:paraId="5DC34B82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 xml:space="preserve">муниципальной программы сельского поселения Усть-Юган </w:t>
      </w:r>
    </w:p>
    <w:p w14:paraId="2834A347" w14:textId="77777777" w:rsidR="000B7930" w:rsidRPr="000B7930" w:rsidRDefault="000B7930" w:rsidP="000B7930">
      <w:pPr>
        <w:ind w:firstLine="567"/>
        <w:jc w:val="both"/>
        <w:outlineLvl w:val="1"/>
        <w:rPr>
          <w:rFonts w:eastAsia="Courier New"/>
          <w:b/>
          <w:bCs/>
          <w:iCs/>
          <w:color w:val="auto"/>
          <w:sz w:val="24"/>
          <w:szCs w:val="24"/>
          <w:lang w:eastAsia="ru-RU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567"/>
        <w:gridCol w:w="1843"/>
        <w:gridCol w:w="1560"/>
        <w:gridCol w:w="992"/>
        <w:gridCol w:w="568"/>
        <w:gridCol w:w="424"/>
        <w:gridCol w:w="992"/>
        <w:gridCol w:w="285"/>
        <w:gridCol w:w="708"/>
        <w:gridCol w:w="425"/>
        <w:gridCol w:w="568"/>
        <w:gridCol w:w="1702"/>
        <w:gridCol w:w="410"/>
        <w:gridCol w:w="157"/>
        <w:gridCol w:w="992"/>
        <w:gridCol w:w="1559"/>
      </w:tblGrid>
      <w:tr w:rsidR="000B7930" w:rsidRPr="000B7930" w14:paraId="106D72A0" w14:textId="77777777" w:rsidTr="00A65288">
        <w:tc>
          <w:tcPr>
            <w:tcW w:w="1699" w:type="dxa"/>
            <w:shd w:val="clear" w:color="auto" w:fill="auto"/>
          </w:tcPr>
          <w:p w14:paraId="0668A79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10"/>
            <w:shd w:val="clear" w:color="auto" w:fill="auto"/>
          </w:tcPr>
          <w:p w14:paraId="77F25306" w14:textId="4B5051D5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«Формирование со</w:t>
            </w:r>
            <w:r w:rsidR="00E820EB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временной городской среды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80" w:type="dxa"/>
            <w:gridSpan w:val="3"/>
            <w:shd w:val="clear" w:color="auto" w:fill="auto"/>
          </w:tcPr>
          <w:p w14:paraId="2668011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Сроки реализации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708" w:type="dxa"/>
            <w:gridSpan w:val="3"/>
            <w:shd w:val="clear" w:color="auto" w:fill="auto"/>
          </w:tcPr>
          <w:p w14:paraId="7EFECF8E" w14:textId="35C58335" w:rsidR="000B7930" w:rsidRPr="000B7930" w:rsidRDefault="000B7930" w:rsidP="0042609D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</w:t>
            </w:r>
            <w:r w:rsidR="0042609D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-20</w:t>
            </w:r>
            <w:r w:rsidR="0042609D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30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годы </w:t>
            </w:r>
          </w:p>
        </w:tc>
      </w:tr>
      <w:tr w:rsidR="000B7930" w:rsidRPr="000B7930" w14:paraId="51CB1F39" w14:textId="77777777" w:rsidTr="00A65288">
        <w:tc>
          <w:tcPr>
            <w:tcW w:w="1699" w:type="dxa"/>
            <w:shd w:val="clear" w:color="auto" w:fill="auto"/>
          </w:tcPr>
          <w:p w14:paraId="51D3174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Тип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2" w:type="dxa"/>
            <w:gridSpan w:val="16"/>
            <w:shd w:val="clear" w:color="auto" w:fill="auto"/>
          </w:tcPr>
          <w:p w14:paraId="2A31C12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0B7930" w:rsidRPr="000B7930" w14:paraId="2630DB07" w14:textId="77777777" w:rsidTr="00A65288">
        <w:tc>
          <w:tcPr>
            <w:tcW w:w="1699" w:type="dxa"/>
            <w:shd w:val="clear" w:color="auto" w:fill="auto"/>
          </w:tcPr>
          <w:p w14:paraId="7879C0C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2" w:type="dxa"/>
            <w:gridSpan w:val="16"/>
            <w:shd w:val="clear" w:color="auto" w:fill="auto"/>
          </w:tcPr>
          <w:p w14:paraId="71E62BF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Усть-Юган»</w:t>
            </w:r>
          </w:p>
        </w:tc>
      </w:tr>
      <w:tr w:rsidR="000B7930" w:rsidRPr="000B7930" w14:paraId="6A5FAF2D" w14:textId="77777777" w:rsidTr="00A65288">
        <w:tc>
          <w:tcPr>
            <w:tcW w:w="1699" w:type="dxa"/>
            <w:shd w:val="clear" w:color="auto" w:fill="auto"/>
          </w:tcPr>
          <w:p w14:paraId="3B4F55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2" w:type="dxa"/>
            <w:gridSpan w:val="16"/>
            <w:shd w:val="clear" w:color="auto" w:fill="auto"/>
          </w:tcPr>
          <w:p w14:paraId="6D94391B" w14:textId="778F58B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0B7930" w14:paraId="4FA3324A" w14:textId="77777777" w:rsidTr="00A65288">
        <w:tc>
          <w:tcPr>
            <w:tcW w:w="1699" w:type="dxa"/>
            <w:shd w:val="clear" w:color="auto" w:fill="auto"/>
          </w:tcPr>
          <w:p w14:paraId="73D040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Национальная цель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2" w:type="dxa"/>
            <w:gridSpan w:val="16"/>
            <w:shd w:val="clear" w:color="auto" w:fill="auto"/>
          </w:tcPr>
          <w:p w14:paraId="174BBD20" w14:textId="60708DD2" w:rsidR="000B7930" w:rsidRPr="000B7930" w:rsidRDefault="00216B7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7D37E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Комфортная </w:t>
            </w:r>
            <w:r w:rsidR="008D2A5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и </w:t>
            </w:r>
            <w:r w:rsidRPr="007D37E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безопасная среда для жизни</w:t>
            </w:r>
          </w:p>
        </w:tc>
      </w:tr>
      <w:tr w:rsidR="000B7930" w:rsidRPr="000B7930" w14:paraId="61A9EFAF" w14:textId="77777777" w:rsidTr="00A65288">
        <w:tc>
          <w:tcPr>
            <w:tcW w:w="1699" w:type="dxa"/>
            <w:shd w:val="clear" w:color="auto" w:fill="auto"/>
          </w:tcPr>
          <w:p w14:paraId="42CD2D8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Цели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2" w:type="dxa"/>
            <w:gridSpan w:val="16"/>
            <w:shd w:val="clear" w:color="auto" w:fill="auto"/>
          </w:tcPr>
          <w:p w14:paraId="54587C6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Повышение качества и комфорта городской среды на территории муниципального образования сельское поселение Усть-Юган</w:t>
            </w:r>
          </w:p>
        </w:tc>
      </w:tr>
      <w:tr w:rsidR="000B7930" w:rsidRPr="000B7930" w14:paraId="13FAFA08" w14:textId="77777777" w:rsidTr="00A65288">
        <w:tc>
          <w:tcPr>
            <w:tcW w:w="1699" w:type="dxa"/>
            <w:shd w:val="clear" w:color="auto" w:fill="auto"/>
          </w:tcPr>
          <w:p w14:paraId="4F5CEC1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2" w:type="dxa"/>
            <w:gridSpan w:val="16"/>
            <w:shd w:val="clear" w:color="auto" w:fill="auto"/>
          </w:tcPr>
          <w:p w14:paraId="3ADAB85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1. Обеспечение формирования единого облика муниципального образования сельское поселение Усть-Юган.</w:t>
            </w:r>
          </w:p>
          <w:p w14:paraId="73DF27C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2. Повышение уровня благоустройства мест общего пользования.</w:t>
            </w:r>
          </w:p>
          <w:p w14:paraId="53065B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3. 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14:paraId="35E1014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4. Повышение уровня вовлеченности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</w:tc>
      </w:tr>
      <w:tr w:rsidR="000B7930" w:rsidRPr="000B7930" w14:paraId="664F55B9" w14:textId="77777777" w:rsidTr="00A65288">
        <w:tc>
          <w:tcPr>
            <w:tcW w:w="1699" w:type="dxa"/>
            <w:shd w:val="clear" w:color="auto" w:fill="auto"/>
          </w:tcPr>
          <w:p w14:paraId="514B559F" w14:textId="77777777" w:rsid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Подпрограммы </w:t>
            </w:r>
          </w:p>
          <w:p w14:paraId="52209964" w14:textId="77777777" w:rsidR="007E2162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47A968FE" w14:textId="77777777" w:rsidR="007E2162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1E56B457" w14:textId="77777777" w:rsidR="007E2162" w:rsidRPr="000B7930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752" w:type="dxa"/>
            <w:gridSpan w:val="16"/>
            <w:shd w:val="clear" w:color="auto" w:fill="auto"/>
          </w:tcPr>
          <w:p w14:paraId="7F51204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0B7930" w14:paraId="4B074242" w14:textId="77777777" w:rsidTr="00A65288">
        <w:tc>
          <w:tcPr>
            <w:tcW w:w="1699" w:type="dxa"/>
            <w:vMerge w:val="restart"/>
            <w:shd w:val="clear" w:color="auto" w:fill="auto"/>
          </w:tcPr>
          <w:p w14:paraId="0C987AA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A5B6A6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5CECAE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071AF" w14:textId="305C0FFC" w:rsidR="000B7930" w:rsidRPr="000B7930" w:rsidRDefault="00E124FF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Документ- </w:t>
            </w:r>
            <w:r w:rsidR="000B7930"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основание </w:t>
            </w:r>
          </w:p>
        </w:tc>
        <w:tc>
          <w:tcPr>
            <w:tcW w:w="9782" w:type="dxa"/>
            <w:gridSpan w:val="13"/>
            <w:shd w:val="clear" w:color="auto" w:fill="auto"/>
          </w:tcPr>
          <w:p w14:paraId="2E45E8F8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911E82" w:rsidRPr="000B7930" w14:paraId="3DCA9FE8" w14:textId="77777777" w:rsidTr="00A65288">
        <w:tc>
          <w:tcPr>
            <w:tcW w:w="1699" w:type="dxa"/>
            <w:vMerge/>
            <w:shd w:val="clear" w:color="auto" w:fill="auto"/>
          </w:tcPr>
          <w:p w14:paraId="7085B634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4ABD157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8AD889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FA1E91F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790C93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Базовое значение</w:t>
            </w:r>
          </w:p>
          <w:p w14:paraId="71C044B7" w14:textId="78190A80" w:rsidR="00911E82" w:rsidRPr="00E124FF" w:rsidRDefault="00911E82" w:rsidP="00E124FF">
            <w:pPr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A1359E" w14:textId="602A4D49" w:rsidR="00911E82" w:rsidRPr="000B7930" w:rsidRDefault="00911E82" w:rsidP="0042609D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7F92E070" w14:textId="51E3DF15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0B91436" w14:textId="2DF2023F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7492846" w14:textId="390414A3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6A29D524" w14:textId="127D24D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 момент окончания реа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лизации муниципальной программы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F55BC32" w14:textId="3D707D3C" w:rsidR="00911E82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/</w:t>
            </w:r>
          </w:p>
          <w:p w14:paraId="61E2C8AD" w14:textId="4F52FAE8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соисполнитель за достижение показателей</w:t>
            </w:r>
          </w:p>
          <w:p w14:paraId="543985B0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476C54" w:rsidRPr="000B7930" w14:paraId="24F417E2" w14:textId="77777777" w:rsidTr="00A65288">
        <w:tc>
          <w:tcPr>
            <w:tcW w:w="1699" w:type="dxa"/>
            <w:shd w:val="clear" w:color="auto" w:fill="auto"/>
          </w:tcPr>
          <w:p w14:paraId="2165617F" w14:textId="77777777" w:rsidR="00476C54" w:rsidRPr="000B7930" w:rsidRDefault="00476C54" w:rsidP="000B7930">
            <w:pPr>
              <w:spacing w:after="200"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95A1349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FA2C2AB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</w:t>
            </w:r>
            <w:proofErr w:type="spellStart"/>
            <w:r w:rsidRPr="000B7930">
              <w:rPr>
                <w:rFonts w:eastAsia="Calibri"/>
                <w:color w:val="auto"/>
                <w:sz w:val="20"/>
                <w:szCs w:val="20"/>
              </w:rPr>
              <w:t>отходов,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кв</w:t>
            </w:r>
            <w:proofErr w:type="spell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1560" w:type="dxa"/>
            <w:shd w:val="clear" w:color="auto" w:fill="auto"/>
          </w:tcPr>
          <w:p w14:paraId="4B7BC734" w14:textId="62E77BF7" w:rsidR="00476C54" w:rsidRPr="0089465B" w:rsidRDefault="00476C54" w:rsidP="0089465B">
            <w:pPr>
              <w:pStyle w:val="headertext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Указ Пре</w:t>
            </w:r>
            <w:r w:rsidRPr="0089465B">
              <w:rPr>
                <w:rFonts w:eastAsia="Courier New"/>
                <w:bCs/>
                <w:iCs/>
                <w:sz w:val="20"/>
                <w:szCs w:val="20"/>
              </w:rPr>
              <w:t>зидента РФ от 21.07.2020 № 474 «</w:t>
            </w:r>
            <w:r w:rsidRPr="0089465B">
              <w:rPr>
                <w:sz w:val="20"/>
                <w:szCs w:val="20"/>
              </w:rPr>
              <w:t>О национальных целях развития Российской Федерации на период до 2030 года»</w:t>
            </w:r>
          </w:p>
          <w:p w14:paraId="4212EA38" w14:textId="1D316313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B046D9" w14:textId="4986FA46" w:rsidR="00476C54" w:rsidRPr="000B7930" w:rsidRDefault="00476C5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2/4324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9AF13D" w14:textId="566EFDC9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4/2011</w:t>
            </w:r>
          </w:p>
        </w:tc>
        <w:tc>
          <w:tcPr>
            <w:tcW w:w="992" w:type="dxa"/>
            <w:shd w:val="clear" w:color="auto" w:fill="auto"/>
          </w:tcPr>
          <w:p w14:paraId="5E25750B" w14:textId="6DD4CC14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4/12678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E081690" w14:textId="5A4A9E69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7567DE8" w14:textId="0F4AEB98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61D14AA8" w14:textId="7DB75F5D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529F04A" w14:textId="0B2A60CE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ь-Юган»</w:t>
            </w:r>
          </w:p>
        </w:tc>
      </w:tr>
      <w:tr w:rsidR="00476C54" w:rsidRPr="000B7930" w14:paraId="280963BF" w14:textId="77777777" w:rsidTr="00A65288">
        <w:tc>
          <w:tcPr>
            <w:tcW w:w="1699" w:type="dxa"/>
            <w:shd w:val="clear" w:color="auto" w:fill="auto"/>
          </w:tcPr>
          <w:p w14:paraId="4344FA24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83D0408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7D06F49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Доля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благоустроенных дворовых территорий к общей площади дворовых территорий сельского поселения Усть-Юган, %</w:t>
            </w:r>
          </w:p>
        </w:tc>
        <w:tc>
          <w:tcPr>
            <w:tcW w:w="1560" w:type="dxa"/>
            <w:shd w:val="clear" w:color="auto" w:fill="auto"/>
          </w:tcPr>
          <w:p w14:paraId="424A2F31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014551" w14:textId="6AA9249F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CCF816" w14:textId="1F3B5480" w:rsidR="00476C54" w:rsidRPr="000B7930" w:rsidRDefault="00476C5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D06853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14:paraId="1C563EA8" w14:textId="6551EDEC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3AE84A1" w14:textId="04BD33CC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922E6E9" w14:textId="58C0BA03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5BA6BDA6" w14:textId="25DD2E8D" w:rsidR="00476C54" w:rsidRPr="000B7930" w:rsidRDefault="00D30BBF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6C67F2B" w14:textId="73D062CC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 xml:space="preserve">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3A3B40BF" w14:textId="77777777" w:rsidTr="00A65288">
        <w:tc>
          <w:tcPr>
            <w:tcW w:w="1699" w:type="dxa"/>
            <w:shd w:val="clear" w:color="auto" w:fill="auto"/>
          </w:tcPr>
          <w:p w14:paraId="0B446909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7E3F28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849C6E9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Усть-Юган),%</w:t>
            </w:r>
          </w:p>
        </w:tc>
        <w:tc>
          <w:tcPr>
            <w:tcW w:w="1560" w:type="dxa"/>
            <w:shd w:val="clear" w:color="auto" w:fill="auto"/>
          </w:tcPr>
          <w:p w14:paraId="0160A946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44A809F" w14:textId="55493286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355BAE" w14:textId="2920A8BB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3F0B1A9F" w14:textId="44D59620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8091BA2" w14:textId="33512B18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075CF7A" w14:textId="2D30F03E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542C8EDD" w14:textId="681485B7" w:rsidR="00476C54" w:rsidRPr="000B7930" w:rsidRDefault="00D30BBF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C718655" w14:textId="1C6B3382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911E82" w:rsidRPr="000B7930" w14:paraId="516B1FCE" w14:textId="77777777" w:rsidTr="00A65288">
        <w:tc>
          <w:tcPr>
            <w:tcW w:w="1699" w:type="dxa"/>
            <w:shd w:val="clear" w:color="auto" w:fill="auto"/>
          </w:tcPr>
          <w:p w14:paraId="0E2FBF60" w14:textId="77777777" w:rsidR="00911E82" w:rsidRPr="000B7930" w:rsidRDefault="00911E82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CD6D23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BE0B872" w14:textId="77777777" w:rsidR="00911E82" w:rsidRPr="000B7930" w:rsidRDefault="00911E82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 xml:space="preserve">площадки для выгула собак и другие), </w:t>
            </w:r>
            <w:proofErr w:type="spellStart"/>
            <w:r w:rsidRPr="000B7930">
              <w:rPr>
                <w:rFonts w:eastAsia="Calibri"/>
                <w:color w:val="auto"/>
                <w:sz w:val="20"/>
                <w:szCs w:val="20"/>
              </w:rPr>
              <w:t>Ед</w:t>
            </w:r>
            <w:proofErr w:type="spellEnd"/>
            <w:r w:rsidRPr="000B7930">
              <w:rPr>
                <w:rFonts w:eastAsia="Calibri"/>
                <w:color w:val="auto"/>
                <w:sz w:val="20"/>
                <w:szCs w:val="20"/>
              </w:rPr>
              <w:t>,</w:t>
            </w:r>
          </w:p>
          <w:p w14:paraId="5710DA5C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560" w:type="dxa"/>
            <w:shd w:val="clear" w:color="auto" w:fill="auto"/>
          </w:tcPr>
          <w:p w14:paraId="3C95D94F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BE7607" w14:textId="627D1270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C2CB93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shd w:val="clear" w:color="auto" w:fill="auto"/>
          </w:tcPr>
          <w:p w14:paraId="3008A8DC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742CD52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CBB4FB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40D8D2C0" w14:textId="6239A295" w:rsidR="00911E82" w:rsidRPr="000B7930" w:rsidRDefault="00E820EB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919E4CB" w14:textId="57A3BE65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Усть-Юга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н» </w:t>
            </w:r>
          </w:p>
        </w:tc>
      </w:tr>
      <w:tr w:rsidR="00911E82" w:rsidRPr="000B7930" w14:paraId="20ED87EC" w14:textId="77777777" w:rsidTr="00A65288">
        <w:tc>
          <w:tcPr>
            <w:tcW w:w="1699" w:type="dxa"/>
            <w:shd w:val="clear" w:color="auto" w:fill="auto"/>
          </w:tcPr>
          <w:p w14:paraId="15AFF66F" w14:textId="77777777" w:rsidR="00911E82" w:rsidRPr="000B7930" w:rsidRDefault="00911E82" w:rsidP="000B7930">
            <w:pPr>
              <w:spacing w:after="200" w:line="276" w:lineRule="auto"/>
              <w:ind w:right="425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8DB693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9A1EC5C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населения, имеющего удобный пешеходный доступ площадками, специально оборудованным для отдыха, общения и проведения досуга, от общей численности населения муниципального образования сельского поселения Усть-Юган, %</w:t>
            </w:r>
          </w:p>
        </w:tc>
        <w:tc>
          <w:tcPr>
            <w:tcW w:w="1560" w:type="dxa"/>
            <w:shd w:val="clear" w:color="auto" w:fill="auto"/>
          </w:tcPr>
          <w:p w14:paraId="63F55FC9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687E1B" w14:textId="136E07A4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BAB4B6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BB3A154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540ECFA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6D02E60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2F67453C" w14:textId="3455359C" w:rsidR="00911E82" w:rsidRPr="000B7930" w:rsidRDefault="00E820EB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7D7E80A" w14:textId="3FCBFD10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793191DF" w14:textId="77777777" w:rsidTr="00A65288">
        <w:tc>
          <w:tcPr>
            <w:tcW w:w="1699" w:type="dxa"/>
            <w:shd w:val="clear" w:color="auto" w:fill="auto"/>
          </w:tcPr>
          <w:p w14:paraId="53843CBA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31A9D2A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F0C15D1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Количество общественных территорий (парки, скверы, набережные и т.д.), Ед.</w:t>
            </w:r>
          </w:p>
        </w:tc>
        <w:tc>
          <w:tcPr>
            <w:tcW w:w="1560" w:type="dxa"/>
            <w:shd w:val="clear" w:color="auto" w:fill="auto"/>
          </w:tcPr>
          <w:p w14:paraId="0DADF0A9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F62F13" w14:textId="64D44B5A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78E822" w14:textId="3A6FD8D1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06E4055" w14:textId="2536A3FF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0A6F0DF" w14:textId="3AEFF483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F735562" w14:textId="410458A7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49E08F76" w14:textId="7E7E5C2C" w:rsidR="00476C54" w:rsidRPr="000B7930" w:rsidRDefault="0050123F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6EC7AD8" w14:textId="0FB81686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3CE5B43D" w14:textId="77777777" w:rsidTr="00A65288">
        <w:tc>
          <w:tcPr>
            <w:tcW w:w="1699" w:type="dxa"/>
            <w:shd w:val="clear" w:color="auto" w:fill="auto"/>
          </w:tcPr>
          <w:p w14:paraId="7DB61D4E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8F3EEF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86E2B91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Доля и площадь благоустроенных общественных территорий сельского поселения Усть-Юган (парки, скверы, набережные и т.д.) от общего количества таких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территорий, %</w:t>
            </w:r>
          </w:p>
        </w:tc>
        <w:tc>
          <w:tcPr>
            <w:tcW w:w="1560" w:type="dxa"/>
            <w:shd w:val="clear" w:color="auto" w:fill="auto"/>
          </w:tcPr>
          <w:p w14:paraId="658A4439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6823CA" w14:textId="1AC1A1B8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66/6406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31B122" w14:textId="647F6D92" w:rsidR="00476C54" w:rsidRPr="000B7930" w:rsidRDefault="00476C5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45745F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2" w:type="dxa"/>
            <w:shd w:val="clear" w:color="auto" w:fill="auto"/>
          </w:tcPr>
          <w:p w14:paraId="4F653A65" w14:textId="6D5DD6D4" w:rsidR="00476C54" w:rsidRPr="000B7930" w:rsidRDefault="00476C5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45745F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97E14BF" w14:textId="09F43C17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4EEDE57" w14:textId="3CEA4F48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1CD6A509" w14:textId="34DC169B" w:rsidR="00476C54" w:rsidRPr="000B7930" w:rsidRDefault="0050123F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186011D" w14:textId="2444BFA4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638A61CE" w14:textId="77777777" w:rsidTr="00A65288">
        <w:tc>
          <w:tcPr>
            <w:tcW w:w="1699" w:type="dxa"/>
            <w:shd w:val="clear" w:color="auto" w:fill="auto"/>
          </w:tcPr>
          <w:p w14:paraId="534067FE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E26153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FBC9620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и площадь благоустроенных общественных территорий сельского поселения Усть-Юган от общества количества таких территорий, нуждающихся в благоустройстве, %</w:t>
            </w:r>
          </w:p>
        </w:tc>
        <w:tc>
          <w:tcPr>
            <w:tcW w:w="1560" w:type="dxa"/>
            <w:shd w:val="clear" w:color="auto" w:fill="auto"/>
          </w:tcPr>
          <w:p w14:paraId="10D835D3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959E37" w14:textId="3673AD08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31/6138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E39784" w14:textId="40C2949C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50/1510</w:t>
            </w:r>
          </w:p>
        </w:tc>
        <w:tc>
          <w:tcPr>
            <w:tcW w:w="992" w:type="dxa"/>
            <w:shd w:val="clear" w:color="auto" w:fill="auto"/>
          </w:tcPr>
          <w:p w14:paraId="7D38A699" w14:textId="42E1856B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15C4155" w14:textId="7BF31918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B431632" w14:textId="5A9C3726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00B012E4" w14:textId="383B6646" w:rsidR="00476C54" w:rsidRPr="000B7930" w:rsidRDefault="0050123F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DD15A83" w14:textId="7C78A973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7F85C83F" w14:textId="77777777" w:rsidTr="00A65288">
        <w:tc>
          <w:tcPr>
            <w:tcW w:w="1699" w:type="dxa"/>
            <w:shd w:val="clear" w:color="auto" w:fill="auto"/>
          </w:tcPr>
          <w:p w14:paraId="4ED6F7C6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EC3BE6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2CC2BFA5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Площадь благоустроенных общественных территорий, приходящихся на 1 жителя муниципального образования сельского поселения Усть-Юган, кв. м.</w:t>
            </w:r>
          </w:p>
        </w:tc>
        <w:tc>
          <w:tcPr>
            <w:tcW w:w="1560" w:type="dxa"/>
            <w:shd w:val="clear" w:color="auto" w:fill="auto"/>
          </w:tcPr>
          <w:p w14:paraId="463EF5A8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630A44" w14:textId="00A42553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8DC38C" w14:textId="52529B40" w:rsidR="00476C54" w:rsidRPr="000B7930" w:rsidRDefault="00476C5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590645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2" w:type="dxa"/>
            <w:shd w:val="clear" w:color="auto" w:fill="auto"/>
          </w:tcPr>
          <w:p w14:paraId="7B939A9D" w14:textId="0B1FC5D7" w:rsidR="00476C54" w:rsidRPr="000B7930" w:rsidRDefault="00476C5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590645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89F612F" w14:textId="7AC1899D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560347F" w14:textId="5DBC8A99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7B25847B" w14:textId="09794FED" w:rsidR="00476C54" w:rsidRPr="000B7930" w:rsidRDefault="0050123F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9586774" w14:textId="3C09ADCB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911E82" w:rsidRPr="000B7930" w14:paraId="779E44D6" w14:textId="77777777" w:rsidTr="00A65288">
        <w:tc>
          <w:tcPr>
            <w:tcW w:w="1699" w:type="dxa"/>
            <w:shd w:val="clear" w:color="auto" w:fill="auto"/>
          </w:tcPr>
          <w:p w14:paraId="4A60036F" w14:textId="77777777" w:rsidR="00911E82" w:rsidRPr="000B7930" w:rsidRDefault="00911E82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0709E8D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B7F7045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 %.</w:t>
            </w:r>
          </w:p>
        </w:tc>
        <w:tc>
          <w:tcPr>
            <w:tcW w:w="1560" w:type="dxa"/>
            <w:shd w:val="clear" w:color="auto" w:fill="auto"/>
          </w:tcPr>
          <w:p w14:paraId="4302FA3B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468A3D" w14:textId="131E7B54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323A14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EAC4AA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F879ED4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0E4EDC6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37E8A580" w14:textId="61519B87" w:rsidR="00911E82" w:rsidRPr="000B7930" w:rsidRDefault="00E820EB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321ED6C" w14:textId="5A5D18E4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07094A46" w14:textId="77777777" w:rsidTr="00A65288">
        <w:tc>
          <w:tcPr>
            <w:tcW w:w="1699" w:type="dxa"/>
            <w:shd w:val="clear" w:color="auto" w:fill="auto"/>
          </w:tcPr>
          <w:p w14:paraId="0DC3C8A5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F52202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92665D2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Информация о наличии трудового участия граждан, организаций в выполнении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мероприятий по благоустройству дворовых территорий, общественных территорий сельского поселения Усть-Юган, Чел/часы.</w:t>
            </w:r>
          </w:p>
        </w:tc>
        <w:tc>
          <w:tcPr>
            <w:tcW w:w="1560" w:type="dxa"/>
            <w:shd w:val="clear" w:color="auto" w:fill="auto"/>
          </w:tcPr>
          <w:p w14:paraId="711CDA84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F7E0C0" w14:textId="12D06D2F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762E0C" w14:textId="58C8CC15" w:rsidR="00476C54" w:rsidRPr="000B7930" w:rsidRDefault="00476C54" w:rsidP="0050123F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50123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AD1456B" w14:textId="7AD57C31" w:rsidR="00476C54" w:rsidRPr="000B7930" w:rsidRDefault="00476C54" w:rsidP="0050123F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50123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9610984" w14:textId="04EB374F" w:rsidR="00476C54" w:rsidRPr="000B7930" w:rsidRDefault="00476C54" w:rsidP="0050123F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50123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AB6D929" w14:textId="250D9DA9" w:rsidR="00476C54" w:rsidRPr="000B7930" w:rsidRDefault="00476C54" w:rsidP="0050123F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50123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0A39592A" w14:textId="659B22C0" w:rsidR="00476C54" w:rsidRPr="000B7930" w:rsidRDefault="00476C54" w:rsidP="0050123F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50123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51E50A9" w14:textId="4090BBFE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4906A9BD" w14:textId="77777777" w:rsidTr="00A65288">
        <w:tc>
          <w:tcPr>
            <w:tcW w:w="1699" w:type="dxa"/>
            <w:shd w:val="clear" w:color="auto" w:fill="auto"/>
          </w:tcPr>
          <w:p w14:paraId="108627E0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B466BF" w14:textId="2039223E" w:rsidR="00476C54" w:rsidRPr="000B7930" w:rsidRDefault="00476C54" w:rsidP="00BE224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BE2241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4D66197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Кол-во реализованных инициативных проектов, Ед.</w:t>
            </w:r>
          </w:p>
        </w:tc>
        <w:tc>
          <w:tcPr>
            <w:tcW w:w="1560" w:type="dxa"/>
            <w:shd w:val="clear" w:color="auto" w:fill="auto"/>
          </w:tcPr>
          <w:p w14:paraId="5F6AD6B2" w14:textId="4CA4231F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0BB4BD9" w14:textId="76115C1A" w:rsidR="00476C54" w:rsidRPr="000B7930" w:rsidRDefault="00A527D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598DDC" w14:textId="18057F63" w:rsidR="00476C54" w:rsidRPr="000B7930" w:rsidRDefault="00A527D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2A41C72" w14:textId="36AD9B0B" w:rsidR="00476C54" w:rsidRPr="000B7930" w:rsidRDefault="00A527D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CE40DFF" w14:textId="52AFF471" w:rsidR="00476C54" w:rsidRPr="000B7930" w:rsidRDefault="00A527D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3F9952E" w14:textId="4281FB67" w:rsidR="00476C54" w:rsidRPr="000B7930" w:rsidRDefault="00A527D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06BC17FC" w14:textId="1984F9AE" w:rsidR="00476C54" w:rsidRPr="000B7930" w:rsidRDefault="00A527D4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8F0CD73" w14:textId="739CC59A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</w:tr>
      <w:tr w:rsidR="0042609D" w:rsidRPr="000B7930" w14:paraId="56E2F769" w14:textId="77777777" w:rsidTr="00A65288">
        <w:trPr>
          <w:trHeight w:val="335"/>
        </w:trPr>
        <w:tc>
          <w:tcPr>
            <w:tcW w:w="1699" w:type="dxa"/>
            <w:vMerge w:val="restart"/>
            <w:shd w:val="clear" w:color="auto" w:fill="auto"/>
          </w:tcPr>
          <w:p w14:paraId="01F879F4" w14:textId="77777777" w:rsidR="0042609D" w:rsidRPr="000B7930" w:rsidRDefault="0042609D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346B2EDA" w14:textId="77777777" w:rsidR="0042609D" w:rsidRPr="000B7930" w:rsidRDefault="0042609D" w:rsidP="008F59C9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2" w:type="dxa"/>
            <w:gridSpan w:val="14"/>
            <w:shd w:val="clear" w:color="auto" w:fill="auto"/>
          </w:tcPr>
          <w:p w14:paraId="0EF1374B" w14:textId="77777777" w:rsidR="0042609D" w:rsidRPr="000B7930" w:rsidRDefault="0042609D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A65288" w:rsidRPr="000B7930" w14:paraId="4D84E02C" w14:textId="77777777" w:rsidTr="00A65288">
        <w:tc>
          <w:tcPr>
            <w:tcW w:w="1699" w:type="dxa"/>
            <w:vMerge/>
            <w:shd w:val="clear" w:color="auto" w:fill="auto"/>
          </w:tcPr>
          <w:p w14:paraId="5C3A55B4" w14:textId="77777777" w:rsidR="00A65288" w:rsidRPr="000B7930" w:rsidRDefault="00A65288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44F6BD12" w14:textId="77777777" w:rsidR="00A65288" w:rsidRPr="000B7930" w:rsidRDefault="00A65288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48C03DD8" w14:textId="77777777" w:rsidR="00A65288" w:rsidRPr="000B7930" w:rsidRDefault="00A65288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2116D4D" w14:textId="29219F35" w:rsidR="00A65288" w:rsidRPr="000B7930" w:rsidRDefault="00A65288" w:rsidP="00133E7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9AD0AE" w14:textId="4577ECAD" w:rsidR="00A65288" w:rsidRPr="000B7930" w:rsidRDefault="00A65288" w:rsidP="00133E7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B447568" w14:textId="6321FECE" w:rsidR="00A65288" w:rsidRPr="000B7930" w:rsidRDefault="00A65288" w:rsidP="00133E7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14:paraId="3C58FA96" w14:textId="69974D1C" w:rsidR="00A65288" w:rsidRPr="000B7930" w:rsidRDefault="00A65288" w:rsidP="00133E7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EF730ED" w14:textId="7A2F8C2C" w:rsidR="00A65288" w:rsidRPr="000B7930" w:rsidRDefault="00A65288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shd w:val="clear" w:color="auto" w:fill="auto"/>
          </w:tcPr>
          <w:p w14:paraId="3C92243C" w14:textId="58EBB651" w:rsidR="00A65288" w:rsidRPr="000B7930" w:rsidRDefault="00A65288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2028-2030</w:t>
            </w:r>
          </w:p>
        </w:tc>
      </w:tr>
      <w:tr w:rsidR="002171CF" w:rsidRPr="002C0DA4" w14:paraId="2E1E46BB" w14:textId="77777777" w:rsidTr="00A65288">
        <w:tc>
          <w:tcPr>
            <w:tcW w:w="1699" w:type="dxa"/>
            <w:vMerge/>
            <w:shd w:val="clear" w:color="auto" w:fill="auto"/>
          </w:tcPr>
          <w:p w14:paraId="7D98D1AC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AB09D95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149A3EC3" w14:textId="279C061A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54718,59362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C668C50" w14:textId="2BA4B2AC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</w:t>
            </w:r>
            <w:r w:rsidRPr="002171CF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906,48370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21D23A" w14:textId="5E057F0A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18 120,78822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D8AA39A" w14:textId="32B31EBA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6785,48421</w:t>
            </w:r>
          </w:p>
        </w:tc>
        <w:tc>
          <w:tcPr>
            <w:tcW w:w="1702" w:type="dxa"/>
            <w:shd w:val="clear" w:color="auto" w:fill="auto"/>
          </w:tcPr>
          <w:p w14:paraId="4AB3556A" w14:textId="6DC26361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7233,28823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1C9712B" w14:textId="556B8011" w:rsidR="002171CF" w:rsidRPr="002C0DA4" w:rsidRDefault="002171CF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7474,79916</w:t>
            </w:r>
          </w:p>
        </w:tc>
        <w:tc>
          <w:tcPr>
            <w:tcW w:w="1559" w:type="dxa"/>
            <w:shd w:val="clear" w:color="auto" w:fill="auto"/>
          </w:tcPr>
          <w:p w14:paraId="5CE090C2" w14:textId="270480E3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2171CF" w:rsidRPr="002C0DA4" w14:paraId="7C47C62D" w14:textId="77777777" w:rsidTr="00A65288">
        <w:tc>
          <w:tcPr>
            <w:tcW w:w="1699" w:type="dxa"/>
            <w:vMerge/>
            <w:shd w:val="clear" w:color="auto" w:fill="auto"/>
          </w:tcPr>
          <w:p w14:paraId="5A8C4F1F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3C43446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29163D5E" w14:textId="10E5C90E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1169,86318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53D141E" w14:textId="03D0C505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3399BFE" w14:textId="0BA1A951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422119F" w14:textId="340DF137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283,74581</w:t>
            </w:r>
          </w:p>
        </w:tc>
        <w:tc>
          <w:tcPr>
            <w:tcW w:w="1702" w:type="dxa"/>
            <w:shd w:val="clear" w:color="auto" w:fill="auto"/>
          </w:tcPr>
          <w:p w14:paraId="5A0B035C" w14:textId="08FFC1EB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457,81837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1BB8168" w14:textId="56BF0227" w:rsidR="002171CF" w:rsidRPr="002C0DA4" w:rsidRDefault="002171CF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428,29900</w:t>
            </w:r>
          </w:p>
        </w:tc>
        <w:tc>
          <w:tcPr>
            <w:tcW w:w="1559" w:type="dxa"/>
            <w:shd w:val="clear" w:color="auto" w:fill="auto"/>
          </w:tcPr>
          <w:p w14:paraId="738CD156" w14:textId="559C7B90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2171CF" w:rsidRPr="002C0DA4" w14:paraId="47C80C22" w14:textId="77777777" w:rsidTr="00A65288">
        <w:tc>
          <w:tcPr>
            <w:tcW w:w="1699" w:type="dxa"/>
            <w:vMerge/>
            <w:shd w:val="clear" w:color="auto" w:fill="auto"/>
          </w:tcPr>
          <w:p w14:paraId="688AA8CD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A7AB570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shd w:val="clear" w:color="auto" w:fill="auto"/>
          </w:tcPr>
          <w:p w14:paraId="408F51EB" w14:textId="1C4BDEBB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1871,99402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546821B" w14:textId="610E8E3A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CFA2891" w14:textId="0E9664B6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3F30595" w14:textId="7E5C9F56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443,90820</w:t>
            </w:r>
          </w:p>
        </w:tc>
        <w:tc>
          <w:tcPr>
            <w:tcW w:w="1702" w:type="dxa"/>
            <w:shd w:val="clear" w:color="auto" w:fill="auto"/>
          </w:tcPr>
          <w:p w14:paraId="4D2A2D33" w14:textId="053EEA8F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716,07885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53DD6B4" w14:textId="59B93149" w:rsidR="002171CF" w:rsidRPr="002C0DA4" w:rsidRDefault="002171CF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698,80697</w:t>
            </w:r>
          </w:p>
        </w:tc>
        <w:tc>
          <w:tcPr>
            <w:tcW w:w="1559" w:type="dxa"/>
            <w:shd w:val="clear" w:color="auto" w:fill="auto"/>
          </w:tcPr>
          <w:p w14:paraId="6614D1F8" w14:textId="378E5C3B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2171CF" w:rsidRPr="002C0DA4" w14:paraId="140F2F19" w14:textId="77777777" w:rsidTr="00A65288">
        <w:tc>
          <w:tcPr>
            <w:tcW w:w="1699" w:type="dxa"/>
            <w:vMerge/>
            <w:shd w:val="clear" w:color="auto" w:fill="auto"/>
          </w:tcPr>
          <w:p w14:paraId="6086438D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9DA51D7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560" w:type="dxa"/>
            <w:shd w:val="clear" w:color="auto" w:fill="auto"/>
          </w:tcPr>
          <w:p w14:paraId="678261DF" w14:textId="77A62519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43795,12603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0D8654E" w14:textId="1F967183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10 730,28470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8B337A7" w14:textId="715987F0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17307,67703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E6AE51A" w14:textId="103AF6E0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5181,91350</w:t>
            </w:r>
          </w:p>
        </w:tc>
        <w:tc>
          <w:tcPr>
            <w:tcW w:w="1702" w:type="dxa"/>
            <w:shd w:val="clear" w:color="auto" w:fill="auto"/>
          </w:tcPr>
          <w:p w14:paraId="05E3CB59" w14:textId="2AF4603D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5293,47431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853AFED" w14:textId="7C1CBEE7" w:rsidR="002171CF" w:rsidRPr="002C0DA4" w:rsidRDefault="002171CF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5281,77649</w:t>
            </w:r>
          </w:p>
        </w:tc>
        <w:tc>
          <w:tcPr>
            <w:tcW w:w="1559" w:type="dxa"/>
            <w:shd w:val="clear" w:color="auto" w:fill="auto"/>
          </w:tcPr>
          <w:p w14:paraId="0EFCD1F4" w14:textId="763F3252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EB0697" w:rsidRPr="002C0DA4" w14:paraId="48E14995" w14:textId="77777777" w:rsidTr="00A65288">
        <w:trPr>
          <w:trHeight w:val="461"/>
        </w:trPr>
        <w:tc>
          <w:tcPr>
            <w:tcW w:w="1699" w:type="dxa"/>
            <w:vMerge/>
            <w:shd w:val="clear" w:color="auto" w:fill="auto"/>
          </w:tcPr>
          <w:p w14:paraId="258E8110" w14:textId="77777777" w:rsidR="00EB0697" w:rsidRPr="000B7930" w:rsidRDefault="00EB0697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6FA1861" w14:textId="77777777" w:rsidR="00EB0697" w:rsidRPr="000B7930" w:rsidRDefault="00EB0697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23862BB7" w14:textId="37E288AC" w:rsidR="00EB0697" w:rsidRPr="002C0DA4" w:rsidRDefault="00EB0697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7881,61039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D47C33A" w14:textId="4A73F1D8" w:rsidR="00EB0697" w:rsidRPr="002C0DA4" w:rsidRDefault="00EB0697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1 162,99900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519674D" w14:textId="0BC5D0A7" w:rsidR="00EB0697" w:rsidRPr="002C0DA4" w:rsidRDefault="00EB0697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813,11119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A9CF014" w14:textId="0C2069A6" w:rsidR="00EB0697" w:rsidRPr="002C0DA4" w:rsidRDefault="00EB0697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875,91670</w:t>
            </w:r>
          </w:p>
        </w:tc>
        <w:tc>
          <w:tcPr>
            <w:tcW w:w="1702" w:type="dxa"/>
            <w:shd w:val="clear" w:color="auto" w:fill="auto"/>
          </w:tcPr>
          <w:p w14:paraId="21B319E4" w14:textId="568097FB" w:rsidR="00EB0697" w:rsidRPr="002C0DA4" w:rsidRDefault="00EB0697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765,91670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4F18004" w14:textId="1E536129" w:rsidR="00EB0697" w:rsidRPr="002C0DA4" w:rsidRDefault="00EB0697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1065,91670</w:t>
            </w:r>
          </w:p>
        </w:tc>
        <w:tc>
          <w:tcPr>
            <w:tcW w:w="1559" w:type="dxa"/>
            <w:shd w:val="clear" w:color="auto" w:fill="auto"/>
          </w:tcPr>
          <w:p w14:paraId="6EF50582" w14:textId="7CD7EF7F" w:rsidR="00EB0697" w:rsidRPr="002C0DA4" w:rsidRDefault="00EB0697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A65288" w:rsidRPr="002C0DA4" w14:paraId="6878821E" w14:textId="77777777" w:rsidTr="00A65288">
        <w:tc>
          <w:tcPr>
            <w:tcW w:w="1699" w:type="dxa"/>
            <w:vMerge/>
            <w:shd w:val="clear" w:color="auto" w:fill="auto"/>
          </w:tcPr>
          <w:p w14:paraId="05D0AEA0" w14:textId="77777777" w:rsidR="00A65288" w:rsidRPr="000B7930" w:rsidRDefault="00A65288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1C7ED45" w14:textId="77777777" w:rsidR="00A65288" w:rsidRPr="000B7930" w:rsidRDefault="00A65288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560" w:type="dxa"/>
            <w:shd w:val="clear" w:color="auto" w:fill="auto"/>
          </w:tcPr>
          <w:p w14:paraId="5DE62BEF" w14:textId="5A224A9C" w:rsidR="00A65288" w:rsidRPr="002C0DA4" w:rsidRDefault="00A65288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6106DD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2304EAF" w14:textId="270B75E1" w:rsidR="00A65288" w:rsidRPr="002C0DA4" w:rsidRDefault="00A65288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24767C3" w14:textId="4AC022C9" w:rsidR="00A65288" w:rsidRPr="002C0DA4" w:rsidRDefault="00A65288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8649C07" w14:textId="42D3907D" w:rsidR="00A65288" w:rsidRPr="002C0DA4" w:rsidRDefault="00A65288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2" w:type="dxa"/>
            <w:shd w:val="clear" w:color="auto" w:fill="auto"/>
          </w:tcPr>
          <w:p w14:paraId="06C27982" w14:textId="41753EC3" w:rsidR="00A65288" w:rsidRPr="002C0DA4" w:rsidRDefault="00A65288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E1B56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9563092" w14:textId="49AB5B34" w:rsidR="00A65288" w:rsidRPr="002C0DA4" w:rsidRDefault="00EB0697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E1B56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6DBC3635" w14:textId="2626CB69" w:rsidR="00A65288" w:rsidRPr="002C0DA4" w:rsidRDefault="00A65288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E1B56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</w:tbl>
    <w:p w14:paraId="69A5570D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07097640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110A37A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0053F81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4622927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4D1AF95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2B49CF0E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7F3EF3D" w14:textId="0E6BEDBE" w:rsidR="000B7930" w:rsidRDefault="000B7930" w:rsidP="00C729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D8C4B6B" w14:textId="77777777" w:rsidR="00C7290D" w:rsidRDefault="00C7290D" w:rsidP="00C729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6A3626F4" w14:textId="77777777" w:rsidR="00C7290D" w:rsidRDefault="00C7290D" w:rsidP="00C729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3A814BBD" w14:textId="77777777" w:rsidR="00C7290D" w:rsidRDefault="00C7290D" w:rsidP="00C729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0D43571F" w14:textId="77777777" w:rsidR="00C7290D" w:rsidRDefault="00C7290D" w:rsidP="00C729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6B720259" w14:textId="77777777" w:rsidR="00C7290D" w:rsidRPr="000B7930" w:rsidRDefault="00C7290D" w:rsidP="00C7290D">
      <w:pPr>
        <w:autoSpaceDE w:val="0"/>
        <w:autoSpaceDN w:val="0"/>
        <w:adjustRightInd w:val="0"/>
        <w:jc w:val="both"/>
        <w:rPr>
          <w:rFonts w:eastAsia="Courier New"/>
          <w:bCs/>
          <w:iCs/>
          <w:color w:val="auto"/>
          <w:lang w:eastAsia="ru-RU"/>
        </w:rPr>
      </w:pPr>
    </w:p>
    <w:p w14:paraId="4AB97680" w14:textId="4EC2FE07" w:rsidR="00DF0876" w:rsidRDefault="000B7930" w:rsidP="00BE2241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 w:rsidRPr="000B7930"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                                         </w:t>
      </w:r>
      <w:r w:rsidR="00BE2241">
        <w:rPr>
          <w:rFonts w:eastAsia="Courier New"/>
          <w:bCs/>
          <w:iCs/>
          <w:color w:val="auto"/>
          <w:lang w:eastAsia="ru-RU"/>
        </w:rPr>
        <w:t xml:space="preserve">                                  </w:t>
      </w:r>
    </w:p>
    <w:p w14:paraId="242DC6A9" w14:textId="29982C89" w:rsidR="000B7930" w:rsidRPr="000B7930" w:rsidRDefault="00DF0876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lastRenderedPageBreak/>
        <w:t xml:space="preserve">                                          </w:t>
      </w:r>
      <w:r w:rsidR="00BE2241">
        <w:rPr>
          <w:rFonts w:eastAsia="Courier New"/>
          <w:bCs/>
          <w:iCs/>
          <w:color w:val="auto"/>
          <w:lang w:eastAsia="ru-RU"/>
        </w:rPr>
        <w:t xml:space="preserve">                              </w:t>
      </w:r>
      <w:r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</w:t>
      </w:r>
      <w:r w:rsidR="00551606">
        <w:rPr>
          <w:rFonts w:eastAsia="Courier New"/>
          <w:bCs/>
          <w:iCs/>
          <w:color w:val="auto"/>
          <w:lang w:eastAsia="ru-RU"/>
        </w:rPr>
        <w:t xml:space="preserve">      </w:t>
      </w:r>
      <w:r w:rsidR="000B7930" w:rsidRPr="000B7930">
        <w:rPr>
          <w:rFonts w:eastAsia="Courier New"/>
          <w:bCs/>
          <w:iCs/>
          <w:color w:val="auto"/>
          <w:lang w:eastAsia="ru-RU"/>
        </w:rPr>
        <w:t xml:space="preserve"> </w:t>
      </w:r>
      <w:r w:rsidR="00BE2241">
        <w:rPr>
          <w:rFonts w:eastAsia="Courier New"/>
          <w:bCs/>
          <w:iCs/>
          <w:color w:val="auto"/>
          <w:lang w:eastAsia="ru-RU"/>
        </w:rPr>
        <w:t xml:space="preserve">   </w:t>
      </w:r>
      <w:r w:rsidR="000B7930" w:rsidRPr="000B7930">
        <w:rPr>
          <w:rFonts w:eastAsia="Courier New"/>
          <w:bCs/>
          <w:iCs/>
          <w:color w:val="auto"/>
          <w:lang w:eastAsia="ru-RU"/>
        </w:rPr>
        <w:t xml:space="preserve">  Таблица 2</w:t>
      </w:r>
    </w:p>
    <w:p w14:paraId="0B2B1086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  <w:r w:rsidRPr="000B7930">
        <w:rPr>
          <w:rFonts w:eastAsia="Times New Roman"/>
          <w:b/>
          <w:bCs/>
          <w:iCs/>
          <w:color w:val="auto"/>
          <w:lang w:val="x-none" w:eastAsia="x-none"/>
        </w:rPr>
        <w:t>РАСПРЕДЕЛЕНИЕ</w:t>
      </w:r>
    </w:p>
    <w:p w14:paraId="0E2590F7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  <w:r w:rsidRPr="000B7930">
        <w:rPr>
          <w:rFonts w:eastAsia="Times New Roman"/>
          <w:b/>
          <w:bCs/>
          <w:iCs/>
          <w:color w:val="auto"/>
          <w:lang w:val="x-none" w:eastAsia="x-none"/>
        </w:rPr>
        <w:t xml:space="preserve"> финансовых ресурсов муниципальной программы</w:t>
      </w:r>
    </w:p>
    <w:p w14:paraId="5237149E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24"/>
        <w:gridCol w:w="1619"/>
        <w:gridCol w:w="1701"/>
        <w:gridCol w:w="1560"/>
        <w:gridCol w:w="1417"/>
        <w:gridCol w:w="1276"/>
        <w:gridCol w:w="1417"/>
        <w:gridCol w:w="1276"/>
        <w:gridCol w:w="1134"/>
        <w:gridCol w:w="1276"/>
        <w:gridCol w:w="1276"/>
      </w:tblGrid>
      <w:tr w:rsidR="000B7930" w:rsidRPr="000B7930" w14:paraId="19479ADC" w14:textId="77777777" w:rsidTr="00C12EA8">
        <w:tc>
          <w:tcPr>
            <w:tcW w:w="1324" w:type="dxa"/>
            <w:vMerge w:val="restart"/>
          </w:tcPr>
          <w:p w14:paraId="261ED6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№</w:t>
            </w:r>
          </w:p>
          <w:p w14:paraId="082260E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Основного</w:t>
            </w:r>
          </w:p>
          <w:p w14:paraId="29ECDB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мероприятия</w:t>
            </w:r>
          </w:p>
        </w:tc>
        <w:tc>
          <w:tcPr>
            <w:tcW w:w="1619" w:type="dxa"/>
            <w:vMerge w:val="restart"/>
          </w:tcPr>
          <w:p w14:paraId="7EBE1B0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Основное мероприятие муниципальной программы</w:t>
            </w:r>
          </w:p>
        </w:tc>
        <w:tc>
          <w:tcPr>
            <w:tcW w:w="1701" w:type="dxa"/>
            <w:vMerge w:val="restart"/>
          </w:tcPr>
          <w:p w14:paraId="5E1F555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Ответственный исполнитель/</w:t>
            </w:r>
          </w:p>
          <w:p w14:paraId="7319282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соисполнитель</w:t>
            </w:r>
          </w:p>
        </w:tc>
        <w:tc>
          <w:tcPr>
            <w:tcW w:w="1560" w:type="dxa"/>
            <w:vMerge w:val="restart"/>
          </w:tcPr>
          <w:p w14:paraId="2725E8D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Источники финансирования</w:t>
            </w:r>
          </w:p>
        </w:tc>
        <w:tc>
          <w:tcPr>
            <w:tcW w:w="9072" w:type="dxa"/>
            <w:gridSpan w:val="7"/>
          </w:tcPr>
          <w:p w14:paraId="74631C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Финансовые затраты на реализацию (тыс. рублей)</w:t>
            </w:r>
          </w:p>
        </w:tc>
      </w:tr>
      <w:tr w:rsidR="000B7930" w:rsidRPr="000B7930" w14:paraId="3D1DEEDA" w14:textId="77777777" w:rsidTr="00C12EA8">
        <w:tc>
          <w:tcPr>
            <w:tcW w:w="1324" w:type="dxa"/>
            <w:vMerge/>
          </w:tcPr>
          <w:p w14:paraId="6B0CA23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5EB71B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31A4E9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  <w:vMerge/>
          </w:tcPr>
          <w:p w14:paraId="1E8FCB5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9072" w:type="dxa"/>
            <w:gridSpan w:val="7"/>
          </w:tcPr>
          <w:p w14:paraId="0D7784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 том числе</w:t>
            </w:r>
          </w:p>
        </w:tc>
      </w:tr>
      <w:tr w:rsidR="000B7930" w:rsidRPr="000B7930" w14:paraId="1E1FE603" w14:textId="77777777" w:rsidTr="00C12EA8">
        <w:tc>
          <w:tcPr>
            <w:tcW w:w="1324" w:type="dxa"/>
            <w:vMerge/>
          </w:tcPr>
          <w:p w14:paraId="4060FF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644351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5A0C4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  <w:vMerge/>
          </w:tcPr>
          <w:p w14:paraId="03B037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417" w:type="dxa"/>
            <w:vMerge w:val="restart"/>
          </w:tcPr>
          <w:p w14:paraId="1A57B7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7655" w:type="dxa"/>
            <w:gridSpan w:val="6"/>
          </w:tcPr>
          <w:p w14:paraId="322DB25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 том числе</w:t>
            </w:r>
          </w:p>
        </w:tc>
      </w:tr>
      <w:tr w:rsidR="00D867B7" w:rsidRPr="000B7930" w14:paraId="44FB8FD7" w14:textId="77777777" w:rsidTr="00C12EA8">
        <w:tc>
          <w:tcPr>
            <w:tcW w:w="1324" w:type="dxa"/>
            <w:vMerge/>
          </w:tcPr>
          <w:p w14:paraId="48C7C739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3332B02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3A9C5E7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  <w:vMerge/>
          </w:tcPr>
          <w:p w14:paraId="1BE20CE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417" w:type="dxa"/>
            <w:vMerge/>
          </w:tcPr>
          <w:p w14:paraId="4A168AF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276" w:type="dxa"/>
          </w:tcPr>
          <w:p w14:paraId="5DDDAEF2" w14:textId="0661CA2C" w:rsidR="00D867B7" w:rsidRPr="000B7930" w:rsidRDefault="00D867B7" w:rsidP="00954A7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417" w:type="dxa"/>
          </w:tcPr>
          <w:p w14:paraId="1C8D60DE" w14:textId="751535F7" w:rsidR="00D867B7" w:rsidRPr="000B7930" w:rsidRDefault="00D867B7" w:rsidP="00954A7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276" w:type="dxa"/>
          </w:tcPr>
          <w:p w14:paraId="76C9EE26" w14:textId="11E17331" w:rsidR="00D867B7" w:rsidRPr="000B7930" w:rsidRDefault="00D867B7" w:rsidP="00954A7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134" w:type="dxa"/>
          </w:tcPr>
          <w:p w14:paraId="3BC22F47" w14:textId="35A94B6C" w:rsidR="00D867B7" w:rsidRPr="000B7930" w:rsidRDefault="00D867B7" w:rsidP="00954A7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276" w:type="dxa"/>
          </w:tcPr>
          <w:p w14:paraId="5B52BC8C" w14:textId="6C8E888D" w:rsidR="00D867B7" w:rsidRPr="000B7930" w:rsidRDefault="00D867B7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2027</w:t>
            </w:r>
          </w:p>
        </w:tc>
        <w:tc>
          <w:tcPr>
            <w:tcW w:w="1276" w:type="dxa"/>
          </w:tcPr>
          <w:p w14:paraId="239C79DB" w14:textId="73E8414B" w:rsidR="00D867B7" w:rsidRPr="000B7930" w:rsidRDefault="00D867B7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8-2030</w:t>
            </w:r>
          </w:p>
        </w:tc>
      </w:tr>
      <w:tr w:rsidR="00D867B7" w:rsidRPr="000B7930" w14:paraId="78194803" w14:textId="77777777" w:rsidTr="00C12EA8">
        <w:tc>
          <w:tcPr>
            <w:tcW w:w="1324" w:type="dxa"/>
          </w:tcPr>
          <w:p w14:paraId="01C9F75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619" w:type="dxa"/>
          </w:tcPr>
          <w:p w14:paraId="3C21612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701" w:type="dxa"/>
          </w:tcPr>
          <w:p w14:paraId="6797D0C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560" w:type="dxa"/>
          </w:tcPr>
          <w:p w14:paraId="4631766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417" w:type="dxa"/>
          </w:tcPr>
          <w:p w14:paraId="7299116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276" w:type="dxa"/>
          </w:tcPr>
          <w:p w14:paraId="753DAC81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417" w:type="dxa"/>
          </w:tcPr>
          <w:p w14:paraId="5A0FB61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1276" w:type="dxa"/>
          </w:tcPr>
          <w:p w14:paraId="27C9797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1134" w:type="dxa"/>
          </w:tcPr>
          <w:p w14:paraId="7746377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1276" w:type="dxa"/>
          </w:tcPr>
          <w:p w14:paraId="04AE5FBA" w14:textId="301DCA0A" w:rsidR="00D867B7" w:rsidRPr="000B7930" w:rsidRDefault="00D867B7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</w:t>
            </w:r>
          </w:p>
        </w:tc>
        <w:tc>
          <w:tcPr>
            <w:tcW w:w="1276" w:type="dxa"/>
          </w:tcPr>
          <w:p w14:paraId="5BCA39D3" w14:textId="0C1C621D" w:rsidR="00D867B7" w:rsidRPr="000B7930" w:rsidRDefault="00D867B7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</w:tr>
      <w:tr w:rsidR="00D867B7" w:rsidRPr="000B7930" w14:paraId="1C8FB81A" w14:textId="6C27114D" w:rsidTr="00C12EA8">
        <w:tc>
          <w:tcPr>
            <w:tcW w:w="12724" w:type="dxa"/>
            <w:gridSpan w:val="9"/>
          </w:tcPr>
          <w:p w14:paraId="52AB11EA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7CEC9EA9" w14:textId="581FB328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552" w:type="dxa"/>
            <w:gridSpan w:val="2"/>
          </w:tcPr>
          <w:p w14:paraId="08BE8A95" w14:textId="77777777" w:rsidR="00D867B7" w:rsidRDefault="00D867B7">
            <w:pPr>
              <w:spacing w:after="200" w:line="276" w:lineRule="auto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1CFB77A" w14:textId="77777777" w:rsidR="00D867B7" w:rsidRPr="000B7930" w:rsidRDefault="00D867B7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</w:tr>
      <w:tr w:rsidR="00D867B7" w:rsidRPr="000B7930" w14:paraId="37B37047" w14:textId="77777777" w:rsidTr="00C12EA8">
        <w:tc>
          <w:tcPr>
            <w:tcW w:w="1324" w:type="dxa"/>
            <w:vMerge w:val="restart"/>
          </w:tcPr>
          <w:p w14:paraId="6E2F5EF6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509676E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619" w:type="dxa"/>
            <w:vMerge w:val="restart"/>
          </w:tcPr>
          <w:p w14:paraId="2A5AFC14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75CD510" w14:textId="1812098F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Повышение уровня благ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оустройства дворовых территорий</w:t>
            </w:r>
            <w:r w:rsidRPr="00A5241F">
              <w:rPr>
                <w:sz w:val="16"/>
                <w:szCs w:val="16"/>
              </w:rPr>
              <w:t xml:space="preserve"> </w:t>
            </w:r>
            <w:r w:rsidRPr="001036DC">
              <w:rPr>
                <w:sz w:val="20"/>
                <w:szCs w:val="20"/>
              </w:rPr>
              <w:t xml:space="preserve">(показатели </w:t>
            </w:r>
            <w:r w:rsidRP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1,2,3,11)</w:t>
            </w:r>
          </w:p>
        </w:tc>
        <w:tc>
          <w:tcPr>
            <w:tcW w:w="1701" w:type="dxa"/>
            <w:vMerge w:val="restart"/>
          </w:tcPr>
          <w:p w14:paraId="7F8556B7" w14:textId="77777777" w:rsidR="00D867B7" w:rsidRDefault="00D867B7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7F66896C" w14:textId="2E0D918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ь-Юган»</w:t>
            </w:r>
          </w:p>
        </w:tc>
        <w:tc>
          <w:tcPr>
            <w:tcW w:w="1560" w:type="dxa"/>
          </w:tcPr>
          <w:p w14:paraId="1BB2E06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417" w:type="dxa"/>
          </w:tcPr>
          <w:p w14:paraId="3858C0E4" w14:textId="0DEAEFDF" w:rsidR="00D867B7" w:rsidRPr="000B7930" w:rsidRDefault="00D867B7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FECB801" w14:textId="1B85164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775BDBA5" w14:textId="5BB404F2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A064E9E" w14:textId="242E9461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7F02B8AB" w14:textId="7173FD3D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C548AF1" w14:textId="2FB3634A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6737DF2" w14:textId="090ABF2B" w:rsidR="00D867B7" w:rsidRPr="0079551C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112BD99B" w14:textId="77777777" w:rsidTr="00C12EA8">
        <w:tc>
          <w:tcPr>
            <w:tcW w:w="1324" w:type="dxa"/>
            <w:vMerge/>
          </w:tcPr>
          <w:p w14:paraId="79E7129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30C0C03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6D9AA89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6143766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742373A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F1822F6" w14:textId="29FF0643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2C01FCD4" w14:textId="379FF49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34D131A" w14:textId="0E76D378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1EE2AE3B" w14:textId="30256AE7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4BA288E" w14:textId="5F006A2C" w:rsidR="00D867B7" w:rsidRPr="00EB0697" w:rsidRDefault="00F06235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942C27B" w14:textId="24BC3E99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0507B172" w14:textId="77777777" w:rsidTr="00C12EA8">
        <w:tc>
          <w:tcPr>
            <w:tcW w:w="1324" w:type="dxa"/>
            <w:vMerge/>
          </w:tcPr>
          <w:p w14:paraId="5A47B89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0C817C4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5E89A08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60E175F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417" w:type="dxa"/>
          </w:tcPr>
          <w:p w14:paraId="4476C99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C2159D0" w14:textId="7F9B662D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467F48DE" w14:textId="07ABC669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C1B515B" w14:textId="63E75993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5F0CC854" w14:textId="05F1647A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E270BCD" w14:textId="27779E62" w:rsidR="00D867B7" w:rsidRPr="00EB0697" w:rsidRDefault="00447B74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86E282B" w14:textId="55905C0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2C330F5E" w14:textId="77777777" w:rsidTr="00C12EA8">
        <w:tc>
          <w:tcPr>
            <w:tcW w:w="1324" w:type="dxa"/>
            <w:vMerge/>
          </w:tcPr>
          <w:p w14:paraId="132F224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1241E82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57450D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5A4E7A8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417" w:type="dxa"/>
          </w:tcPr>
          <w:p w14:paraId="0FBEB9B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2E7C8A6" w14:textId="3D64356B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310944FF" w14:textId="48621B9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BA8C96C" w14:textId="76CA5CC1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25440575" w14:textId="0BE4B877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F28ADC9" w14:textId="3303E5C7" w:rsidR="00D867B7" w:rsidRPr="00EB0697" w:rsidRDefault="00447B74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D922F72" w14:textId="2094FFD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6E894044" w14:textId="77777777" w:rsidTr="00C12EA8">
        <w:tc>
          <w:tcPr>
            <w:tcW w:w="1324" w:type="dxa"/>
            <w:vMerge/>
          </w:tcPr>
          <w:p w14:paraId="3DE152A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082CB1C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35ACE25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4474865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455283CF" w14:textId="2F0608C2" w:rsidR="00D867B7" w:rsidRPr="000B7930" w:rsidRDefault="00D867B7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276" w:type="dxa"/>
          </w:tcPr>
          <w:p w14:paraId="09976BA0" w14:textId="4C55489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1108A149" w14:textId="7ECE485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3201DED" w14:textId="4AB9B44D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5228CD9C" w14:textId="7A1217F2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3A314D4" w14:textId="3792C468" w:rsidR="00D867B7" w:rsidRPr="00EB0697" w:rsidRDefault="00447B74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264C293" w14:textId="33162556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4E013CE4" w14:textId="77777777" w:rsidTr="00C12EA8">
        <w:tc>
          <w:tcPr>
            <w:tcW w:w="1324" w:type="dxa"/>
            <w:vMerge/>
          </w:tcPr>
          <w:p w14:paraId="227359C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3E4724FE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4A6302F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537647C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7BAD5D88" w14:textId="41BD5D93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4EA3759" w14:textId="5146DC7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685A1E6E" w14:textId="2685A48B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44E5EA4" w14:textId="70062902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2D919D02" w14:textId="273E3F3B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96C7B9D" w14:textId="14859DB4" w:rsidR="00D867B7" w:rsidRPr="00EB0697" w:rsidRDefault="00447B74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64130FD" w14:textId="1D39472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3E5FA980" w14:textId="77777777" w:rsidTr="00C12EA8">
        <w:tc>
          <w:tcPr>
            <w:tcW w:w="1324" w:type="dxa"/>
            <w:vMerge w:val="restart"/>
          </w:tcPr>
          <w:p w14:paraId="0D41D34D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2089CEA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619" w:type="dxa"/>
            <w:vMerge w:val="restart"/>
          </w:tcPr>
          <w:p w14:paraId="3153E546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1C96548" w14:textId="3CB534D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proofErr w:type="gramStart"/>
            <w:r w:rsidRPr="00CE0121">
              <w:rPr>
                <w:sz w:val="22"/>
                <w:szCs w:val="22"/>
              </w:rPr>
              <w:t xml:space="preserve">Комплексное благоустройство </w:t>
            </w:r>
            <w:r>
              <w:rPr>
                <w:sz w:val="22"/>
                <w:szCs w:val="22"/>
              </w:rPr>
              <w:t xml:space="preserve">территории сельского поселения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1036DC">
              <w:rPr>
                <w:sz w:val="20"/>
                <w:szCs w:val="20"/>
              </w:rPr>
              <w:t xml:space="preserve">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1,2,3,4,5,6,7,8,9,</w:t>
            </w:r>
            <w:proofErr w:type="gramEnd"/>
          </w:p>
          <w:p w14:paraId="063F7717" w14:textId="57A243D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11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701" w:type="dxa"/>
            <w:vMerge w:val="restart"/>
          </w:tcPr>
          <w:p w14:paraId="7A8F8006" w14:textId="77777777" w:rsidR="00D867B7" w:rsidRDefault="00D867B7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4BC87177" w14:textId="0DDC941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  <w:tc>
          <w:tcPr>
            <w:tcW w:w="1560" w:type="dxa"/>
          </w:tcPr>
          <w:p w14:paraId="63B5C05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417" w:type="dxa"/>
          </w:tcPr>
          <w:p w14:paraId="4EA0A8D7" w14:textId="14B3B3D6" w:rsidR="00D867B7" w:rsidRPr="000B7930" w:rsidRDefault="00463BFC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463BF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7491,61139</w:t>
            </w:r>
          </w:p>
        </w:tc>
        <w:tc>
          <w:tcPr>
            <w:tcW w:w="1276" w:type="dxa"/>
          </w:tcPr>
          <w:p w14:paraId="047A14C7" w14:textId="37601AA1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773,00000</w:t>
            </w:r>
          </w:p>
        </w:tc>
        <w:tc>
          <w:tcPr>
            <w:tcW w:w="1417" w:type="dxa"/>
          </w:tcPr>
          <w:p w14:paraId="5A7BD382" w14:textId="4FF2924B" w:rsidR="00D867B7" w:rsidRPr="000B7930" w:rsidRDefault="00D867B7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813,11119</w:t>
            </w:r>
          </w:p>
        </w:tc>
        <w:tc>
          <w:tcPr>
            <w:tcW w:w="1276" w:type="dxa"/>
          </w:tcPr>
          <w:p w14:paraId="5B6E0B6D" w14:textId="090CD809" w:rsidR="00D867B7" w:rsidRPr="00973895" w:rsidRDefault="00775689" w:rsidP="00F57C5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875,91670</w:t>
            </w:r>
          </w:p>
        </w:tc>
        <w:tc>
          <w:tcPr>
            <w:tcW w:w="1134" w:type="dxa"/>
          </w:tcPr>
          <w:p w14:paraId="27B92F56" w14:textId="5BE45DB0" w:rsidR="00D867B7" w:rsidRPr="00EB0697" w:rsidRDefault="00973895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765,91670</w:t>
            </w:r>
          </w:p>
        </w:tc>
        <w:tc>
          <w:tcPr>
            <w:tcW w:w="1276" w:type="dxa"/>
          </w:tcPr>
          <w:p w14:paraId="5C5C6A49" w14:textId="0FF4D9DD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1065,91670</w:t>
            </w:r>
          </w:p>
        </w:tc>
        <w:tc>
          <w:tcPr>
            <w:tcW w:w="1276" w:type="dxa"/>
          </w:tcPr>
          <w:p w14:paraId="0659CED0" w14:textId="3418A85A" w:rsidR="00D867B7" w:rsidRPr="009D1C8A" w:rsidRDefault="00C12EA8" w:rsidP="00C12EA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D867B7" w:rsidRPr="000B7930" w14:paraId="17036A85" w14:textId="77777777" w:rsidTr="00C12EA8">
        <w:tc>
          <w:tcPr>
            <w:tcW w:w="1324" w:type="dxa"/>
            <w:vMerge/>
          </w:tcPr>
          <w:p w14:paraId="76F6663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65BC609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6D155A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7CF72E9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5C78118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5468EA4" w14:textId="5F84B656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7EDAEE6F" w14:textId="0153EFF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FFA15C1" w14:textId="0C2A8239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282169A7" w14:textId="06061E7F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E9BA9F3" w14:textId="241CDD75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4DEEBA9" w14:textId="71769E16" w:rsidR="00D867B7" w:rsidRPr="00A550E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550E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04BB4B29" w14:textId="77777777" w:rsidTr="00C12EA8">
        <w:trPr>
          <w:trHeight w:val="495"/>
        </w:trPr>
        <w:tc>
          <w:tcPr>
            <w:tcW w:w="1324" w:type="dxa"/>
            <w:vMerge/>
          </w:tcPr>
          <w:p w14:paraId="791A25A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7B23D12E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281CDD9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766E3B9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417" w:type="dxa"/>
          </w:tcPr>
          <w:p w14:paraId="7DF08669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F616ED9" w14:textId="55D278DB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27E62252" w14:textId="06735F16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2BF7310" w14:textId="131391FB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45AE0D65" w14:textId="33CC9028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1E6986A" w14:textId="026886A2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144BAB3" w14:textId="58550D28" w:rsidR="00D867B7" w:rsidRPr="00A550E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550E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08949B8C" w14:textId="77777777" w:rsidTr="00C12EA8">
        <w:tc>
          <w:tcPr>
            <w:tcW w:w="1324" w:type="dxa"/>
            <w:vMerge/>
          </w:tcPr>
          <w:p w14:paraId="203F071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2D00A54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CD04731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D47EC7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417" w:type="dxa"/>
          </w:tcPr>
          <w:p w14:paraId="3B470D2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FD1A542" w14:textId="70D40C7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18BD9F02" w14:textId="11F034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D89D4E3" w14:textId="471961EB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6BB8D50A" w14:textId="49C313D7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D6DF90A" w14:textId="7F01A002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CD1D2E6" w14:textId="05B0DF2A" w:rsidR="00D867B7" w:rsidRPr="00A550E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lang w:eastAsia="x-none"/>
              </w:rPr>
            </w:pPr>
            <w:r w:rsidRPr="00A550E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7D1DAAF0" w14:textId="77777777" w:rsidTr="00C12EA8">
        <w:tc>
          <w:tcPr>
            <w:tcW w:w="1324" w:type="dxa"/>
            <w:vMerge/>
          </w:tcPr>
          <w:p w14:paraId="4820031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0F23F3F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7152CCF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108E7DE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45808365" w14:textId="4AF0AAFB" w:rsidR="00D867B7" w:rsidRPr="000B7930" w:rsidRDefault="00463BFC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463BF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7491,61139</w:t>
            </w:r>
          </w:p>
        </w:tc>
        <w:tc>
          <w:tcPr>
            <w:tcW w:w="1276" w:type="dxa"/>
          </w:tcPr>
          <w:p w14:paraId="6E3DA549" w14:textId="33CE400D" w:rsidR="00D867B7" w:rsidRPr="007F315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F315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773,00000</w:t>
            </w:r>
          </w:p>
        </w:tc>
        <w:tc>
          <w:tcPr>
            <w:tcW w:w="1417" w:type="dxa"/>
          </w:tcPr>
          <w:p w14:paraId="4DFADB6D" w14:textId="7B419B39" w:rsidR="00D867B7" w:rsidRPr="007F3157" w:rsidRDefault="00D867B7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813,11119</w:t>
            </w:r>
          </w:p>
        </w:tc>
        <w:tc>
          <w:tcPr>
            <w:tcW w:w="1276" w:type="dxa"/>
          </w:tcPr>
          <w:p w14:paraId="2BC0D2D2" w14:textId="1B758523" w:rsidR="00D867B7" w:rsidRPr="00973895" w:rsidRDefault="00775689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875,91670</w:t>
            </w:r>
          </w:p>
        </w:tc>
        <w:tc>
          <w:tcPr>
            <w:tcW w:w="1134" w:type="dxa"/>
          </w:tcPr>
          <w:p w14:paraId="1F647D2F" w14:textId="68CF8031" w:rsidR="00D867B7" w:rsidRPr="00EB0697" w:rsidRDefault="00973895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765,91670</w:t>
            </w:r>
          </w:p>
        </w:tc>
        <w:tc>
          <w:tcPr>
            <w:tcW w:w="1276" w:type="dxa"/>
          </w:tcPr>
          <w:p w14:paraId="180D6436" w14:textId="650E104B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1065,91670</w:t>
            </w:r>
          </w:p>
        </w:tc>
        <w:tc>
          <w:tcPr>
            <w:tcW w:w="1276" w:type="dxa"/>
          </w:tcPr>
          <w:p w14:paraId="6D234512" w14:textId="337EE15A" w:rsidR="00D867B7" w:rsidRPr="007F3157" w:rsidRDefault="00C12EA8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D867B7" w:rsidRPr="000B7930" w14:paraId="388F6259" w14:textId="77777777" w:rsidTr="00C12EA8">
        <w:tc>
          <w:tcPr>
            <w:tcW w:w="1324" w:type="dxa"/>
            <w:vMerge/>
          </w:tcPr>
          <w:p w14:paraId="7633AC8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376D995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29FAB2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4275617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2C27EBF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2945141" w14:textId="1579BC56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5EFDDB04" w14:textId="7A3AE20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BC80F54" w14:textId="3FFE9FAE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5500F26A" w14:textId="61D75F12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79CE6E3" w14:textId="2597F9E9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060B1BD" w14:textId="008F6185" w:rsidR="00D867B7" w:rsidRPr="00A550E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lang w:eastAsia="x-none"/>
              </w:rPr>
            </w:pPr>
            <w:r w:rsidRPr="00A550E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0699BEBA" w14:textId="77777777" w:rsidTr="00C12EA8">
        <w:tc>
          <w:tcPr>
            <w:tcW w:w="1324" w:type="dxa"/>
            <w:vMerge w:val="restart"/>
          </w:tcPr>
          <w:p w14:paraId="3FEF5188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FBCBD2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619" w:type="dxa"/>
            <w:vMerge w:val="restart"/>
          </w:tcPr>
          <w:p w14:paraId="5B1793B7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6B0A229" w14:textId="07AEAAA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CE0121">
              <w:rPr>
                <w:sz w:val="22"/>
                <w:szCs w:val="22"/>
              </w:rPr>
              <w:t xml:space="preserve">Поддержание и улучшение </w:t>
            </w:r>
            <w:r w:rsidRPr="00CE0121">
              <w:rPr>
                <w:sz w:val="22"/>
                <w:szCs w:val="22"/>
              </w:rPr>
              <w:lastRenderedPageBreak/>
              <w:t>санитарного и эстетического состояния территории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1036DC">
              <w:rPr>
                <w:sz w:val="20"/>
                <w:szCs w:val="20"/>
              </w:rPr>
              <w:t xml:space="preserve">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7,8,9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701" w:type="dxa"/>
            <w:vMerge w:val="restart"/>
          </w:tcPr>
          <w:p w14:paraId="328AADFF" w14:textId="77777777" w:rsidR="00D867B7" w:rsidRDefault="00D867B7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3149CC72" w14:textId="70CC668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>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560" w:type="dxa"/>
          </w:tcPr>
          <w:p w14:paraId="77350B2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всего</w:t>
            </w:r>
          </w:p>
        </w:tc>
        <w:tc>
          <w:tcPr>
            <w:tcW w:w="1417" w:type="dxa"/>
          </w:tcPr>
          <w:p w14:paraId="48FAAE6A" w14:textId="11EFB811" w:rsidR="00D867B7" w:rsidRPr="000B7930" w:rsidRDefault="0003630D" w:rsidP="007842F3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41531,16973</w:t>
            </w:r>
          </w:p>
        </w:tc>
        <w:tc>
          <w:tcPr>
            <w:tcW w:w="1276" w:type="dxa"/>
          </w:tcPr>
          <w:p w14:paraId="5401F618" w14:textId="7C4013A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9 223,49270</w:t>
            </w:r>
          </w:p>
        </w:tc>
        <w:tc>
          <w:tcPr>
            <w:tcW w:w="1417" w:type="dxa"/>
          </w:tcPr>
          <w:p w14:paraId="6A4ACB89" w14:textId="67AD38A2" w:rsidR="00D867B7" w:rsidRPr="004F0159" w:rsidRDefault="00D867B7" w:rsidP="0042001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17 307,67703</w:t>
            </w:r>
          </w:p>
        </w:tc>
        <w:tc>
          <w:tcPr>
            <w:tcW w:w="1276" w:type="dxa"/>
          </w:tcPr>
          <w:p w14:paraId="526F3849" w14:textId="07204820" w:rsidR="00D867B7" w:rsidRPr="00973895" w:rsidRDefault="0077568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134" w:type="dxa"/>
          </w:tcPr>
          <w:p w14:paraId="0FCF297B" w14:textId="21591724" w:rsidR="00D867B7" w:rsidRPr="00EB0697" w:rsidRDefault="00973895" w:rsidP="00973895">
            <w:pPr>
              <w:ind w:left="-108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276" w:type="dxa"/>
          </w:tcPr>
          <w:p w14:paraId="1DC56633" w14:textId="6C3E328C" w:rsidR="00D867B7" w:rsidRPr="00EB0697" w:rsidRDefault="0003630D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276" w:type="dxa"/>
          </w:tcPr>
          <w:p w14:paraId="197708CF" w14:textId="729C8869" w:rsidR="00D867B7" w:rsidRPr="009E3628" w:rsidRDefault="0003630D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1741CA66" w14:textId="77777777" w:rsidTr="00C12EA8">
        <w:tc>
          <w:tcPr>
            <w:tcW w:w="1324" w:type="dxa"/>
            <w:vMerge/>
          </w:tcPr>
          <w:p w14:paraId="53368AA9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6E724BD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31D5284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597771F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565C6E8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308B0F8" w14:textId="0D22EF66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6F79ECF6" w14:textId="1046C232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3849586" w14:textId="0594BD1A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00690EC6" w14:textId="58D36565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4FED404" w14:textId="66A05A98" w:rsidR="00D867B7" w:rsidRPr="00EB0697" w:rsidRDefault="00447B74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9687448" w14:textId="1D3929A1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4CD7A38A" w14:textId="77777777" w:rsidTr="00C12EA8">
        <w:tc>
          <w:tcPr>
            <w:tcW w:w="1324" w:type="dxa"/>
            <w:vMerge/>
          </w:tcPr>
          <w:p w14:paraId="51FE5D8E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2657FAC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83BCD1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4937419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Бюджет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автономного округа</w:t>
            </w:r>
          </w:p>
        </w:tc>
        <w:tc>
          <w:tcPr>
            <w:tcW w:w="1417" w:type="dxa"/>
          </w:tcPr>
          <w:p w14:paraId="67DD43EE" w14:textId="13CC3918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13,20000</w:t>
            </w:r>
          </w:p>
        </w:tc>
        <w:tc>
          <w:tcPr>
            <w:tcW w:w="1276" w:type="dxa"/>
          </w:tcPr>
          <w:p w14:paraId="2E83F321" w14:textId="3627461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13,20000</w:t>
            </w:r>
          </w:p>
        </w:tc>
        <w:tc>
          <w:tcPr>
            <w:tcW w:w="1417" w:type="dxa"/>
          </w:tcPr>
          <w:p w14:paraId="17130186" w14:textId="0356928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F2E1E90" w14:textId="5E7ED319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37574C96" w14:textId="40E5A91C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B91C033" w14:textId="64FFC6A6" w:rsidR="00D867B7" w:rsidRPr="00EB0697" w:rsidRDefault="00447B74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B21DAE7" w14:textId="0418EEE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5AB18534" w14:textId="77777777" w:rsidTr="00C12EA8">
        <w:tc>
          <w:tcPr>
            <w:tcW w:w="1324" w:type="dxa"/>
            <w:vMerge/>
          </w:tcPr>
          <w:p w14:paraId="07A9B3E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1466BB4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442B1B8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3F8D41A6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44CD207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417" w:type="dxa"/>
          </w:tcPr>
          <w:p w14:paraId="0C62E460" w14:textId="5E008FE2" w:rsidR="00D867B7" w:rsidRPr="000B7930" w:rsidRDefault="006E2DA3" w:rsidP="007842F3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41517,96973</w:t>
            </w:r>
          </w:p>
        </w:tc>
        <w:tc>
          <w:tcPr>
            <w:tcW w:w="1276" w:type="dxa"/>
          </w:tcPr>
          <w:p w14:paraId="48DFEF5F" w14:textId="5365997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9 210,29270</w:t>
            </w:r>
          </w:p>
        </w:tc>
        <w:tc>
          <w:tcPr>
            <w:tcW w:w="1417" w:type="dxa"/>
          </w:tcPr>
          <w:p w14:paraId="51EEE7B4" w14:textId="4BC2DE64" w:rsidR="00D867B7" w:rsidRPr="000B7930" w:rsidRDefault="00D867B7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17 307,67703</w:t>
            </w:r>
          </w:p>
        </w:tc>
        <w:tc>
          <w:tcPr>
            <w:tcW w:w="1276" w:type="dxa"/>
          </w:tcPr>
          <w:p w14:paraId="553BB636" w14:textId="086D996A" w:rsidR="00D867B7" w:rsidRPr="00973895" w:rsidRDefault="00775689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134" w:type="dxa"/>
          </w:tcPr>
          <w:p w14:paraId="6ECA1CF1" w14:textId="22B9F165" w:rsidR="00D867B7" w:rsidRPr="00EB0697" w:rsidRDefault="00973895" w:rsidP="00973895">
            <w:pPr>
              <w:ind w:left="-108"/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276" w:type="dxa"/>
          </w:tcPr>
          <w:p w14:paraId="6AC28247" w14:textId="486DB4E0" w:rsidR="00D867B7" w:rsidRPr="00EB0697" w:rsidRDefault="0003630D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276" w:type="dxa"/>
          </w:tcPr>
          <w:p w14:paraId="5AC535E5" w14:textId="122A5633" w:rsidR="0003630D" w:rsidRPr="0003630D" w:rsidRDefault="0003630D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05A50D3E" w14:textId="77777777" w:rsidTr="00C12EA8">
        <w:tc>
          <w:tcPr>
            <w:tcW w:w="1324" w:type="dxa"/>
            <w:vMerge/>
          </w:tcPr>
          <w:p w14:paraId="6750151F" w14:textId="422F2C7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0647426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76CBDBE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05BF653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3A5428CC" w14:textId="66F0733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9ADE21D" w14:textId="295FCCE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2EC861BB" w14:textId="4A174BF7" w:rsidR="00D867B7" w:rsidRPr="000B7930" w:rsidRDefault="00D867B7" w:rsidP="004F4CF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5B021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85A0BB0" w14:textId="7ACA2A47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117F4717" w14:textId="38C4E70C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E0A8CB9" w14:textId="3480DFB4" w:rsidR="00D867B7" w:rsidRPr="00EB0697" w:rsidRDefault="0003630D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AD70343" w14:textId="3006557E" w:rsidR="00D867B7" w:rsidRPr="004F0159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5B021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25D68F77" w14:textId="77777777" w:rsidTr="00C12EA8">
        <w:trPr>
          <w:trHeight w:val="563"/>
        </w:trPr>
        <w:tc>
          <w:tcPr>
            <w:tcW w:w="1324" w:type="dxa"/>
            <w:vMerge/>
          </w:tcPr>
          <w:p w14:paraId="27F9A63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2F6A69A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2063945E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73FA12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4F17430B" w14:textId="3633E8E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5B1A2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A73D4F6" w14:textId="7500883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58BDC4A5" w14:textId="30769D0B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32DE1A2" w14:textId="51737A99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1235C8B7" w14:textId="41E4309A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70BC1C6" w14:textId="4F12D627" w:rsidR="00D867B7" w:rsidRPr="00EB0697" w:rsidRDefault="0003630D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461C530" w14:textId="2817E07C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7FFA3850" w14:textId="77777777" w:rsidTr="00C12EA8">
        <w:tc>
          <w:tcPr>
            <w:tcW w:w="1324" w:type="dxa"/>
            <w:vMerge w:val="restart"/>
          </w:tcPr>
          <w:p w14:paraId="428CC976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B74050B" w14:textId="1674202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  <w:p w14:paraId="5CF25DC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59053D0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 w:val="restart"/>
          </w:tcPr>
          <w:p w14:paraId="2E198B3C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90391FC" w14:textId="58F9638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Ре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ализация инициативных проектов.</w:t>
            </w:r>
            <w:r w:rsidRPr="001036DC">
              <w:rPr>
                <w:sz w:val="20"/>
                <w:szCs w:val="20"/>
              </w:rPr>
              <w:t xml:space="preserve"> 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2,3,7,13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701" w:type="dxa"/>
            <w:vMerge w:val="restart"/>
          </w:tcPr>
          <w:p w14:paraId="24FF4EB2" w14:textId="77777777" w:rsidR="00D867B7" w:rsidRDefault="00D867B7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590432DB" w14:textId="3809F5CD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560" w:type="dxa"/>
          </w:tcPr>
          <w:p w14:paraId="111FF24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417" w:type="dxa"/>
          </w:tcPr>
          <w:p w14:paraId="119D29F0" w14:textId="31E82565" w:rsidR="00D867B7" w:rsidRPr="000B7930" w:rsidRDefault="000878DC" w:rsidP="000475D2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1 909,99100</w:t>
            </w:r>
          </w:p>
        </w:tc>
        <w:tc>
          <w:tcPr>
            <w:tcW w:w="1276" w:type="dxa"/>
          </w:tcPr>
          <w:p w14:paraId="555EA7DD" w14:textId="5647699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1 909,99100</w:t>
            </w:r>
          </w:p>
        </w:tc>
        <w:tc>
          <w:tcPr>
            <w:tcW w:w="1417" w:type="dxa"/>
          </w:tcPr>
          <w:p w14:paraId="2B5AB4A9" w14:textId="5B6F6334" w:rsidR="00D867B7" w:rsidRPr="000B7930" w:rsidRDefault="00D867B7" w:rsidP="00A10C9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1D17609" w14:textId="7EFFB702" w:rsidR="00D867B7" w:rsidRPr="00973895" w:rsidRDefault="000878DC" w:rsidP="000475D2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6BAA0B69" w14:textId="166822A5" w:rsidR="00D867B7" w:rsidRPr="00EB0697" w:rsidRDefault="000878DC" w:rsidP="00973895">
            <w:pPr>
              <w:ind w:left="-108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0D25162" w14:textId="38F9A5CC" w:rsidR="00D867B7" w:rsidRPr="00EB0697" w:rsidRDefault="000878DC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584BAAB" w14:textId="429B7488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0BB17D85" w14:textId="77777777" w:rsidTr="00C12EA8">
        <w:tc>
          <w:tcPr>
            <w:tcW w:w="1324" w:type="dxa"/>
            <w:vMerge/>
          </w:tcPr>
          <w:p w14:paraId="3D4F618E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/>
          </w:tcPr>
          <w:p w14:paraId="295E4E3E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21EC693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058CD11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063D8FEF" w14:textId="2D6ED26B" w:rsidR="00D867B7" w:rsidRPr="000B7930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2C788FD" w14:textId="52D69C5D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3BDEF820" w14:textId="0E398AE8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3E1AF87" w14:textId="509E9076" w:rsidR="00D867B7" w:rsidRPr="00973895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3417BEF6" w14:textId="6DF020D8" w:rsidR="00D867B7" w:rsidRPr="00EB0697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B7DA8E6" w14:textId="26674049" w:rsidR="00D867B7" w:rsidRPr="00EB0697" w:rsidRDefault="000878D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E05B305" w14:textId="67FC0CA3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4B3A1A1C" w14:textId="77777777" w:rsidTr="00C12EA8">
        <w:tc>
          <w:tcPr>
            <w:tcW w:w="1324" w:type="dxa"/>
            <w:vMerge/>
          </w:tcPr>
          <w:p w14:paraId="3328FB5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/>
          </w:tcPr>
          <w:p w14:paraId="463FBA0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5D1AFC9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8517FC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417" w:type="dxa"/>
          </w:tcPr>
          <w:p w14:paraId="59A07D6A" w14:textId="78149CB6" w:rsidR="00D867B7" w:rsidRPr="000B7930" w:rsidRDefault="000878D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CF83035" w14:textId="25468073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585E6640" w14:textId="1CBA8150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8858EF9" w14:textId="3D981746" w:rsidR="00D867B7" w:rsidRPr="00973895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76CACB9B" w14:textId="57188F57" w:rsidR="00D867B7" w:rsidRPr="00EB0697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E2BE0A8" w14:textId="6169472B" w:rsidR="00D867B7" w:rsidRPr="00EB0697" w:rsidRDefault="000878D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CF201C0" w14:textId="751693A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3FE68155" w14:textId="77777777" w:rsidTr="00C12EA8">
        <w:tc>
          <w:tcPr>
            <w:tcW w:w="1324" w:type="dxa"/>
            <w:vMerge/>
          </w:tcPr>
          <w:p w14:paraId="0F088B9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/>
          </w:tcPr>
          <w:p w14:paraId="55DF535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738D927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1937BE5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417" w:type="dxa"/>
          </w:tcPr>
          <w:p w14:paraId="0A8EAA04" w14:textId="243E842A" w:rsidR="00D867B7" w:rsidRPr="000B7930" w:rsidRDefault="000878D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1 519,9920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276" w:type="dxa"/>
          </w:tcPr>
          <w:p w14:paraId="1E1CFFB9" w14:textId="1F219390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1 519,99200</w:t>
            </w:r>
          </w:p>
        </w:tc>
        <w:tc>
          <w:tcPr>
            <w:tcW w:w="1417" w:type="dxa"/>
          </w:tcPr>
          <w:p w14:paraId="598B0C62" w14:textId="6626B0BC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66703F0" w14:textId="42495D54" w:rsidR="00D867B7" w:rsidRPr="00973895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790EDD15" w14:textId="4746A701" w:rsidR="00D867B7" w:rsidRPr="00EB0697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2B24A20" w14:textId="47167998" w:rsidR="00D867B7" w:rsidRPr="00EB0697" w:rsidRDefault="000878D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A447919" w14:textId="18FE6696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3427BD29" w14:textId="77777777" w:rsidTr="00C12EA8">
        <w:tc>
          <w:tcPr>
            <w:tcW w:w="1324" w:type="dxa"/>
            <w:vMerge/>
          </w:tcPr>
          <w:p w14:paraId="08FC7E2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/>
          </w:tcPr>
          <w:p w14:paraId="597FB98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3FDBF2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089ACA6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3552C035" w14:textId="06701C87" w:rsidR="00D867B7" w:rsidRPr="000B7930" w:rsidRDefault="00C24FF9" w:rsidP="000475D2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389,99900</w:t>
            </w:r>
          </w:p>
        </w:tc>
        <w:tc>
          <w:tcPr>
            <w:tcW w:w="1276" w:type="dxa"/>
          </w:tcPr>
          <w:p w14:paraId="42A48A58" w14:textId="271BACA2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389,99900</w:t>
            </w:r>
          </w:p>
        </w:tc>
        <w:tc>
          <w:tcPr>
            <w:tcW w:w="1417" w:type="dxa"/>
          </w:tcPr>
          <w:p w14:paraId="3D5C2AAF" w14:textId="48162CD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3DE57D0" w14:textId="70D50713" w:rsidR="00D867B7" w:rsidRPr="00973895" w:rsidRDefault="00D867B7" w:rsidP="000475D2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53DB910A" w14:textId="121A57F9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94BEBCF" w14:textId="403FB3ED" w:rsidR="00D867B7" w:rsidRPr="00EB0697" w:rsidRDefault="006E552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9581B9A" w14:textId="21C90EDD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5EAA48A1" w14:textId="77777777" w:rsidTr="00C12EA8">
        <w:trPr>
          <w:trHeight w:val="449"/>
        </w:trPr>
        <w:tc>
          <w:tcPr>
            <w:tcW w:w="1324" w:type="dxa"/>
            <w:vMerge/>
          </w:tcPr>
          <w:p w14:paraId="73909C0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/>
          </w:tcPr>
          <w:p w14:paraId="0DBF3D2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7C9984B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884426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74F3798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B8AE8CB" w14:textId="377D539F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5B11942D" w14:textId="5DFDCE01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C6E79C8" w14:textId="6CD4F4FF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4542DC07" w14:textId="194B2970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33AA2A1" w14:textId="10431066" w:rsidR="00D867B7" w:rsidRPr="00EB0697" w:rsidRDefault="006E552C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0FFC160" w14:textId="75F0D57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45376AB5" w14:textId="77777777" w:rsidTr="00C12EA8">
        <w:tc>
          <w:tcPr>
            <w:tcW w:w="1324" w:type="dxa"/>
            <w:vMerge w:val="restart"/>
          </w:tcPr>
          <w:p w14:paraId="717ACA98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45B130A3" w14:textId="7FE97FF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619" w:type="dxa"/>
            <w:vMerge w:val="restart"/>
          </w:tcPr>
          <w:p w14:paraId="0EBB1173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9A3C97D" w14:textId="1A626AB3" w:rsidR="00D867B7" w:rsidRPr="000B7930" w:rsidRDefault="000878D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Региональный</w:t>
            </w:r>
            <w:r w:rsidR="00D867B7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 проект «Формирование комфортной городс</w:t>
            </w:r>
            <w:r w:rsidR="00D867B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кой среды»</w:t>
            </w:r>
            <w:r w:rsidR="00D867B7" w:rsidRPr="001036DC">
              <w:rPr>
                <w:sz w:val="20"/>
                <w:szCs w:val="20"/>
              </w:rPr>
              <w:t xml:space="preserve"> (показатели </w:t>
            </w:r>
            <w:r w:rsidR="00D867B7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6,7,8,9,10,11</w:t>
            </w:r>
            <w:r w:rsidR="00D867B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701" w:type="dxa"/>
            <w:vMerge w:val="restart"/>
          </w:tcPr>
          <w:p w14:paraId="39990F5E" w14:textId="77777777" w:rsidR="00D867B7" w:rsidRDefault="00D867B7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5B7585F1" w14:textId="04B12B8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560" w:type="dxa"/>
          </w:tcPr>
          <w:p w14:paraId="46A05DF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417" w:type="dxa"/>
          </w:tcPr>
          <w:p w14:paraId="1141D0C2" w14:textId="7C3F315C" w:rsidR="00D867B7" w:rsidRPr="000B7930" w:rsidRDefault="00A34DD2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3785,82150</w:t>
            </w:r>
          </w:p>
        </w:tc>
        <w:tc>
          <w:tcPr>
            <w:tcW w:w="1276" w:type="dxa"/>
          </w:tcPr>
          <w:p w14:paraId="24F257E7" w14:textId="40C7C569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0022FFF4" w14:textId="4AED20D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9C1EE9C" w14:textId="42F167A5" w:rsidR="00D867B7" w:rsidRPr="00973895" w:rsidRDefault="000878DC" w:rsidP="009E362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909,56751</w:t>
            </w:r>
          </w:p>
        </w:tc>
        <w:tc>
          <w:tcPr>
            <w:tcW w:w="1134" w:type="dxa"/>
          </w:tcPr>
          <w:p w14:paraId="7FEBAEA3" w14:textId="7781258E" w:rsidR="00D867B7" w:rsidRPr="00EB0697" w:rsidRDefault="000878DC" w:rsidP="000878DC">
            <w:pPr>
              <w:ind w:left="-108" w:right="-108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1467,37153</w:t>
            </w:r>
          </w:p>
        </w:tc>
        <w:tc>
          <w:tcPr>
            <w:tcW w:w="1276" w:type="dxa"/>
          </w:tcPr>
          <w:p w14:paraId="44780B2D" w14:textId="7C9C0DC4" w:rsidR="00D867B7" w:rsidRPr="000878DC" w:rsidRDefault="000878DC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0878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1408,88246</w:t>
            </w:r>
          </w:p>
        </w:tc>
        <w:tc>
          <w:tcPr>
            <w:tcW w:w="1276" w:type="dxa"/>
          </w:tcPr>
          <w:p w14:paraId="0F9794E2" w14:textId="7CAAEDF7" w:rsidR="00D867B7" w:rsidRPr="009E3628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E3628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78561541" w14:textId="77777777" w:rsidTr="00C12EA8">
        <w:tc>
          <w:tcPr>
            <w:tcW w:w="1324" w:type="dxa"/>
            <w:vMerge/>
          </w:tcPr>
          <w:p w14:paraId="7A057BF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3F71A73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629E0C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0F9FD67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01F2FC88" w14:textId="4A535F1E" w:rsidR="00D867B7" w:rsidRPr="000B7930" w:rsidRDefault="00FE17C6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1169,86318</w:t>
            </w:r>
          </w:p>
        </w:tc>
        <w:tc>
          <w:tcPr>
            <w:tcW w:w="1276" w:type="dxa"/>
          </w:tcPr>
          <w:p w14:paraId="61CE9F75" w14:textId="6F4649B2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4EC8323B" w14:textId="76862DE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13BF366" w14:textId="7A1492C7" w:rsidR="00D867B7" w:rsidRPr="00973895" w:rsidRDefault="000878D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283,74581</w:t>
            </w:r>
          </w:p>
        </w:tc>
        <w:tc>
          <w:tcPr>
            <w:tcW w:w="1134" w:type="dxa"/>
          </w:tcPr>
          <w:p w14:paraId="23F57476" w14:textId="27A3E5FD" w:rsidR="00D867B7" w:rsidRPr="00EB0697" w:rsidRDefault="000878D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457,81837</w:t>
            </w:r>
          </w:p>
        </w:tc>
        <w:tc>
          <w:tcPr>
            <w:tcW w:w="1276" w:type="dxa"/>
          </w:tcPr>
          <w:p w14:paraId="7C1816AE" w14:textId="3BFBB84B" w:rsidR="00D867B7" w:rsidRPr="00973895" w:rsidRDefault="000878D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428,29900</w:t>
            </w:r>
          </w:p>
        </w:tc>
        <w:tc>
          <w:tcPr>
            <w:tcW w:w="1276" w:type="dxa"/>
          </w:tcPr>
          <w:p w14:paraId="1A8195A2" w14:textId="55D8E00C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F4AA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7178964C" w14:textId="77777777" w:rsidTr="00C12EA8">
        <w:tc>
          <w:tcPr>
            <w:tcW w:w="1324" w:type="dxa"/>
            <w:vMerge/>
          </w:tcPr>
          <w:p w14:paraId="197A61A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070184C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604EE3B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4D81AF4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417" w:type="dxa"/>
          </w:tcPr>
          <w:p w14:paraId="032E168E" w14:textId="4D1EB355" w:rsidR="00D867B7" w:rsidRPr="000B7930" w:rsidRDefault="00FE17C6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1858,79402</w:t>
            </w:r>
          </w:p>
        </w:tc>
        <w:tc>
          <w:tcPr>
            <w:tcW w:w="1276" w:type="dxa"/>
          </w:tcPr>
          <w:p w14:paraId="1A23FE4F" w14:textId="2E166DCB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71DFE36E" w14:textId="2D7EBDD8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524F5C9" w14:textId="6811CA5F" w:rsidR="00D867B7" w:rsidRPr="00973895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443,90820</w:t>
            </w:r>
          </w:p>
        </w:tc>
        <w:tc>
          <w:tcPr>
            <w:tcW w:w="1134" w:type="dxa"/>
          </w:tcPr>
          <w:p w14:paraId="65F5FF8D" w14:textId="1FDEE77A" w:rsidR="00D867B7" w:rsidRPr="00EB0697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716,07885</w:t>
            </w:r>
          </w:p>
        </w:tc>
        <w:tc>
          <w:tcPr>
            <w:tcW w:w="1276" w:type="dxa"/>
          </w:tcPr>
          <w:p w14:paraId="7ECAE3F1" w14:textId="45AA1026" w:rsidR="00D867B7" w:rsidRPr="00973895" w:rsidRDefault="000878DC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698,80697</w:t>
            </w:r>
          </w:p>
        </w:tc>
        <w:tc>
          <w:tcPr>
            <w:tcW w:w="1276" w:type="dxa"/>
          </w:tcPr>
          <w:p w14:paraId="2959B4C4" w14:textId="4C4B460B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F4AA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3D819063" w14:textId="77777777" w:rsidTr="00C12EA8">
        <w:tc>
          <w:tcPr>
            <w:tcW w:w="1324" w:type="dxa"/>
            <w:vMerge/>
          </w:tcPr>
          <w:p w14:paraId="3A2ACC4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16ECBF5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375B29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35541C9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25503A7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417" w:type="dxa"/>
          </w:tcPr>
          <w:p w14:paraId="11DFE69D" w14:textId="03EDEE09" w:rsidR="00D867B7" w:rsidRPr="000B7930" w:rsidRDefault="00FE17C6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757,16430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559EC06B" w14:textId="7A7D4C6D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4648A93B" w14:textId="33E9DBEC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C910689" w14:textId="1A0190FB" w:rsidR="00D867B7" w:rsidRPr="00973895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181,91350</w:t>
            </w:r>
          </w:p>
        </w:tc>
        <w:tc>
          <w:tcPr>
            <w:tcW w:w="1134" w:type="dxa"/>
          </w:tcPr>
          <w:p w14:paraId="12B4A843" w14:textId="302E46C3" w:rsidR="00D867B7" w:rsidRPr="00EB0697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293,47431</w:t>
            </w:r>
          </w:p>
        </w:tc>
        <w:tc>
          <w:tcPr>
            <w:tcW w:w="1276" w:type="dxa"/>
          </w:tcPr>
          <w:p w14:paraId="7A2B906C" w14:textId="18CD9FFC" w:rsidR="00D867B7" w:rsidRPr="00973895" w:rsidRDefault="000878DC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281,77649</w:t>
            </w:r>
          </w:p>
        </w:tc>
        <w:tc>
          <w:tcPr>
            <w:tcW w:w="1276" w:type="dxa"/>
          </w:tcPr>
          <w:p w14:paraId="37A7DACC" w14:textId="753B2C9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F4AA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2F6E6F0C" w14:textId="77777777" w:rsidTr="00C12EA8">
        <w:tc>
          <w:tcPr>
            <w:tcW w:w="1324" w:type="dxa"/>
            <w:vMerge/>
          </w:tcPr>
          <w:p w14:paraId="2E8CFC5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71BA197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B6F74A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4DDAC15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5C3934C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9AA72EA" w14:textId="034797C3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3B072C76" w14:textId="6C95CA29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D418037" w14:textId="49797B2F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74E06D2F" w14:textId="2D2C9D62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002AE9C" w14:textId="09AA52F0" w:rsidR="00D867B7" w:rsidRPr="00973895" w:rsidRDefault="00C24FF9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0C98E8C" w14:textId="5AFCD19F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F4AA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38F1E51B" w14:textId="77777777" w:rsidTr="00C12EA8">
        <w:trPr>
          <w:trHeight w:val="58"/>
        </w:trPr>
        <w:tc>
          <w:tcPr>
            <w:tcW w:w="1324" w:type="dxa"/>
            <w:vMerge/>
          </w:tcPr>
          <w:p w14:paraId="3AA6DF3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2ECD781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B8454D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3EB83B3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3CC5594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9FF6CAE" w14:textId="5477A76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56F958A1" w14:textId="0D5DA80F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6C9F76C" w14:textId="5D04FD2C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7D25C964" w14:textId="432FD837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257AA86" w14:textId="663C6886" w:rsidR="00D867B7" w:rsidRPr="00973895" w:rsidRDefault="00C24FF9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DABF565" w14:textId="6AA1F598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F4AA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7128E958" w14:textId="77777777" w:rsidTr="00C12EA8">
        <w:tc>
          <w:tcPr>
            <w:tcW w:w="1324" w:type="dxa"/>
            <w:vMerge w:val="restart"/>
          </w:tcPr>
          <w:p w14:paraId="3ED7067F" w14:textId="4F07AB65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 w:val="restart"/>
          </w:tcPr>
          <w:p w14:paraId="5A210C01" w14:textId="57399F2C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</w:tcPr>
          <w:p w14:paraId="40D66259" w14:textId="0E5CB3E5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7B87BDF4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417" w:type="dxa"/>
          </w:tcPr>
          <w:p w14:paraId="218F40BD" w14:textId="63813394" w:rsidR="00D867B7" w:rsidRPr="00EB0697" w:rsidRDefault="00E93869" w:rsidP="0004747E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54718,59362</w:t>
            </w:r>
          </w:p>
        </w:tc>
        <w:tc>
          <w:tcPr>
            <w:tcW w:w="1276" w:type="dxa"/>
          </w:tcPr>
          <w:p w14:paraId="0FB35952" w14:textId="19229145" w:rsidR="00D867B7" w:rsidRPr="00EB0697" w:rsidRDefault="00D867B7" w:rsidP="00E93869">
            <w:pPr>
              <w:ind w:left="-108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11 906,48370</w:t>
            </w:r>
          </w:p>
        </w:tc>
        <w:tc>
          <w:tcPr>
            <w:tcW w:w="1417" w:type="dxa"/>
          </w:tcPr>
          <w:p w14:paraId="6E765D47" w14:textId="3974FC71" w:rsidR="00D867B7" w:rsidRPr="00EB0697" w:rsidRDefault="00D867B7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18 120,78822</w:t>
            </w:r>
          </w:p>
        </w:tc>
        <w:tc>
          <w:tcPr>
            <w:tcW w:w="1276" w:type="dxa"/>
          </w:tcPr>
          <w:p w14:paraId="4DE5595D" w14:textId="1CB5003E" w:rsidR="00D867B7" w:rsidRPr="00EB0697" w:rsidRDefault="00775689" w:rsidP="007842F3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6785,48421</w:t>
            </w:r>
          </w:p>
        </w:tc>
        <w:tc>
          <w:tcPr>
            <w:tcW w:w="1134" w:type="dxa"/>
          </w:tcPr>
          <w:p w14:paraId="72A22644" w14:textId="49234262" w:rsidR="00D867B7" w:rsidRPr="00EB0697" w:rsidRDefault="0095055C" w:rsidP="0095055C">
            <w:pPr>
              <w:ind w:left="-108"/>
              <w:jc w:val="center"/>
              <w:outlineLvl w:val="1"/>
              <w:rPr>
                <w:rFonts w:eastAsia="Times New Roman"/>
                <w:b/>
                <w:bCs/>
                <w:iCs/>
                <w:color w:val="FF0000"/>
                <w:sz w:val="20"/>
                <w:szCs w:val="20"/>
                <w:highlight w:val="yellow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7233,28823</w:t>
            </w:r>
          </w:p>
        </w:tc>
        <w:tc>
          <w:tcPr>
            <w:tcW w:w="1276" w:type="dxa"/>
          </w:tcPr>
          <w:p w14:paraId="7401DD29" w14:textId="475CE5C2" w:rsidR="00D867B7" w:rsidRPr="00EB0697" w:rsidRDefault="00CF32FC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7474,79916</w:t>
            </w:r>
          </w:p>
        </w:tc>
        <w:tc>
          <w:tcPr>
            <w:tcW w:w="1276" w:type="dxa"/>
          </w:tcPr>
          <w:p w14:paraId="51A2E49B" w14:textId="08B47A3B" w:rsidR="00D867B7" w:rsidRPr="00EB0697" w:rsidRDefault="00CF32FC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D867B7" w:rsidRPr="000B7930" w14:paraId="3161E7EC" w14:textId="77777777" w:rsidTr="00C12EA8">
        <w:tc>
          <w:tcPr>
            <w:tcW w:w="1324" w:type="dxa"/>
            <w:vMerge/>
          </w:tcPr>
          <w:p w14:paraId="498CC968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39177EF6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556E7796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09EE95A1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20EEF6B1" w14:textId="3C571C5B" w:rsidR="00D867B7" w:rsidRPr="002171CF" w:rsidRDefault="00E93869" w:rsidP="00E93869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1169,86318</w:t>
            </w:r>
          </w:p>
        </w:tc>
        <w:tc>
          <w:tcPr>
            <w:tcW w:w="1276" w:type="dxa"/>
          </w:tcPr>
          <w:p w14:paraId="0A7A966E" w14:textId="6553C241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</w:tcPr>
          <w:p w14:paraId="1BE9C14C" w14:textId="5950259B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71A93116" w14:textId="0675A2B2" w:rsidR="00D867B7" w:rsidRPr="002171CF" w:rsidRDefault="00F976CF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283,7458</w:t>
            </w:r>
            <w:r w:rsidR="000C0856"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02CD06D7" w14:textId="1FBC0488" w:rsidR="00D867B7" w:rsidRPr="002171CF" w:rsidRDefault="0034089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457,81837</w:t>
            </w:r>
          </w:p>
        </w:tc>
        <w:tc>
          <w:tcPr>
            <w:tcW w:w="1276" w:type="dxa"/>
          </w:tcPr>
          <w:p w14:paraId="2BE48FB5" w14:textId="2DF607AE" w:rsidR="00D867B7" w:rsidRPr="002171CF" w:rsidRDefault="00F06235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428,29900</w:t>
            </w:r>
          </w:p>
        </w:tc>
        <w:tc>
          <w:tcPr>
            <w:tcW w:w="1276" w:type="dxa"/>
          </w:tcPr>
          <w:p w14:paraId="0E8C2486" w14:textId="6692E192" w:rsidR="00D867B7" w:rsidRPr="00EB069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0B7930" w14:paraId="4279F8D4" w14:textId="77777777" w:rsidTr="00C12EA8">
        <w:tc>
          <w:tcPr>
            <w:tcW w:w="1324" w:type="dxa"/>
            <w:vMerge/>
          </w:tcPr>
          <w:p w14:paraId="140B1EE8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09AD596A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5A4BF4A6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EF56689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417" w:type="dxa"/>
          </w:tcPr>
          <w:p w14:paraId="176B74A2" w14:textId="3840E2D7" w:rsidR="00D867B7" w:rsidRPr="002171CF" w:rsidRDefault="00072CD1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1871,99402</w:t>
            </w:r>
          </w:p>
        </w:tc>
        <w:tc>
          <w:tcPr>
            <w:tcW w:w="1276" w:type="dxa"/>
          </w:tcPr>
          <w:p w14:paraId="10661CAF" w14:textId="3C1E298A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417" w:type="dxa"/>
          </w:tcPr>
          <w:p w14:paraId="38671109" w14:textId="6AEB879F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6505473B" w14:textId="3BF0FAEA" w:rsidR="00D867B7" w:rsidRPr="002171CF" w:rsidRDefault="00F976CF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443,90820</w:t>
            </w:r>
          </w:p>
        </w:tc>
        <w:tc>
          <w:tcPr>
            <w:tcW w:w="1134" w:type="dxa"/>
          </w:tcPr>
          <w:p w14:paraId="168A8EC8" w14:textId="60821058" w:rsidR="00D867B7" w:rsidRPr="002171CF" w:rsidRDefault="008A51F1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716,07885</w:t>
            </w:r>
          </w:p>
        </w:tc>
        <w:tc>
          <w:tcPr>
            <w:tcW w:w="1276" w:type="dxa"/>
          </w:tcPr>
          <w:p w14:paraId="11818E8B" w14:textId="6D154B56" w:rsidR="00D867B7" w:rsidRPr="002171CF" w:rsidRDefault="0062380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698,80697</w:t>
            </w:r>
          </w:p>
        </w:tc>
        <w:tc>
          <w:tcPr>
            <w:tcW w:w="1276" w:type="dxa"/>
          </w:tcPr>
          <w:p w14:paraId="5C945B28" w14:textId="4123B272" w:rsidR="00D867B7" w:rsidRPr="00EB069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0B7930" w14:paraId="10ECE6EA" w14:textId="77777777" w:rsidTr="00C12EA8">
        <w:tc>
          <w:tcPr>
            <w:tcW w:w="1324" w:type="dxa"/>
            <w:vMerge/>
          </w:tcPr>
          <w:p w14:paraId="5C4BBB0D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6053B9FD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712F7B4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18C98501" w14:textId="77777777" w:rsidR="00D867B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7DB5713B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417" w:type="dxa"/>
          </w:tcPr>
          <w:p w14:paraId="34C5D128" w14:textId="7660C5B2" w:rsidR="00D867B7" w:rsidRPr="002171CF" w:rsidRDefault="00072CD1" w:rsidP="007842F3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>43795,12603</w:t>
            </w:r>
          </w:p>
        </w:tc>
        <w:tc>
          <w:tcPr>
            <w:tcW w:w="1276" w:type="dxa"/>
          </w:tcPr>
          <w:p w14:paraId="23F5B497" w14:textId="1A266F29" w:rsidR="00D867B7" w:rsidRPr="002171CF" w:rsidRDefault="00D867B7" w:rsidP="00072CD1">
            <w:pPr>
              <w:ind w:hanging="108"/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10 730,28470</w:t>
            </w:r>
          </w:p>
        </w:tc>
        <w:tc>
          <w:tcPr>
            <w:tcW w:w="1417" w:type="dxa"/>
          </w:tcPr>
          <w:p w14:paraId="241DBC28" w14:textId="2E136C73" w:rsidR="00D867B7" w:rsidRPr="002171CF" w:rsidRDefault="00045C37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17 307,67</w:t>
            </w:r>
            <w:r w:rsidR="00D867B7"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703</w:t>
            </w:r>
          </w:p>
        </w:tc>
        <w:tc>
          <w:tcPr>
            <w:tcW w:w="1276" w:type="dxa"/>
          </w:tcPr>
          <w:p w14:paraId="23C7FFF5" w14:textId="6999A4B0" w:rsidR="00D867B7" w:rsidRPr="002171CF" w:rsidRDefault="00F976CF" w:rsidP="007842F3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5181,91350</w:t>
            </w:r>
          </w:p>
        </w:tc>
        <w:tc>
          <w:tcPr>
            <w:tcW w:w="1134" w:type="dxa"/>
          </w:tcPr>
          <w:p w14:paraId="4AB32109" w14:textId="1A15E293" w:rsidR="00D867B7" w:rsidRPr="002171CF" w:rsidRDefault="00D1782D" w:rsidP="00072CD1">
            <w:pPr>
              <w:ind w:left="-108"/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5293,47431</w:t>
            </w:r>
          </w:p>
        </w:tc>
        <w:tc>
          <w:tcPr>
            <w:tcW w:w="1276" w:type="dxa"/>
          </w:tcPr>
          <w:p w14:paraId="582D7981" w14:textId="0BED87C1" w:rsidR="00D867B7" w:rsidRPr="002171CF" w:rsidRDefault="00541479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5281,77649</w:t>
            </w:r>
          </w:p>
        </w:tc>
        <w:tc>
          <w:tcPr>
            <w:tcW w:w="1276" w:type="dxa"/>
          </w:tcPr>
          <w:p w14:paraId="5507379A" w14:textId="43304E79" w:rsidR="00D867B7" w:rsidRPr="00EB0697" w:rsidRDefault="00CF32FC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0B7930" w14:paraId="60F7E573" w14:textId="77777777" w:rsidTr="00C12EA8">
        <w:tc>
          <w:tcPr>
            <w:tcW w:w="1324" w:type="dxa"/>
            <w:vMerge/>
          </w:tcPr>
          <w:p w14:paraId="6B635BEC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5DCA606C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37E1FA75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73523191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33448A6D" w14:textId="3B7F9454" w:rsidR="00D867B7" w:rsidRPr="00072CD1" w:rsidRDefault="00072CD1" w:rsidP="00420010">
            <w:pPr>
              <w:jc w:val="center"/>
              <w:outlineLvl w:val="1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7881,61039</w:t>
            </w:r>
          </w:p>
        </w:tc>
        <w:tc>
          <w:tcPr>
            <w:tcW w:w="1276" w:type="dxa"/>
          </w:tcPr>
          <w:p w14:paraId="677F5016" w14:textId="782F7865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1 162,99900</w:t>
            </w:r>
          </w:p>
        </w:tc>
        <w:tc>
          <w:tcPr>
            <w:tcW w:w="1417" w:type="dxa"/>
          </w:tcPr>
          <w:p w14:paraId="1A3049B1" w14:textId="2E643E07" w:rsidR="00D867B7" w:rsidRPr="002171CF" w:rsidRDefault="00045C37" w:rsidP="0042001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813</w:t>
            </w:r>
            <w:r w:rsidR="00D867B7"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,11119</w:t>
            </w:r>
          </w:p>
        </w:tc>
        <w:tc>
          <w:tcPr>
            <w:tcW w:w="1276" w:type="dxa"/>
          </w:tcPr>
          <w:p w14:paraId="4987BBC7" w14:textId="1CE5D290" w:rsidR="00D867B7" w:rsidRPr="002171CF" w:rsidRDefault="00973895" w:rsidP="00F16C6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875,91670</w:t>
            </w:r>
          </w:p>
        </w:tc>
        <w:tc>
          <w:tcPr>
            <w:tcW w:w="1134" w:type="dxa"/>
          </w:tcPr>
          <w:p w14:paraId="773BAF23" w14:textId="6EEB5C1A" w:rsidR="00D867B7" w:rsidRPr="002171CF" w:rsidRDefault="00331F42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765,91670</w:t>
            </w:r>
          </w:p>
        </w:tc>
        <w:tc>
          <w:tcPr>
            <w:tcW w:w="1276" w:type="dxa"/>
          </w:tcPr>
          <w:p w14:paraId="60CF31B2" w14:textId="327DAA71" w:rsidR="00D867B7" w:rsidRPr="002171CF" w:rsidRDefault="00541479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1065,91670</w:t>
            </w:r>
          </w:p>
        </w:tc>
        <w:tc>
          <w:tcPr>
            <w:tcW w:w="1276" w:type="dxa"/>
          </w:tcPr>
          <w:p w14:paraId="47BAB67E" w14:textId="7E4006C9" w:rsidR="00D867B7" w:rsidRPr="00040467" w:rsidRDefault="00CF32FC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D867B7" w:rsidRPr="000B7930" w14:paraId="18C3CE2C" w14:textId="77777777" w:rsidTr="00C12EA8">
        <w:tc>
          <w:tcPr>
            <w:tcW w:w="1324" w:type="dxa"/>
            <w:vMerge/>
          </w:tcPr>
          <w:p w14:paraId="212A5947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70AFACDE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E87A3B5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54A00F2D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1B730293" w14:textId="0FBC4D56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6106DD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263670FC" w14:textId="29B8DE7B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</w:tcPr>
          <w:p w14:paraId="11993423" w14:textId="343BDFB0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3D71EC38" w14:textId="780135F4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14:paraId="56800173" w14:textId="1D9F618C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38F0B8E0" w14:textId="0FC9AF75" w:rsidR="00D867B7" w:rsidRPr="002171CF" w:rsidRDefault="00CF32F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7C48235" w14:textId="5F040996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E1B56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0B7930" w14:paraId="09433186" w14:textId="77777777" w:rsidTr="00C12EA8">
        <w:tc>
          <w:tcPr>
            <w:tcW w:w="1324" w:type="dxa"/>
            <w:vAlign w:val="center"/>
          </w:tcPr>
          <w:p w14:paraId="5A4175D6" w14:textId="287F4671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19" w:type="dxa"/>
          </w:tcPr>
          <w:p w14:paraId="1C52707B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</w:tcPr>
          <w:p w14:paraId="21B1DB14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60" w:type="dxa"/>
          </w:tcPr>
          <w:p w14:paraId="3F2E512D" w14:textId="507EEC0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417" w:type="dxa"/>
          </w:tcPr>
          <w:p w14:paraId="6EED0D0D" w14:textId="30319F76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276" w:type="dxa"/>
          </w:tcPr>
          <w:p w14:paraId="171AA688" w14:textId="617FDBBB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14:paraId="74737E27" w14:textId="011D8C26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14:paraId="0DBB9AB4" w14:textId="659640E7" w:rsidR="00D867B7" w:rsidRPr="00973895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14:paraId="712A9A85" w14:textId="4B535C86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2026</w:t>
            </w:r>
          </w:p>
        </w:tc>
        <w:tc>
          <w:tcPr>
            <w:tcW w:w="1276" w:type="dxa"/>
          </w:tcPr>
          <w:p w14:paraId="06301294" w14:textId="77777777" w:rsidR="00D867B7" w:rsidRPr="002171CF" w:rsidRDefault="00D867B7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276" w:type="dxa"/>
          </w:tcPr>
          <w:p w14:paraId="0A76C3D3" w14:textId="21A65C4F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2027-2030</w:t>
            </w:r>
          </w:p>
        </w:tc>
      </w:tr>
      <w:tr w:rsidR="00D867B7" w:rsidRPr="000B7930" w14:paraId="3DF37B56" w14:textId="77777777" w:rsidTr="00C12EA8">
        <w:tc>
          <w:tcPr>
            <w:tcW w:w="1324" w:type="dxa"/>
            <w:vMerge w:val="restart"/>
          </w:tcPr>
          <w:p w14:paraId="2AC93A30" w14:textId="74471948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 w:val="restart"/>
          </w:tcPr>
          <w:p w14:paraId="57427071" w14:textId="5D5819FB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t xml:space="preserve"> </w:t>
            </w:r>
            <w:r w:rsidRPr="007865C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14:paraId="2AE075D2" w14:textId="51B83850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  <w:tc>
          <w:tcPr>
            <w:tcW w:w="1560" w:type="dxa"/>
          </w:tcPr>
          <w:p w14:paraId="0014B9CE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417" w:type="dxa"/>
          </w:tcPr>
          <w:p w14:paraId="3628D660" w14:textId="65C23B03" w:rsidR="00D867B7" w:rsidRPr="002171CF" w:rsidRDefault="00E13C2E" w:rsidP="007842F3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54718,59362</w:t>
            </w:r>
          </w:p>
        </w:tc>
        <w:tc>
          <w:tcPr>
            <w:tcW w:w="1276" w:type="dxa"/>
          </w:tcPr>
          <w:p w14:paraId="57B4DFBD" w14:textId="535F7B7C" w:rsidR="00D867B7" w:rsidRPr="002171CF" w:rsidRDefault="002171CF" w:rsidP="002171CF">
            <w:pPr>
              <w:ind w:left="-108" w:firstLine="108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</w:t>
            </w:r>
            <w:r w:rsidR="00E13C2E" w:rsidRPr="002171CF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906,48370</w:t>
            </w:r>
          </w:p>
        </w:tc>
        <w:tc>
          <w:tcPr>
            <w:tcW w:w="1417" w:type="dxa"/>
          </w:tcPr>
          <w:p w14:paraId="50F84C59" w14:textId="7D43B6FB" w:rsidR="00D867B7" w:rsidRPr="002171CF" w:rsidRDefault="00E13C2E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171CF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18 120,78822</w:t>
            </w:r>
          </w:p>
        </w:tc>
        <w:tc>
          <w:tcPr>
            <w:tcW w:w="1276" w:type="dxa"/>
          </w:tcPr>
          <w:p w14:paraId="6095C161" w14:textId="73D48E20" w:rsidR="00D867B7" w:rsidRPr="002171CF" w:rsidRDefault="00E13C2E" w:rsidP="007842F3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171CF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6785,48421</w:t>
            </w:r>
          </w:p>
        </w:tc>
        <w:tc>
          <w:tcPr>
            <w:tcW w:w="1134" w:type="dxa"/>
          </w:tcPr>
          <w:p w14:paraId="6C289847" w14:textId="6B43588A" w:rsidR="00D867B7" w:rsidRPr="002171CF" w:rsidRDefault="00E13C2E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7233,28823</w:t>
            </w:r>
          </w:p>
        </w:tc>
        <w:tc>
          <w:tcPr>
            <w:tcW w:w="1276" w:type="dxa"/>
          </w:tcPr>
          <w:p w14:paraId="37A01D2E" w14:textId="78CE6EA0" w:rsidR="00D867B7" w:rsidRPr="002171CF" w:rsidRDefault="00E13C2E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7474,79916</w:t>
            </w:r>
          </w:p>
        </w:tc>
        <w:tc>
          <w:tcPr>
            <w:tcW w:w="1276" w:type="dxa"/>
          </w:tcPr>
          <w:p w14:paraId="6C66C72A" w14:textId="4A38C678" w:rsidR="00D867B7" w:rsidRPr="002171CF" w:rsidRDefault="00E13C2E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D867B7" w:rsidRPr="000B7930" w14:paraId="374D4301" w14:textId="77777777" w:rsidTr="00C12EA8">
        <w:tc>
          <w:tcPr>
            <w:tcW w:w="1324" w:type="dxa"/>
            <w:vMerge/>
          </w:tcPr>
          <w:p w14:paraId="40CF6D6E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70A5F0F8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291A5C65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735763BB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7A9A035A" w14:textId="0CAB25A2" w:rsidR="00D867B7" w:rsidRPr="002171CF" w:rsidRDefault="002171CF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1169,86318</w:t>
            </w:r>
          </w:p>
        </w:tc>
        <w:tc>
          <w:tcPr>
            <w:tcW w:w="1276" w:type="dxa"/>
          </w:tcPr>
          <w:p w14:paraId="017F8EA8" w14:textId="451DF450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</w:tcPr>
          <w:p w14:paraId="1590795B" w14:textId="12E0A7BA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628C65FC" w14:textId="408F7AC1" w:rsidR="00D867B7" w:rsidRPr="002171CF" w:rsidRDefault="002171CF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283,74581</w:t>
            </w:r>
          </w:p>
        </w:tc>
        <w:tc>
          <w:tcPr>
            <w:tcW w:w="1134" w:type="dxa"/>
          </w:tcPr>
          <w:p w14:paraId="3F31564B" w14:textId="43E958C3" w:rsidR="00D867B7" w:rsidRPr="002171CF" w:rsidRDefault="002171CF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457,81837</w:t>
            </w:r>
          </w:p>
        </w:tc>
        <w:tc>
          <w:tcPr>
            <w:tcW w:w="1276" w:type="dxa"/>
          </w:tcPr>
          <w:p w14:paraId="436F3308" w14:textId="55847E12" w:rsidR="00D867B7" w:rsidRPr="002171CF" w:rsidRDefault="002171CF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428,29900</w:t>
            </w:r>
          </w:p>
        </w:tc>
        <w:tc>
          <w:tcPr>
            <w:tcW w:w="1276" w:type="dxa"/>
          </w:tcPr>
          <w:p w14:paraId="62C84007" w14:textId="099C121A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0B7930" w14:paraId="33D75CB6" w14:textId="77777777" w:rsidTr="00C12EA8">
        <w:trPr>
          <w:trHeight w:val="495"/>
        </w:trPr>
        <w:tc>
          <w:tcPr>
            <w:tcW w:w="1324" w:type="dxa"/>
            <w:vMerge/>
          </w:tcPr>
          <w:p w14:paraId="2A105DDF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50EE0C0D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575138F8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620371A9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417" w:type="dxa"/>
          </w:tcPr>
          <w:p w14:paraId="392C4BFE" w14:textId="72123DF4" w:rsidR="00D867B7" w:rsidRPr="002171CF" w:rsidRDefault="002171CF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1871,99402</w:t>
            </w:r>
          </w:p>
        </w:tc>
        <w:tc>
          <w:tcPr>
            <w:tcW w:w="1276" w:type="dxa"/>
          </w:tcPr>
          <w:p w14:paraId="736C22D1" w14:textId="16EED332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417" w:type="dxa"/>
          </w:tcPr>
          <w:p w14:paraId="16809A13" w14:textId="308D62F1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5EA37ED3" w14:textId="5BE9DB41" w:rsidR="00D867B7" w:rsidRPr="002171CF" w:rsidRDefault="002171CF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443,90820</w:t>
            </w:r>
          </w:p>
        </w:tc>
        <w:tc>
          <w:tcPr>
            <w:tcW w:w="1134" w:type="dxa"/>
          </w:tcPr>
          <w:p w14:paraId="41456022" w14:textId="502E84AF" w:rsidR="00D867B7" w:rsidRPr="002171CF" w:rsidRDefault="002171CF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716,07885</w:t>
            </w:r>
          </w:p>
        </w:tc>
        <w:tc>
          <w:tcPr>
            <w:tcW w:w="1276" w:type="dxa"/>
          </w:tcPr>
          <w:p w14:paraId="21169281" w14:textId="3119F076" w:rsidR="00D867B7" w:rsidRPr="002171CF" w:rsidRDefault="002171CF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698,80697</w:t>
            </w:r>
          </w:p>
        </w:tc>
        <w:tc>
          <w:tcPr>
            <w:tcW w:w="1276" w:type="dxa"/>
          </w:tcPr>
          <w:p w14:paraId="1D85DF61" w14:textId="5F2ECA5F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0B7930" w14:paraId="1D86DB96" w14:textId="77777777" w:rsidTr="00C12EA8">
        <w:tc>
          <w:tcPr>
            <w:tcW w:w="1324" w:type="dxa"/>
            <w:vMerge/>
          </w:tcPr>
          <w:p w14:paraId="680C8F1A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44DAC23E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75AB0A6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060027B2" w14:textId="77777777" w:rsidR="00D867B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0D3787E8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417" w:type="dxa"/>
          </w:tcPr>
          <w:p w14:paraId="26657A38" w14:textId="2E24F43B" w:rsidR="00D867B7" w:rsidRPr="002171CF" w:rsidRDefault="002171CF" w:rsidP="007842F3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43795,12603</w:t>
            </w:r>
          </w:p>
        </w:tc>
        <w:tc>
          <w:tcPr>
            <w:tcW w:w="1276" w:type="dxa"/>
          </w:tcPr>
          <w:p w14:paraId="1E0E6CE5" w14:textId="560CB30A" w:rsidR="00D867B7" w:rsidRPr="00040467" w:rsidRDefault="00EB069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</w:t>
            </w:r>
            <w:r w:rsidR="00D867B7"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730,28470</w:t>
            </w:r>
          </w:p>
        </w:tc>
        <w:tc>
          <w:tcPr>
            <w:tcW w:w="1417" w:type="dxa"/>
          </w:tcPr>
          <w:p w14:paraId="2A7449A9" w14:textId="79FDC2B9" w:rsidR="00D867B7" w:rsidRPr="00040467" w:rsidRDefault="00775689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17307,67</w:t>
            </w:r>
            <w:r w:rsidR="00D867B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703</w:t>
            </w:r>
          </w:p>
        </w:tc>
        <w:tc>
          <w:tcPr>
            <w:tcW w:w="1276" w:type="dxa"/>
          </w:tcPr>
          <w:p w14:paraId="4A3AA246" w14:textId="2CFC0132" w:rsidR="00D867B7" w:rsidRPr="002171CF" w:rsidRDefault="002171CF" w:rsidP="007842F3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5181,91350</w:t>
            </w:r>
          </w:p>
        </w:tc>
        <w:tc>
          <w:tcPr>
            <w:tcW w:w="1134" w:type="dxa"/>
          </w:tcPr>
          <w:p w14:paraId="46703504" w14:textId="72D8C93B" w:rsidR="00D867B7" w:rsidRPr="002171CF" w:rsidRDefault="002171CF" w:rsidP="002171CF">
            <w:pPr>
              <w:ind w:left="-108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5293,47431</w:t>
            </w:r>
          </w:p>
        </w:tc>
        <w:tc>
          <w:tcPr>
            <w:tcW w:w="1276" w:type="dxa"/>
          </w:tcPr>
          <w:p w14:paraId="39783F16" w14:textId="6CCB5170" w:rsidR="00D867B7" w:rsidRPr="002171CF" w:rsidRDefault="002171CF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5281,77649</w:t>
            </w:r>
          </w:p>
        </w:tc>
        <w:tc>
          <w:tcPr>
            <w:tcW w:w="1276" w:type="dxa"/>
          </w:tcPr>
          <w:p w14:paraId="59AEAF45" w14:textId="1E0CFA94" w:rsidR="00D867B7" w:rsidRPr="00040467" w:rsidRDefault="002171CF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1036DC" w14:paraId="21103C24" w14:textId="77777777" w:rsidTr="00C12EA8">
        <w:tc>
          <w:tcPr>
            <w:tcW w:w="1324" w:type="dxa"/>
            <w:vMerge/>
          </w:tcPr>
          <w:p w14:paraId="59A2C416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54495B7B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D474F35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53B66FB5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18E84939" w14:textId="7DF6C27B" w:rsidR="00D867B7" w:rsidRPr="002171CF" w:rsidRDefault="002171CF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7881,61039</w:t>
            </w:r>
          </w:p>
        </w:tc>
        <w:tc>
          <w:tcPr>
            <w:tcW w:w="1276" w:type="dxa"/>
          </w:tcPr>
          <w:p w14:paraId="224DDAB6" w14:textId="74224239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1 162,99900</w:t>
            </w:r>
          </w:p>
        </w:tc>
        <w:tc>
          <w:tcPr>
            <w:tcW w:w="1417" w:type="dxa"/>
          </w:tcPr>
          <w:p w14:paraId="1FCC4B24" w14:textId="379E1E6D" w:rsidR="00D867B7" w:rsidRPr="00040467" w:rsidRDefault="0077568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813</w:t>
            </w:r>
            <w:r w:rsidR="00D867B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,11119</w:t>
            </w:r>
          </w:p>
        </w:tc>
        <w:tc>
          <w:tcPr>
            <w:tcW w:w="1276" w:type="dxa"/>
          </w:tcPr>
          <w:p w14:paraId="7B6B6171" w14:textId="387CC7B3" w:rsidR="00D867B7" w:rsidRPr="002171CF" w:rsidRDefault="002171CF" w:rsidP="00CC793A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875,91670</w:t>
            </w:r>
          </w:p>
        </w:tc>
        <w:tc>
          <w:tcPr>
            <w:tcW w:w="1134" w:type="dxa"/>
          </w:tcPr>
          <w:p w14:paraId="6186232F" w14:textId="77F46007" w:rsidR="00D867B7" w:rsidRPr="002171CF" w:rsidRDefault="002171CF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765,91670</w:t>
            </w:r>
          </w:p>
        </w:tc>
        <w:tc>
          <w:tcPr>
            <w:tcW w:w="1276" w:type="dxa"/>
          </w:tcPr>
          <w:p w14:paraId="4684AAE9" w14:textId="3DBCA2AD" w:rsidR="00D867B7" w:rsidRPr="002171CF" w:rsidRDefault="002171CF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1065,91670</w:t>
            </w:r>
          </w:p>
        </w:tc>
        <w:tc>
          <w:tcPr>
            <w:tcW w:w="1276" w:type="dxa"/>
          </w:tcPr>
          <w:p w14:paraId="7200BAEE" w14:textId="31AF5C96" w:rsidR="00D867B7" w:rsidRPr="00040467" w:rsidRDefault="002171CF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D867B7" w:rsidRPr="000B7930" w14:paraId="57B17CA5" w14:textId="77777777" w:rsidTr="00C12EA8">
        <w:tc>
          <w:tcPr>
            <w:tcW w:w="1324" w:type="dxa"/>
            <w:vMerge/>
          </w:tcPr>
          <w:p w14:paraId="06DFF857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5946CB1D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BEB0981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52D857E7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50B1220B" w14:textId="49AD9B75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6106DD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3673D3C4" w14:textId="2316BB81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</w:tcPr>
          <w:p w14:paraId="148FE2E4" w14:textId="1158D055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6F0012C0" w14:textId="1A8871A1" w:rsidR="00D867B7" w:rsidRPr="00973895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14:paraId="70DC4C5A" w14:textId="50CDDA3E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1C343431" w14:textId="43934C48" w:rsidR="00D867B7" w:rsidRPr="002171CF" w:rsidRDefault="002171CF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E6A1B98" w14:textId="473D7812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E1B56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</w:tbl>
    <w:p w14:paraId="16CF2C4D" w14:textId="7C2CCA7B" w:rsidR="000B7930" w:rsidRDefault="00646A0D" w:rsidP="00646A0D">
      <w:pPr>
        <w:tabs>
          <w:tab w:val="left" w:pos="5280"/>
        </w:tabs>
        <w:rPr>
          <w:rFonts w:ascii="Arial" w:eastAsia="Times New Roman" w:hAnsi="Arial" w:cs="Arial"/>
          <w:sz w:val="20"/>
          <w:szCs w:val="26"/>
          <w:lang w:eastAsia="ru-RU"/>
        </w:rPr>
      </w:pPr>
      <w:r>
        <w:rPr>
          <w:rFonts w:ascii="Arial" w:eastAsia="Times New Roman" w:hAnsi="Arial" w:cs="Arial"/>
          <w:sz w:val="20"/>
          <w:szCs w:val="26"/>
          <w:lang w:eastAsia="ru-RU"/>
        </w:rPr>
        <w:tab/>
      </w:r>
    </w:p>
    <w:p w14:paraId="24E34D2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F13C070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73CA5869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4AE982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2910BCB5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022434B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207E6F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8A02A47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BDECD19" w14:textId="77777777" w:rsidR="00BE2241" w:rsidRDefault="00BE224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6D6EF97E" w14:textId="77777777" w:rsidR="00BE2241" w:rsidRDefault="00BE224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55664691" w14:textId="77777777" w:rsidR="00BE2241" w:rsidRDefault="00BE224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FAE02D0" w14:textId="77777777" w:rsidR="00BE2241" w:rsidRDefault="00BE224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61AED31B" w14:textId="77777777" w:rsidR="00BE2241" w:rsidRDefault="00BE224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0AE5A215" w14:textId="77777777" w:rsidR="00BE2241" w:rsidRDefault="00BE224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0FD0F21E" w14:textId="77777777" w:rsidR="00C7290D" w:rsidRDefault="00C7290D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5DE51E05" w14:textId="77777777" w:rsidR="00C7290D" w:rsidRDefault="00C7290D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9BD9DB4" w14:textId="77777777" w:rsidR="00C7290D" w:rsidRDefault="00C7290D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A57CDD8" w14:textId="77777777" w:rsidR="00C7290D" w:rsidRDefault="00C7290D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2687A8FE" w14:textId="77777777" w:rsidR="00BE2241" w:rsidRDefault="00BE224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D6AD5F1" w14:textId="77777777" w:rsidR="00BE2241" w:rsidRDefault="00BE224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382C913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p w14:paraId="328B7311" w14:textId="3D76BA3A" w:rsidR="0096695B" w:rsidRPr="000B7930" w:rsidRDefault="0096695B" w:rsidP="0096695B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0B7930">
        <w:rPr>
          <w:rFonts w:eastAsia="Courier New"/>
          <w:bCs/>
          <w:iCs/>
          <w:color w:val="auto"/>
          <w:lang w:eastAsia="ru-RU"/>
        </w:rPr>
        <w:t xml:space="preserve">Таблица </w:t>
      </w:r>
      <w:r>
        <w:rPr>
          <w:rFonts w:eastAsia="Courier New"/>
          <w:bCs/>
          <w:iCs/>
          <w:color w:val="auto"/>
          <w:lang w:eastAsia="ru-RU"/>
        </w:rPr>
        <w:t>3</w:t>
      </w:r>
    </w:p>
    <w:p w14:paraId="0B68AB3B" w14:textId="77777777" w:rsidR="000B7930" w:rsidRPr="000B7930" w:rsidRDefault="000B7930" w:rsidP="00D350AE">
      <w:pPr>
        <w:rPr>
          <w:rFonts w:eastAsia="Times New Roman"/>
          <w:b/>
          <w:bCs/>
          <w:iCs/>
          <w:color w:val="auto"/>
          <w:lang w:eastAsia="x-none"/>
        </w:rPr>
      </w:pPr>
    </w:p>
    <w:p w14:paraId="497DBB4B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eastAsia="ru-RU"/>
        </w:rPr>
      </w:pPr>
      <w:r w:rsidRPr="000B7930">
        <w:rPr>
          <w:rFonts w:eastAsia="Times New Roman"/>
          <w:b/>
          <w:bCs/>
          <w:iCs/>
          <w:color w:val="auto"/>
          <w:lang w:val="x-none" w:eastAsia="ru-RU"/>
        </w:rPr>
        <w:t xml:space="preserve">ПЕРЕЧЕНЬ </w:t>
      </w:r>
    </w:p>
    <w:p w14:paraId="7787034F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val="x-none" w:eastAsia="ru-RU"/>
        </w:rPr>
      </w:pPr>
      <w:r w:rsidRPr="000B7930">
        <w:rPr>
          <w:rFonts w:eastAsia="Times New Roman"/>
          <w:b/>
          <w:bCs/>
          <w:iCs/>
          <w:color w:val="auto"/>
          <w:lang w:eastAsia="ru-RU"/>
        </w:rPr>
        <w:t xml:space="preserve"> </w:t>
      </w:r>
      <w:r w:rsidRPr="000B7930">
        <w:rPr>
          <w:rFonts w:eastAsia="Times New Roman"/>
          <w:b/>
          <w:bCs/>
          <w:iCs/>
          <w:color w:val="auto"/>
          <w:lang w:val="x-none" w:eastAsia="ru-RU"/>
        </w:rPr>
        <w:t>основных мероприятий муниципальной программы</w:t>
      </w:r>
    </w:p>
    <w:p w14:paraId="66934444" w14:textId="77777777" w:rsidR="000B7930" w:rsidRPr="000B7930" w:rsidRDefault="000B7930" w:rsidP="00DD620C">
      <w:pPr>
        <w:jc w:val="both"/>
        <w:rPr>
          <w:rFonts w:eastAsia="Times New Roman"/>
          <w:color w:val="auto"/>
          <w:sz w:val="20"/>
          <w:szCs w:val="20"/>
          <w:lang w:eastAsia="ru-RU"/>
        </w:rPr>
      </w:pPr>
    </w:p>
    <w:tbl>
      <w:tblPr>
        <w:tblW w:w="4926" w:type="pct"/>
        <w:tblLook w:val="04A0" w:firstRow="1" w:lastRow="0" w:firstColumn="1" w:lastColumn="0" w:noHBand="0" w:noVBand="1"/>
      </w:tblPr>
      <w:tblGrid>
        <w:gridCol w:w="1384"/>
        <w:gridCol w:w="6523"/>
        <w:gridCol w:w="3825"/>
        <w:gridCol w:w="2835"/>
      </w:tblGrid>
      <w:tr w:rsidR="000B7930" w:rsidRPr="00DD620C" w14:paraId="446891D7" w14:textId="77777777" w:rsidTr="00DD620C">
        <w:trPr>
          <w:trHeight w:val="57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D266" w14:textId="1D19903C" w:rsidR="000B7930" w:rsidRPr="00DD620C" w:rsidRDefault="000B7930" w:rsidP="00DD620C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№  основного мероприятия</w:t>
            </w:r>
          </w:p>
          <w:p w14:paraId="5FCA69E5" w14:textId="77777777" w:rsidR="000B7930" w:rsidRPr="00DD620C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6409" w14:textId="77777777" w:rsidR="000B7930" w:rsidRPr="00DD620C" w:rsidRDefault="000B7930" w:rsidP="00E348E9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 основного мероприятия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920B" w14:textId="77777777" w:rsidR="000B7930" w:rsidRPr="00DD620C" w:rsidRDefault="000B7930" w:rsidP="00FA16F8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Направления расходов  основного мероприятия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BC09" w14:textId="501D8EF8" w:rsidR="000B7930" w:rsidRPr="00DD620C" w:rsidRDefault="000B7930" w:rsidP="00FA16F8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0B7930" w:rsidRPr="00DD620C" w14:paraId="129DF26E" w14:textId="77777777" w:rsidTr="00DD620C">
        <w:trPr>
          <w:cantSplit/>
          <w:trHeight w:val="71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C682" w14:textId="77777777" w:rsidR="000B7930" w:rsidRPr="00DD620C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6E86" w14:textId="77777777" w:rsidR="000B7930" w:rsidRPr="00DD620C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E9EB" w14:textId="77777777" w:rsidR="000B7930" w:rsidRPr="00DD620C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8AAE" w14:textId="77777777" w:rsidR="000B7930" w:rsidRPr="00DD620C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1366CD" w:rsidRPr="00DD620C" w14:paraId="77A3EE24" w14:textId="77777777" w:rsidTr="00DD620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B404" w14:textId="77777777" w:rsidR="001366CD" w:rsidRPr="00DD620C" w:rsidRDefault="001366CD" w:rsidP="00133E7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Цель: Повышение качества и комфорта городской среды на территории муниципального образования сельское поселение Усть-Юган.</w:t>
            </w:r>
          </w:p>
        </w:tc>
      </w:tr>
      <w:tr w:rsidR="001366CD" w:rsidRPr="00DD620C" w14:paraId="115275C8" w14:textId="77777777" w:rsidTr="00DD620C">
        <w:trPr>
          <w:trHeight w:val="32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E279" w14:textId="77777777" w:rsidR="001366CD" w:rsidRPr="00DD620C" w:rsidRDefault="001366CD" w:rsidP="00133E78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DD620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Задача</w:t>
            </w:r>
            <w:r w:rsidRPr="00DD620C">
              <w:rPr>
                <w:sz w:val="20"/>
                <w:szCs w:val="20"/>
              </w:rPr>
              <w:t xml:space="preserve"> 1. Обеспечение формирования единого облика муниципального образования сельское поселение Усть-Юган.</w:t>
            </w:r>
          </w:p>
          <w:p w14:paraId="35441E7D" w14:textId="77777777" w:rsidR="001366CD" w:rsidRPr="00DD620C" w:rsidRDefault="001366CD" w:rsidP="00133E78">
            <w:pPr>
              <w:tabs>
                <w:tab w:val="left" w:pos="5245"/>
              </w:tabs>
              <w:spacing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sz w:val="20"/>
                <w:szCs w:val="20"/>
              </w:rPr>
              <w:t xml:space="preserve">                                </w:t>
            </w:r>
          </w:p>
        </w:tc>
      </w:tr>
      <w:tr w:rsidR="00DD620C" w:rsidRPr="00DD620C" w14:paraId="5991FB15" w14:textId="77777777" w:rsidTr="0061106C">
        <w:trPr>
          <w:trHeight w:val="1450"/>
        </w:trPr>
        <w:tc>
          <w:tcPr>
            <w:tcW w:w="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7D415D" w14:textId="77777777" w:rsidR="00DD620C" w:rsidRPr="00DD620C" w:rsidRDefault="00DD620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9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741601C" w14:textId="77777777" w:rsidR="00DD620C" w:rsidRPr="00DD620C" w:rsidRDefault="00DD620C" w:rsidP="00133E7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Calibri"/>
                <w:color w:val="auto"/>
                <w:sz w:val="20"/>
                <w:szCs w:val="20"/>
              </w:rPr>
              <w:t>Основное мероприятие «Повышение уровня благоустройства дворовых территорий»</w:t>
            </w:r>
          </w:p>
        </w:tc>
        <w:tc>
          <w:tcPr>
            <w:tcW w:w="131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210C50C" w14:textId="294138D7" w:rsidR="00DD620C" w:rsidRPr="00DD620C" w:rsidRDefault="00DD620C" w:rsidP="007D3FF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sz w:val="20"/>
                <w:szCs w:val="20"/>
              </w:rPr>
              <w:t xml:space="preserve">1.1.  </w:t>
            </w:r>
            <w:r w:rsidRPr="00DD620C">
              <w:rPr>
                <w:rFonts w:eastAsia="Calibri"/>
                <w:sz w:val="20"/>
                <w:szCs w:val="20"/>
              </w:rPr>
              <w:t>Поддержание в рабочем состоянии урн, скамеек, малых архитектурных форм, детского игрового оборудования, замена детского игрового оборудования с истекшим сроком эксплуатации.</w:t>
            </w:r>
          </w:p>
        </w:tc>
        <w:tc>
          <w:tcPr>
            <w:tcW w:w="9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644404" w14:textId="77777777" w:rsidR="00DD620C" w:rsidRPr="00DD620C" w:rsidRDefault="00DD620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1366CD" w:rsidRPr="00DD620C" w14:paraId="4B94E5EC" w14:textId="77777777" w:rsidTr="00DD620C">
        <w:trPr>
          <w:trHeight w:val="5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AD9" w14:textId="77777777" w:rsidR="001366CD" w:rsidRPr="00DD620C" w:rsidRDefault="001366CD" w:rsidP="00133E78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Задача 2. Повышение уровня благоустройства мест общего пользования.</w:t>
            </w:r>
          </w:p>
          <w:p w14:paraId="2AAD0B3D" w14:textId="77777777" w:rsidR="001366CD" w:rsidRPr="00DD620C" w:rsidRDefault="001366CD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D620C" w:rsidRPr="00DD620C" w14:paraId="3865A1D5" w14:textId="77777777" w:rsidTr="007D3FF3">
        <w:trPr>
          <w:trHeight w:val="3254"/>
        </w:trPr>
        <w:tc>
          <w:tcPr>
            <w:tcW w:w="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456281" w14:textId="77777777" w:rsidR="00DD620C" w:rsidRPr="00DD620C" w:rsidRDefault="00DD620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239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3CA6F8" w14:textId="77777777" w:rsidR="00DD620C" w:rsidRPr="00DD620C" w:rsidRDefault="00DD620C" w:rsidP="00133E78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DD620C">
              <w:rPr>
                <w:rFonts w:eastAsia="Calibri"/>
                <w:color w:val="auto"/>
                <w:sz w:val="20"/>
                <w:szCs w:val="20"/>
              </w:rPr>
              <w:t xml:space="preserve">Основное мероприятие </w:t>
            </w:r>
            <w:r w:rsidRPr="00DD620C">
              <w:rPr>
                <w:sz w:val="20"/>
                <w:szCs w:val="20"/>
              </w:rPr>
              <w:t>«Комплексное благоустройство территории сельского поселения»</w:t>
            </w:r>
          </w:p>
          <w:p w14:paraId="42E0CB8D" w14:textId="12DE5515" w:rsidR="00DD620C" w:rsidRPr="00DD620C" w:rsidRDefault="00DD620C" w:rsidP="00DD620C">
            <w:pPr>
              <w:tabs>
                <w:tab w:val="left" w:pos="5245"/>
              </w:tabs>
              <w:spacing w:line="280" w:lineRule="exact"/>
              <w:jc w:val="both"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.</w:t>
            </w:r>
          </w:p>
        </w:tc>
        <w:tc>
          <w:tcPr>
            <w:tcW w:w="131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5529505" w14:textId="15B8EA27" w:rsidR="00DD620C" w:rsidRPr="00DD620C" w:rsidRDefault="00DD620C" w:rsidP="007D3FF3">
            <w:pPr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 xml:space="preserve">2.1. Реконструкция детской площадки п. Юганская Обь, ул. Тобольская 20 (замена детского оборудования, ограждения, установка  травмобезопасного покрытия). 2.2. </w:t>
            </w:r>
            <w:r w:rsidRPr="00DD620C">
              <w:rPr>
                <w:rFonts w:eastAsia="Calibri"/>
                <w:sz w:val="20"/>
                <w:szCs w:val="20"/>
              </w:rPr>
              <w:t>Благоустройство дворовых территорий многоквартирных домов.</w:t>
            </w:r>
          </w:p>
          <w:p w14:paraId="299B5D8D" w14:textId="081E17B3" w:rsidR="00DD620C" w:rsidRPr="00DD620C" w:rsidRDefault="00DD620C" w:rsidP="007D3FF3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2.3</w:t>
            </w:r>
            <w:r w:rsidR="007D3FF3">
              <w:rPr>
                <w:sz w:val="20"/>
                <w:szCs w:val="20"/>
              </w:rPr>
              <w:t>.</w:t>
            </w:r>
            <w:r w:rsidRPr="00DD620C">
              <w:rPr>
                <w:sz w:val="20"/>
                <w:szCs w:val="20"/>
              </w:rPr>
              <w:t xml:space="preserve"> Устройство парковой зоны п. Усть-Юган, в районе ул. Березовая, д. 332.4 Устройство парковой зоны п. Юганская Обь, в районе ул. Криворожская, д.20.</w:t>
            </w:r>
          </w:p>
          <w:p w14:paraId="48A3D6FC" w14:textId="057FEFAB" w:rsidR="00DD620C" w:rsidRPr="00DD620C" w:rsidRDefault="00DD620C" w:rsidP="007D3FF3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2.5</w:t>
            </w:r>
            <w:r w:rsidR="007D3FF3">
              <w:rPr>
                <w:sz w:val="20"/>
                <w:szCs w:val="20"/>
              </w:rPr>
              <w:t>.</w:t>
            </w:r>
            <w:r w:rsidRPr="00DD620C">
              <w:rPr>
                <w:sz w:val="20"/>
                <w:szCs w:val="20"/>
              </w:rPr>
              <w:t xml:space="preserve">  Приобретение </w:t>
            </w:r>
            <w:proofErr w:type="spellStart"/>
            <w:r w:rsidRPr="00DD620C">
              <w:rPr>
                <w:sz w:val="20"/>
                <w:szCs w:val="20"/>
              </w:rPr>
              <w:t>МАФов</w:t>
            </w:r>
            <w:proofErr w:type="spellEnd"/>
            <w:r w:rsidRPr="00DD620C">
              <w:rPr>
                <w:sz w:val="20"/>
                <w:szCs w:val="20"/>
              </w:rPr>
              <w:t xml:space="preserve"> и новогодних елей (иллюминации)</w:t>
            </w:r>
          </w:p>
          <w:p w14:paraId="4A62A02A" w14:textId="77777777" w:rsidR="00DD620C" w:rsidRPr="00DD620C" w:rsidRDefault="00DD620C" w:rsidP="00DD620C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B0DAED3" w14:textId="4C2B8FF3" w:rsidR="00DD620C" w:rsidRPr="00DD620C" w:rsidRDefault="00DD620C" w:rsidP="00133E7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F88DD2" w14:textId="77777777" w:rsidR="00DD620C" w:rsidRPr="00DD620C" w:rsidRDefault="00DD620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D620C" w:rsidRPr="00DD620C" w14:paraId="188BC8BC" w14:textId="77777777" w:rsidTr="00DD620C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2AA8" w14:textId="77777777" w:rsidR="00DD620C" w:rsidRPr="00DD620C" w:rsidRDefault="00DD620C" w:rsidP="00133E78">
            <w:pPr>
              <w:ind w:right="424"/>
              <w:jc w:val="center"/>
              <w:rPr>
                <w:sz w:val="20"/>
                <w:szCs w:val="20"/>
              </w:rPr>
            </w:pPr>
          </w:p>
          <w:p w14:paraId="1EA20675" w14:textId="77777777" w:rsidR="00DD620C" w:rsidRPr="00DD620C" w:rsidRDefault="00DD620C" w:rsidP="00133E78">
            <w:pPr>
              <w:ind w:right="424"/>
              <w:jc w:val="center"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Задача 3. 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14:paraId="48DE706C" w14:textId="77777777" w:rsidR="00DD620C" w:rsidRPr="00DD620C" w:rsidRDefault="00DD620C" w:rsidP="00133E7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D620C" w:rsidRPr="00DD620C" w14:paraId="5EA76B62" w14:textId="77777777" w:rsidTr="00DD620C">
        <w:trPr>
          <w:trHeight w:val="3670"/>
        </w:trPr>
        <w:tc>
          <w:tcPr>
            <w:tcW w:w="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A0A48C" w14:textId="77777777" w:rsidR="00DD620C" w:rsidRPr="00DD620C" w:rsidRDefault="00DD620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9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ED556F1" w14:textId="77777777" w:rsidR="00DD620C" w:rsidRPr="00DD620C" w:rsidRDefault="00DD620C" w:rsidP="00133E78">
            <w:pPr>
              <w:contextualSpacing/>
              <w:jc w:val="center"/>
              <w:rPr>
                <w:sz w:val="20"/>
                <w:szCs w:val="20"/>
              </w:rPr>
            </w:pPr>
            <w:r w:rsidRPr="00DD620C">
              <w:rPr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r w:rsidRPr="00DD620C">
              <w:rPr>
                <w:sz w:val="20"/>
                <w:szCs w:val="20"/>
              </w:rPr>
              <w:t>Поддержание и улучшение санитарного и эстетического состояния территории</w:t>
            </w:r>
            <w:r w:rsidRPr="00DD620C"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  <w:p w14:paraId="4B104CE1" w14:textId="77777777" w:rsidR="00DD620C" w:rsidRPr="00DD620C" w:rsidRDefault="00DD620C" w:rsidP="00133E7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9752B5A" w14:textId="77777777" w:rsidR="00DD620C" w:rsidRPr="00DD620C" w:rsidRDefault="00DD620C" w:rsidP="00133E7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81331FF" w14:textId="77777777" w:rsidR="00DD620C" w:rsidRP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3.1. Санитарное содержание и озеленение территории поселения;</w:t>
            </w:r>
          </w:p>
          <w:p w14:paraId="79E70E6D" w14:textId="181A2B18" w:rsidR="00DD620C" w:rsidRP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3.2.</w:t>
            </w:r>
            <w:r w:rsidR="007D3FF3">
              <w:rPr>
                <w:sz w:val="20"/>
                <w:szCs w:val="20"/>
              </w:rPr>
              <w:t xml:space="preserve"> </w:t>
            </w:r>
            <w:r w:rsidRPr="00DD620C">
              <w:rPr>
                <w:sz w:val="20"/>
                <w:szCs w:val="20"/>
              </w:rPr>
              <w:t xml:space="preserve">Приобретение и установка контейнеров (бункеров) для КГО; </w:t>
            </w:r>
          </w:p>
          <w:p w14:paraId="2766B0F4" w14:textId="77777777" w:rsidR="00DD620C" w:rsidRP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3.3. Содержание, ремонт и техническое обслуживание детских игровых и спортивных площадок;</w:t>
            </w:r>
          </w:p>
          <w:p w14:paraId="53BBB540" w14:textId="77777777" w:rsid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 xml:space="preserve">3.4. Уборка и вывоз КГО с территории поселения; </w:t>
            </w:r>
          </w:p>
          <w:p w14:paraId="64B49830" w14:textId="283E28A7" w:rsidR="00DD620C" w:rsidRP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3.5. Установка праздничного оборудования (монтаж, демонтаж содержание праздничного оборудования);</w:t>
            </w:r>
          </w:p>
          <w:p w14:paraId="667E7E50" w14:textId="77777777" w:rsidR="00DD620C" w:rsidRP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3.6. Обустройство площадок ТКО;</w:t>
            </w:r>
          </w:p>
          <w:p w14:paraId="1DC0AD3E" w14:textId="77777777" w:rsidR="00DD620C" w:rsidRP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 xml:space="preserve">     - устройство площадок для выгула животных.</w:t>
            </w:r>
          </w:p>
          <w:p w14:paraId="3F0CE054" w14:textId="78BF180C" w:rsidR="00DD620C" w:rsidRPr="00DD620C" w:rsidRDefault="00DD620C" w:rsidP="00133E7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C06DF0A" w14:textId="77777777" w:rsidR="00DD620C" w:rsidRPr="00DD620C" w:rsidRDefault="00DD620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D620C" w:rsidRPr="00DD620C" w14:paraId="2852B675" w14:textId="77777777" w:rsidTr="00DD620C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CE0" w14:textId="77777777" w:rsidR="00DD620C" w:rsidRPr="00DD620C" w:rsidRDefault="00DD620C" w:rsidP="00133E78">
            <w:pPr>
              <w:jc w:val="center"/>
              <w:rPr>
                <w:sz w:val="20"/>
                <w:szCs w:val="20"/>
              </w:rPr>
            </w:pPr>
          </w:p>
          <w:p w14:paraId="540CD737" w14:textId="77777777" w:rsidR="00DD620C" w:rsidRPr="00DD620C" w:rsidRDefault="00DD620C" w:rsidP="00133E7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Задача 4. Повышение уровня</w:t>
            </w:r>
            <w:r w:rsidRPr="00DD620C">
              <w:rPr>
                <w:rFonts w:eastAsia="Arial Unicode MS"/>
                <w:sz w:val="20"/>
                <w:szCs w:val="20"/>
              </w:rPr>
              <w:t xml:space="preserve"> вовлеченности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  <w:p w14:paraId="3C692239" w14:textId="77777777" w:rsidR="00DD620C" w:rsidRPr="00DD620C" w:rsidRDefault="00DD620C" w:rsidP="00133E7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1106C" w:rsidRPr="00DD620C" w14:paraId="3D8B3256" w14:textId="77777777" w:rsidTr="007D3FF3">
        <w:trPr>
          <w:trHeight w:val="2956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955E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4.</w:t>
            </w:r>
          </w:p>
          <w:p w14:paraId="082E6081" w14:textId="5CDA32D0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B16F1" w14:textId="77777777" w:rsidR="0061106C" w:rsidRPr="00DD620C" w:rsidRDefault="0061106C" w:rsidP="00C65F98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 xml:space="preserve">Основное мероприятие </w:t>
            </w:r>
            <w:r w:rsidRPr="00DD620C">
              <w:rPr>
                <w:rFonts w:eastAsia="Calibri"/>
                <w:color w:val="auto"/>
                <w:sz w:val="20"/>
                <w:szCs w:val="20"/>
              </w:rPr>
              <w:t>«Реализация инициативных проектов»</w:t>
            </w:r>
          </w:p>
          <w:p w14:paraId="7DDA7E6F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410F9" w14:textId="77777777" w:rsidR="0061106C" w:rsidRPr="00DD620C" w:rsidRDefault="0061106C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 w:rsidRPr="00DD620C">
              <w:rPr>
                <w:rFonts w:eastAsia="Calibri"/>
                <w:sz w:val="20"/>
                <w:szCs w:val="20"/>
              </w:rPr>
              <w:t>4.1. Устройство ограждения территории парковой зоны в п. Юганская Обь.</w:t>
            </w:r>
          </w:p>
          <w:p w14:paraId="43C4E50B" w14:textId="77777777" w:rsidR="0061106C" w:rsidRPr="00DD620C" w:rsidRDefault="0061106C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 w:rsidRPr="00DD620C">
              <w:rPr>
                <w:rFonts w:eastAsia="Calibri"/>
                <w:sz w:val="20"/>
                <w:szCs w:val="20"/>
              </w:rPr>
              <w:t>4.2. Устройство площадок ТКО.</w:t>
            </w:r>
          </w:p>
          <w:p w14:paraId="2C925B22" w14:textId="37609E88" w:rsidR="0061106C" w:rsidRPr="00DD620C" w:rsidRDefault="0061106C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 w:rsidRPr="00DD620C">
              <w:rPr>
                <w:rFonts w:eastAsia="Calibri"/>
                <w:sz w:val="20"/>
                <w:szCs w:val="20"/>
              </w:rPr>
              <w:t>4.3. Устройство освещения пешеходного перехода в п. Усть-Юган по</w:t>
            </w:r>
            <w:r w:rsidR="007D3FF3">
              <w:rPr>
                <w:rFonts w:eastAsia="Calibri"/>
                <w:sz w:val="20"/>
                <w:szCs w:val="20"/>
              </w:rPr>
              <w:t xml:space="preserve">                                </w:t>
            </w:r>
            <w:r w:rsidRPr="00DD620C">
              <w:rPr>
                <w:rFonts w:eastAsia="Calibri"/>
                <w:sz w:val="20"/>
                <w:szCs w:val="20"/>
              </w:rPr>
              <w:t>ул. Школьная.</w:t>
            </w:r>
          </w:p>
          <w:p w14:paraId="39A1B5B5" w14:textId="7ED550C0" w:rsidR="0061106C" w:rsidRPr="00DD620C" w:rsidRDefault="007D3FF3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4.4. </w:t>
            </w:r>
            <w:r w:rsidR="0061106C" w:rsidRPr="00DD620C">
              <w:rPr>
                <w:rFonts w:eastAsia="Calibri"/>
                <w:sz w:val="20"/>
                <w:szCs w:val="20"/>
              </w:rPr>
              <w:t>Устройство площадки для выгула животных в п. Усть-Юган по                     ул. Березовая 33.</w:t>
            </w:r>
          </w:p>
          <w:p w14:paraId="5C2E16CC" w14:textId="72FF23B9" w:rsidR="0061106C" w:rsidRPr="00DD620C" w:rsidRDefault="0061106C" w:rsidP="007D3FF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Calibri"/>
                <w:sz w:val="20"/>
                <w:szCs w:val="20"/>
              </w:rPr>
              <w:t>4.5. Устройство площадки для выгула животных в п. Юганская Обь в районе многоквартирных жилых домов по ул. Тобольская.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D726A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1106C" w:rsidRPr="00DD620C" w14:paraId="2D9D174C" w14:textId="77777777" w:rsidTr="007D3FF3">
        <w:trPr>
          <w:trHeight w:val="228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71FD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9E7A" w14:textId="77777777" w:rsidR="0061106C" w:rsidRPr="00DD620C" w:rsidRDefault="0061106C" w:rsidP="00133E7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A0F40F" w14:textId="77777777" w:rsidR="007D3FF3" w:rsidRPr="00DD620C" w:rsidRDefault="007D3FF3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 w:rsidRPr="00DD620C">
              <w:rPr>
                <w:rFonts w:eastAsia="Calibri"/>
                <w:sz w:val="20"/>
                <w:szCs w:val="20"/>
              </w:rPr>
              <w:t xml:space="preserve">4.6. Устройство пешеходных дорожек </w:t>
            </w:r>
            <w:bookmarkStart w:id="1" w:name="_Hlk158810618"/>
            <w:r w:rsidRPr="00DD620C">
              <w:rPr>
                <w:rFonts w:eastAsia="Calibri"/>
                <w:sz w:val="20"/>
                <w:szCs w:val="20"/>
              </w:rPr>
              <w:t>в парковой зоне в п. Юганская Обь.</w:t>
            </w:r>
          </w:p>
          <w:bookmarkEnd w:id="1"/>
          <w:p w14:paraId="62BFB412" w14:textId="77777777" w:rsidR="007D3FF3" w:rsidRPr="00DD620C" w:rsidRDefault="007D3FF3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 w:rsidRPr="00DD620C">
              <w:rPr>
                <w:rFonts w:eastAsia="Calibri"/>
                <w:sz w:val="20"/>
                <w:szCs w:val="20"/>
              </w:rPr>
              <w:t>4.7. Устройство системы освещения в парковой зоне в п. Юганская Обь.</w:t>
            </w:r>
          </w:p>
          <w:p w14:paraId="6F6C0176" w14:textId="181A0654" w:rsidR="007D3FF3" w:rsidRPr="00DD620C" w:rsidRDefault="007D3FF3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4.8. </w:t>
            </w:r>
            <w:r w:rsidRPr="00DD620C">
              <w:rPr>
                <w:rFonts w:eastAsia="Calibri"/>
                <w:sz w:val="20"/>
                <w:szCs w:val="20"/>
              </w:rPr>
              <w:t>Устройство площадки для проведения культурных и массовых мероприятий в парковой зоне в п. Юганская Обь.</w:t>
            </w:r>
          </w:p>
          <w:p w14:paraId="1D80ED6D" w14:textId="62EF4BB1" w:rsidR="007D3FF3" w:rsidRPr="00DD620C" w:rsidRDefault="007D3FF3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4.9. </w:t>
            </w:r>
            <w:r w:rsidRPr="00DD620C">
              <w:rPr>
                <w:rFonts w:eastAsia="Calibri"/>
                <w:sz w:val="20"/>
                <w:szCs w:val="20"/>
              </w:rPr>
              <w:t xml:space="preserve">Устройство универсальной спортивной площадки в парковой зоне </w:t>
            </w:r>
            <w:r>
              <w:rPr>
                <w:rFonts w:eastAsia="Calibri"/>
                <w:sz w:val="20"/>
                <w:szCs w:val="20"/>
              </w:rPr>
              <w:t xml:space="preserve">          </w:t>
            </w:r>
            <w:r w:rsidRPr="00DD620C">
              <w:rPr>
                <w:rFonts w:eastAsia="Calibri"/>
                <w:sz w:val="20"/>
                <w:szCs w:val="20"/>
              </w:rPr>
              <w:t xml:space="preserve">п. Усть-Юган. </w:t>
            </w:r>
          </w:p>
          <w:p w14:paraId="7621351A" w14:textId="15B4E59E" w:rsidR="007D3FF3" w:rsidRPr="00DD620C" w:rsidRDefault="007D3FF3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4.10. </w:t>
            </w:r>
            <w:r w:rsidRPr="00DD620C">
              <w:rPr>
                <w:rFonts w:eastAsia="Calibri"/>
                <w:sz w:val="20"/>
                <w:szCs w:val="20"/>
              </w:rPr>
              <w:t xml:space="preserve">Изготовление и установка скульптурной композиции «Я люблю Юганскую Обь» в парковой зоне в </w:t>
            </w:r>
            <w:r>
              <w:rPr>
                <w:rFonts w:eastAsia="Calibri"/>
                <w:sz w:val="20"/>
                <w:szCs w:val="20"/>
              </w:rPr>
              <w:t xml:space="preserve">                    </w:t>
            </w:r>
            <w:r w:rsidRPr="00DD620C">
              <w:rPr>
                <w:rFonts w:eastAsia="Calibri"/>
                <w:sz w:val="20"/>
                <w:szCs w:val="20"/>
              </w:rPr>
              <w:t xml:space="preserve">п. Юганская Обь. </w:t>
            </w:r>
          </w:p>
          <w:p w14:paraId="03085E34" w14:textId="77777777" w:rsidR="0061106C" w:rsidRPr="00DD620C" w:rsidRDefault="0061106C" w:rsidP="00611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A6FC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1106C" w:rsidRPr="00DD620C" w14:paraId="3A0DA9F6" w14:textId="77777777" w:rsidTr="0061106C">
        <w:trPr>
          <w:trHeight w:val="1378"/>
        </w:trPr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6D142" w14:textId="77777777" w:rsidR="0061106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14:paraId="43776BEE" w14:textId="6BD8A583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5.</w:t>
            </w:r>
          </w:p>
          <w:p w14:paraId="5774579C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14:paraId="2551E6D2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85129" w14:textId="77777777" w:rsidR="0061106C" w:rsidRDefault="0061106C" w:rsidP="007D3FF3">
            <w:pPr>
              <w:rPr>
                <w:sz w:val="20"/>
                <w:szCs w:val="20"/>
              </w:rPr>
            </w:pPr>
          </w:p>
          <w:p w14:paraId="5210D663" w14:textId="3ADDD428" w:rsidR="0061106C" w:rsidRPr="00DD620C" w:rsidRDefault="0061106C" w:rsidP="007D3FF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sz w:val="20"/>
                <w:szCs w:val="20"/>
              </w:rPr>
              <w:t xml:space="preserve">Основное мероприятие </w:t>
            </w:r>
            <w:r w:rsidRPr="00DD620C">
              <w:rPr>
                <w:rFonts w:eastAsia="Calibri"/>
                <w:color w:val="auto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3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7478" w14:textId="77777777" w:rsidR="0061106C" w:rsidRPr="00DD620C" w:rsidRDefault="0061106C" w:rsidP="00133E7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6A1E00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1106C" w:rsidRPr="00DD620C" w14:paraId="1389E2A7" w14:textId="77777777" w:rsidTr="007D3FF3">
        <w:trPr>
          <w:trHeight w:val="4598"/>
        </w:trPr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0214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38D1B" w14:textId="77777777" w:rsidR="0061106C" w:rsidRPr="00DD620C" w:rsidRDefault="0061106C" w:rsidP="00133E7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1E39" w14:textId="77777777" w:rsidR="0061106C" w:rsidRPr="00DD620C" w:rsidRDefault="0061106C" w:rsidP="00C65F98">
            <w:pPr>
              <w:rPr>
                <w:sz w:val="20"/>
                <w:szCs w:val="20"/>
              </w:rPr>
            </w:pPr>
          </w:p>
          <w:p w14:paraId="214E5662" w14:textId="77777777" w:rsidR="0061106C" w:rsidRDefault="0061106C" w:rsidP="0061106C">
            <w:pPr>
              <w:contextualSpacing/>
              <w:rPr>
                <w:sz w:val="20"/>
                <w:szCs w:val="20"/>
              </w:rPr>
            </w:pPr>
          </w:p>
          <w:p w14:paraId="5554A1D3" w14:textId="77777777" w:rsidR="0061106C" w:rsidRDefault="0061106C" w:rsidP="0061106C">
            <w:pPr>
              <w:contextualSpacing/>
              <w:rPr>
                <w:sz w:val="20"/>
                <w:szCs w:val="20"/>
              </w:rPr>
            </w:pPr>
          </w:p>
          <w:p w14:paraId="2AD10CA5" w14:textId="77777777" w:rsidR="0061106C" w:rsidRDefault="0061106C" w:rsidP="0061106C">
            <w:pPr>
              <w:contextualSpacing/>
              <w:rPr>
                <w:sz w:val="20"/>
                <w:szCs w:val="20"/>
              </w:rPr>
            </w:pPr>
          </w:p>
          <w:p w14:paraId="1DB9903C" w14:textId="77777777" w:rsidR="007D3FF3" w:rsidRDefault="007D3FF3" w:rsidP="0061106C">
            <w:pPr>
              <w:contextualSpacing/>
              <w:rPr>
                <w:sz w:val="20"/>
                <w:szCs w:val="20"/>
              </w:rPr>
            </w:pPr>
          </w:p>
          <w:p w14:paraId="72DF0E3C" w14:textId="77777777" w:rsidR="007D3FF3" w:rsidRDefault="007D3FF3" w:rsidP="0061106C">
            <w:pPr>
              <w:contextualSpacing/>
              <w:rPr>
                <w:sz w:val="20"/>
                <w:szCs w:val="20"/>
              </w:rPr>
            </w:pPr>
          </w:p>
          <w:p w14:paraId="54034A0E" w14:textId="77777777" w:rsidR="0061106C" w:rsidRPr="00DD620C" w:rsidRDefault="0061106C" w:rsidP="0061106C">
            <w:pPr>
              <w:contextualSpacing/>
              <w:rPr>
                <w:rFonts w:eastAsia="Calibri"/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 xml:space="preserve">5.1.  </w:t>
            </w:r>
            <w:r w:rsidRPr="00DD620C">
              <w:rPr>
                <w:rFonts w:eastAsia="Calibri"/>
                <w:sz w:val="20"/>
                <w:szCs w:val="20"/>
              </w:rPr>
              <w:t>Благоустройство общественной территории в п. Усть-Юган по                        ул. Березовая 33.</w:t>
            </w:r>
          </w:p>
          <w:p w14:paraId="1C57581C" w14:textId="77777777" w:rsidR="0061106C" w:rsidRPr="00DD620C" w:rsidRDefault="0061106C" w:rsidP="00C65F98">
            <w:pPr>
              <w:rPr>
                <w:sz w:val="20"/>
                <w:szCs w:val="20"/>
              </w:rPr>
            </w:pPr>
          </w:p>
          <w:p w14:paraId="5DDBF71F" w14:textId="77777777" w:rsidR="0061106C" w:rsidRPr="00DD620C" w:rsidRDefault="0061106C" w:rsidP="00C65F98">
            <w:pPr>
              <w:rPr>
                <w:sz w:val="20"/>
                <w:szCs w:val="20"/>
              </w:rPr>
            </w:pPr>
          </w:p>
          <w:p w14:paraId="5AA44F01" w14:textId="77777777" w:rsidR="0061106C" w:rsidRPr="00DD620C" w:rsidRDefault="0061106C" w:rsidP="00C65F98">
            <w:pPr>
              <w:rPr>
                <w:sz w:val="20"/>
                <w:szCs w:val="20"/>
              </w:rPr>
            </w:pPr>
          </w:p>
          <w:p w14:paraId="6C77C508" w14:textId="77777777" w:rsidR="0061106C" w:rsidRPr="00DD620C" w:rsidRDefault="0061106C" w:rsidP="00C65F98">
            <w:pPr>
              <w:rPr>
                <w:sz w:val="20"/>
                <w:szCs w:val="20"/>
              </w:rPr>
            </w:pPr>
          </w:p>
          <w:p w14:paraId="49CEC4C8" w14:textId="77777777" w:rsidR="0061106C" w:rsidRPr="00DD620C" w:rsidRDefault="0061106C" w:rsidP="00C65F98">
            <w:pPr>
              <w:rPr>
                <w:sz w:val="20"/>
                <w:szCs w:val="20"/>
              </w:rPr>
            </w:pPr>
          </w:p>
          <w:p w14:paraId="1C6016AF" w14:textId="77777777" w:rsidR="0061106C" w:rsidRPr="00DD620C" w:rsidRDefault="0061106C" w:rsidP="00C65F98">
            <w:pPr>
              <w:rPr>
                <w:sz w:val="20"/>
                <w:szCs w:val="20"/>
              </w:rPr>
            </w:pPr>
          </w:p>
          <w:p w14:paraId="2D52EBE0" w14:textId="77777777" w:rsidR="0061106C" w:rsidRPr="00DD620C" w:rsidRDefault="0061106C" w:rsidP="00C65F98">
            <w:pPr>
              <w:rPr>
                <w:sz w:val="20"/>
                <w:szCs w:val="20"/>
              </w:rPr>
            </w:pPr>
          </w:p>
          <w:p w14:paraId="612FC1F8" w14:textId="77777777" w:rsidR="0061106C" w:rsidRPr="00DD620C" w:rsidRDefault="0061106C" w:rsidP="00C65F98">
            <w:pPr>
              <w:rPr>
                <w:sz w:val="20"/>
                <w:szCs w:val="20"/>
              </w:rPr>
            </w:pPr>
          </w:p>
          <w:p w14:paraId="1AB94ED4" w14:textId="1838E4F2" w:rsidR="007D3FF3" w:rsidRDefault="007D3FF3" w:rsidP="007D3FF3">
            <w:pPr>
              <w:rPr>
                <w:color w:val="auto"/>
                <w:sz w:val="20"/>
                <w:szCs w:val="20"/>
              </w:rPr>
            </w:pPr>
          </w:p>
          <w:p w14:paraId="59B3D607" w14:textId="6326BAA2" w:rsidR="007D3FF3" w:rsidRDefault="007D3FF3" w:rsidP="007D3FF3">
            <w:pPr>
              <w:rPr>
                <w:sz w:val="20"/>
                <w:szCs w:val="20"/>
              </w:rPr>
            </w:pPr>
          </w:p>
          <w:p w14:paraId="5FD2CEDD" w14:textId="77777777" w:rsidR="0061106C" w:rsidRPr="007D3FF3" w:rsidRDefault="0061106C" w:rsidP="007D3FF3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E4F8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7B56B5AB" w14:textId="77777777" w:rsidR="001366CD" w:rsidRPr="00E348E9" w:rsidRDefault="001366CD" w:rsidP="001366CD">
      <w:pPr>
        <w:tabs>
          <w:tab w:val="left" w:pos="5245"/>
        </w:tabs>
        <w:spacing w:line="280" w:lineRule="exact"/>
        <w:jc w:val="center"/>
        <w:rPr>
          <w:sz w:val="20"/>
          <w:szCs w:val="20"/>
        </w:rPr>
      </w:pPr>
    </w:p>
    <w:p w14:paraId="34E0B36B" w14:textId="70BC431D" w:rsidR="00E1411E" w:rsidRPr="001448E4" w:rsidRDefault="00397A7C" w:rsidP="00397A7C">
      <w:pPr>
        <w:outlineLvl w:val="1"/>
        <w:rPr>
          <w:rFonts w:eastAsia="Courier New"/>
          <w:bCs/>
          <w:iCs/>
          <w:color w:val="auto"/>
          <w:sz w:val="20"/>
          <w:szCs w:val="20"/>
          <w:lang w:eastAsia="ru-RU"/>
        </w:rPr>
        <w:sectPr w:rsidR="00E1411E" w:rsidRPr="001448E4" w:rsidSect="000B7930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  <w:r>
        <w:rPr>
          <w:sz w:val="20"/>
          <w:szCs w:val="20"/>
        </w:rPr>
        <w:t xml:space="preserve">                    </w:t>
      </w:r>
      <w:r w:rsidR="00E348E9">
        <w:rPr>
          <w:sz w:val="20"/>
          <w:szCs w:val="20"/>
        </w:rPr>
        <w:t xml:space="preserve">     </w:t>
      </w:r>
    </w:p>
    <w:p w14:paraId="112F8AD2" w14:textId="77777777" w:rsidR="00B52F46" w:rsidRPr="005774EE" w:rsidRDefault="00B52F46" w:rsidP="00B52F46">
      <w:pPr>
        <w:jc w:val="center"/>
      </w:pPr>
      <w:r w:rsidRPr="005774EE">
        <w:lastRenderedPageBreak/>
        <w:t>МУ «Администрация сельского поселения Усть-Юган»</w:t>
      </w:r>
    </w:p>
    <w:p w14:paraId="67ED5448" w14:textId="77777777" w:rsidR="00B52F46" w:rsidRPr="005774EE" w:rsidRDefault="00B52F46" w:rsidP="00B52F46">
      <w:pPr>
        <w:jc w:val="center"/>
      </w:pPr>
    </w:p>
    <w:p w14:paraId="16C73EA0" w14:textId="77777777" w:rsidR="00B52F46" w:rsidRDefault="00B52F46" w:rsidP="00B52F46">
      <w:pPr>
        <w:jc w:val="center"/>
        <w:rPr>
          <w:rFonts w:eastAsia="Times New Roman"/>
          <w:lang w:eastAsia="ru-RU"/>
        </w:rPr>
      </w:pPr>
      <w:r>
        <w:t xml:space="preserve">             </w:t>
      </w:r>
      <w:r w:rsidRPr="005774EE">
        <w:t xml:space="preserve">Пояснительная записка к проекту постановления </w:t>
      </w:r>
      <w:r>
        <w:t xml:space="preserve">                                      </w:t>
      </w:r>
      <w:r w:rsidRPr="005774EE">
        <w:t xml:space="preserve">о внесении изменений в постановление администрации </w:t>
      </w:r>
      <w:r>
        <w:t xml:space="preserve">                             </w:t>
      </w:r>
      <w:r w:rsidRPr="005774EE">
        <w:t xml:space="preserve">сельского поселения Усть-Юган </w:t>
      </w:r>
      <w:r>
        <w:rPr>
          <w:rFonts w:eastAsia="Times New Roman"/>
          <w:lang w:eastAsia="ru-RU"/>
        </w:rPr>
        <w:t>от 27.11.2017 № 179-па «Об утверждении муниципальной программы «Формирование современной городской среды в муниципальном образовании сельское поселение Усть-Юган на 2021-2025 годы» (в редакции на</w:t>
      </w:r>
      <w:r w:rsidRPr="001726D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20</w:t>
      </w:r>
      <w:r w:rsidRPr="001726D4">
        <w:rPr>
          <w:rFonts w:eastAsia="Times New Roman"/>
          <w:lang w:eastAsia="ru-RU"/>
        </w:rPr>
        <w:t>.0</w:t>
      </w:r>
      <w:r>
        <w:rPr>
          <w:rFonts w:eastAsia="Times New Roman"/>
          <w:lang w:eastAsia="ru-RU"/>
        </w:rPr>
        <w:t>3</w:t>
      </w:r>
      <w:r w:rsidRPr="001726D4">
        <w:rPr>
          <w:rFonts w:eastAsia="Times New Roman"/>
          <w:lang w:eastAsia="ru-RU"/>
        </w:rPr>
        <w:t>.20</w:t>
      </w:r>
      <w:r>
        <w:rPr>
          <w:rFonts w:eastAsia="Times New Roman"/>
          <w:lang w:eastAsia="ru-RU"/>
        </w:rPr>
        <w:t xml:space="preserve">24 № </w:t>
      </w:r>
      <w:r w:rsidRPr="001726D4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6</w:t>
      </w:r>
      <w:r w:rsidRPr="001726D4">
        <w:rPr>
          <w:rFonts w:eastAsia="Times New Roman"/>
          <w:lang w:eastAsia="ru-RU"/>
        </w:rPr>
        <w:t>-па</w:t>
      </w:r>
      <w:r>
        <w:rPr>
          <w:rFonts w:eastAsia="Times New Roman"/>
          <w:lang w:eastAsia="ru-RU"/>
        </w:rPr>
        <w:t>-нпа)</w:t>
      </w:r>
    </w:p>
    <w:p w14:paraId="74BA4C40" w14:textId="77777777" w:rsidR="00B52F46" w:rsidRDefault="00B52F46" w:rsidP="00B52F46">
      <w:pPr>
        <w:jc w:val="center"/>
      </w:pPr>
    </w:p>
    <w:p w14:paraId="2A0C2212" w14:textId="77777777" w:rsidR="00B52F46" w:rsidRDefault="00B52F46" w:rsidP="00B52F46">
      <w:pPr>
        <w:jc w:val="center"/>
      </w:pPr>
    </w:p>
    <w:p w14:paraId="2E83D8E4" w14:textId="77777777" w:rsidR="00B52F46" w:rsidRDefault="00B52F46" w:rsidP="00B52F46">
      <w:pPr>
        <w:ind w:left="-425" w:firstLine="709"/>
        <w:jc w:val="both"/>
      </w:pPr>
      <w:r w:rsidRPr="006257AE">
        <w:t xml:space="preserve">В соответствии постановлением администрации сельского поселения </w:t>
      </w:r>
      <w:r>
        <w:t xml:space="preserve"> </w:t>
      </w:r>
      <w:r w:rsidRPr="006257AE">
        <w:t xml:space="preserve">Усть-Юган от 25.01.2024 № 08-па-нпа «О внесении изменений в постановление администрации сельского поселения Усть-Юган от 07.11.2016 № 160-па </w:t>
      </w:r>
      <w:r>
        <w:t xml:space="preserve">                        </w:t>
      </w:r>
      <w:r w:rsidRPr="006257AE">
        <w:t>«О порядке разработки и реализации муниципальных программ муниципального образования сельское поселение Усть-Юган»</w:t>
      </w:r>
      <w:r>
        <w:t xml:space="preserve"> </w:t>
      </w:r>
      <w:r w:rsidRPr="00BB0955">
        <w:t>(в редакции на 06.08.2024 № 65-па-нпа)</w:t>
      </w:r>
      <w:r>
        <w:t xml:space="preserve">. </w:t>
      </w:r>
    </w:p>
    <w:p w14:paraId="13248031" w14:textId="665E9A6E" w:rsidR="00B52F46" w:rsidRDefault="00B52F46" w:rsidP="00B52F46">
      <w:pPr>
        <w:ind w:left="-425" w:firstLine="709"/>
        <w:jc w:val="both"/>
      </w:pPr>
      <w:proofErr w:type="gramStart"/>
      <w:r w:rsidRPr="00BB0955">
        <w:t>На основани</w:t>
      </w:r>
      <w:r w:rsidR="00752618">
        <w:t>и решения Совета депутатов от 23.12.2024 № 86</w:t>
      </w:r>
      <w:r w:rsidRPr="00BB0955">
        <w:t xml:space="preserve"> «О внесении изменений в решение Совета депутатов «Об утверждении бюджета муниципального образования сельское поселение Усть-Юган на 2024 год</w:t>
      </w:r>
      <w:r w:rsidR="00D978AA">
        <w:t>»</w:t>
      </w:r>
      <w:r w:rsidRPr="00BB0955">
        <w:t xml:space="preserve"> и </w:t>
      </w:r>
      <w:r w:rsidR="00D978AA">
        <w:t>на основании решения Совета депутатов от 11.12.2024 № 81 «Об утверждении бюджета сельского поселения Усть-Юган на 2025 год и плановый период 2026 – 2027 годов</w:t>
      </w:r>
      <w:r w:rsidRPr="00BB0955">
        <w:t>», в муниципальную программу внесены сле</w:t>
      </w:r>
      <w:r w:rsidR="00D978AA">
        <w:t>дующие изменения:</w:t>
      </w:r>
      <w:proofErr w:type="gramEnd"/>
    </w:p>
    <w:p w14:paraId="41551250" w14:textId="77777777" w:rsidR="009B5CC0" w:rsidRDefault="00D978AA" w:rsidP="00B52F46">
      <w:pPr>
        <w:ind w:left="-425" w:firstLine="709"/>
        <w:jc w:val="both"/>
      </w:pPr>
      <w:r>
        <w:t>В 2024 экономию по ликвидации мест захламления перераспределили на озеленение территории (бюджет района). +, - 17 000,00, дополнительно были выделены средства на мероприятие «Поддержание и улучшение санитарного и эстетического состояния террито</w:t>
      </w:r>
      <w:r w:rsidR="009B5CC0">
        <w:t>рии (бюджет района) +392,35118. В связи с отсутствием необходимости проведения экспертизы (местный бюджет) – 12 000,00.</w:t>
      </w:r>
    </w:p>
    <w:p w14:paraId="00DAAFC4" w14:textId="0613BD5D" w:rsidR="009B5CC0" w:rsidRDefault="009B5CC0" w:rsidP="00B52F46">
      <w:pPr>
        <w:ind w:left="-425" w:firstLine="709"/>
        <w:jc w:val="both"/>
      </w:pPr>
      <w:r>
        <w:t>На очередной финансовый год 2025 и плановый период 2026-2027 годов, выделены следующие финансовые средства:</w:t>
      </w:r>
    </w:p>
    <w:p w14:paraId="5657513D" w14:textId="75B0AB89" w:rsidR="00D978AA" w:rsidRDefault="009B5CC0" w:rsidP="00B52F46">
      <w:pPr>
        <w:ind w:left="-425" w:firstLine="709"/>
        <w:jc w:val="both"/>
      </w:pPr>
      <w:r>
        <w:t>-потребление электрической энергии – 256 563,72</w:t>
      </w:r>
    </w:p>
    <w:p w14:paraId="100D9F9B" w14:textId="73F398FC" w:rsidR="009B5CC0" w:rsidRDefault="009B5CC0" w:rsidP="00B52F46">
      <w:pPr>
        <w:ind w:left="-425" w:firstLine="709"/>
        <w:jc w:val="both"/>
      </w:pPr>
      <w:r>
        <w:t>-реализация программ формирования современно</w:t>
      </w:r>
      <w:r w:rsidR="008337E3">
        <w:t>й</w:t>
      </w:r>
      <w:r>
        <w:t xml:space="preserve"> городской среды</w:t>
      </w:r>
      <w:r w:rsidR="008337E3">
        <w:t xml:space="preserve"> – 909 567,51</w:t>
      </w:r>
    </w:p>
    <w:p w14:paraId="596E34FC" w14:textId="78A0649E" w:rsidR="008337E3" w:rsidRDefault="00A37F57" w:rsidP="00B52F46">
      <w:pPr>
        <w:ind w:left="-425" w:firstLine="709"/>
        <w:jc w:val="both"/>
      </w:pPr>
      <w:r>
        <w:t>- ликвидация мест захламления – 2 500 000,00</w:t>
      </w:r>
    </w:p>
    <w:p w14:paraId="5D9D5A5C" w14:textId="5EAAD9C0" w:rsidR="00A37F57" w:rsidRPr="00BB0955" w:rsidRDefault="00A37F57" w:rsidP="00B52F46">
      <w:pPr>
        <w:ind w:left="-425" w:firstLine="709"/>
        <w:jc w:val="both"/>
      </w:pPr>
      <w:r>
        <w:t>- озеленение территории – 2 500 000,00.</w:t>
      </w:r>
    </w:p>
    <w:p w14:paraId="19AE6DA6" w14:textId="77777777" w:rsidR="00B52F46" w:rsidRPr="006257AE" w:rsidRDefault="00B52F46" w:rsidP="00B52F46">
      <w:pPr>
        <w:jc w:val="both"/>
        <w:rPr>
          <w:color w:val="FF0000"/>
        </w:rPr>
      </w:pPr>
    </w:p>
    <w:p w14:paraId="53B13BEA" w14:textId="77777777" w:rsidR="00B52F46" w:rsidRPr="00BF6DB4" w:rsidRDefault="00B52F46" w:rsidP="00B52F46">
      <w:pPr>
        <w:contextualSpacing/>
        <w:jc w:val="both"/>
      </w:pPr>
    </w:p>
    <w:p w14:paraId="51546C34" w14:textId="77777777" w:rsidR="00B52F46" w:rsidRPr="005627C9" w:rsidRDefault="00B52F46" w:rsidP="00B52F46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EC7EBD2" w14:textId="77777777" w:rsidR="00B52F46" w:rsidRPr="00F929F9" w:rsidRDefault="00B52F46" w:rsidP="00B52F46">
      <w:r>
        <w:t>Ведущий специалист                                                О.В. Ряполова</w:t>
      </w:r>
    </w:p>
    <w:p w14:paraId="708CF625" w14:textId="77777777" w:rsidR="0083701C" w:rsidRDefault="000D2F33">
      <w:pPr>
        <w:rPr>
          <w:rFonts w:ascii="Arial" w:eastAsia="Times New Roman" w:hAnsi="Arial" w:cs="Arial"/>
          <w:sz w:val="20"/>
          <w:szCs w:val="26"/>
          <w:lang w:eastAsia="ru-RU"/>
        </w:rPr>
      </w:pPr>
      <w:r>
        <w:rPr>
          <w:rFonts w:ascii="Arial" w:eastAsia="Times New Roman" w:hAnsi="Arial" w:cs="Arial"/>
          <w:sz w:val="20"/>
          <w:szCs w:val="26"/>
          <w:lang w:eastAsia="ru-RU"/>
        </w:rPr>
        <w:t xml:space="preserve">          </w:t>
      </w:r>
    </w:p>
    <w:p w14:paraId="2A5F413E" w14:textId="77777777" w:rsidR="0083701C" w:rsidRDefault="0083701C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2356BE5E" w14:textId="77777777" w:rsidR="0083701C" w:rsidRDefault="0083701C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66F2762C" w14:textId="5D8FAE14" w:rsidR="00E1411E" w:rsidRPr="000D2F33" w:rsidRDefault="0083701C">
      <w:pPr>
        <w:rPr>
          <w:rFonts w:eastAsia="Times New Roman"/>
          <w:lang w:eastAsia="ru-RU"/>
        </w:rPr>
      </w:pPr>
      <w:r>
        <w:rPr>
          <w:rFonts w:ascii="Arial" w:eastAsia="Times New Roman" w:hAnsi="Arial" w:cs="Arial"/>
          <w:sz w:val="20"/>
          <w:szCs w:val="26"/>
          <w:lang w:eastAsia="ru-RU"/>
        </w:rPr>
        <w:t xml:space="preserve">           </w:t>
      </w:r>
    </w:p>
    <w:sectPr w:rsidR="00E1411E" w:rsidRPr="000D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15A"/>
    <w:multiLevelType w:val="hybridMultilevel"/>
    <w:tmpl w:val="C078763A"/>
    <w:lvl w:ilvl="0" w:tplc="F4E6D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89"/>
    <w:rsid w:val="0001007A"/>
    <w:rsid w:val="000165AF"/>
    <w:rsid w:val="00017065"/>
    <w:rsid w:val="00033AFB"/>
    <w:rsid w:val="0003630D"/>
    <w:rsid w:val="00040467"/>
    <w:rsid w:val="000406A3"/>
    <w:rsid w:val="00045C37"/>
    <w:rsid w:val="0004747E"/>
    <w:rsid w:val="000475D2"/>
    <w:rsid w:val="00055DB9"/>
    <w:rsid w:val="000607B7"/>
    <w:rsid w:val="0006704A"/>
    <w:rsid w:val="00070B16"/>
    <w:rsid w:val="00072CD1"/>
    <w:rsid w:val="000878DC"/>
    <w:rsid w:val="000B7930"/>
    <w:rsid w:val="000C0856"/>
    <w:rsid w:val="000D2F33"/>
    <w:rsid w:val="000E21D1"/>
    <w:rsid w:val="000E7A00"/>
    <w:rsid w:val="001036DC"/>
    <w:rsid w:val="0011264F"/>
    <w:rsid w:val="00122922"/>
    <w:rsid w:val="00133852"/>
    <w:rsid w:val="00133E78"/>
    <w:rsid w:val="001366CD"/>
    <w:rsid w:val="001448E4"/>
    <w:rsid w:val="00144B73"/>
    <w:rsid w:val="001726D4"/>
    <w:rsid w:val="001848F4"/>
    <w:rsid w:val="001A746B"/>
    <w:rsid w:val="001E5620"/>
    <w:rsid w:val="001F42AB"/>
    <w:rsid w:val="00204E41"/>
    <w:rsid w:val="00216B72"/>
    <w:rsid w:val="002171CF"/>
    <w:rsid w:val="00235809"/>
    <w:rsid w:val="00240157"/>
    <w:rsid w:val="00247E92"/>
    <w:rsid w:val="002613E2"/>
    <w:rsid w:val="00261BEE"/>
    <w:rsid w:val="002726E7"/>
    <w:rsid w:val="00284F7F"/>
    <w:rsid w:val="002B060C"/>
    <w:rsid w:val="002C0DA4"/>
    <w:rsid w:val="0031226D"/>
    <w:rsid w:val="00331046"/>
    <w:rsid w:val="00331F42"/>
    <w:rsid w:val="00334080"/>
    <w:rsid w:val="00340899"/>
    <w:rsid w:val="00347D79"/>
    <w:rsid w:val="00397A7C"/>
    <w:rsid w:val="003B5EE4"/>
    <w:rsid w:val="003C6F2D"/>
    <w:rsid w:val="003D1E64"/>
    <w:rsid w:val="003D7A87"/>
    <w:rsid w:val="004023A7"/>
    <w:rsid w:val="00420010"/>
    <w:rsid w:val="0042609D"/>
    <w:rsid w:val="00445CA3"/>
    <w:rsid w:val="00447B74"/>
    <w:rsid w:val="00463BFC"/>
    <w:rsid w:val="00476C54"/>
    <w:rsid w:val="004911D6"/>
    <w:rsid w:val="00492377"/>
    <w:rsid w:val="00494A0C"/>
    <w:rsid w:val="004A0789"/>
    <w:rsid w:val="004A1B12"/>
    <w:rsid w:val="004A3DFC"/>
    <w:rsid w:val="004C3AF3"/>
    <w:rsid w:val="004C6B62"/>
    <w:rsid w:val="004D144E"/>
    <w:rsid w:val="004E5B16"/>
    <w:rsid w:val="004F0159"/>
    <w:rsid w:val="004F4CF1"/>
    <w:rsid w:val="004F79AB"/>
    <w:rsid w:val="0050123F"/>
    <w:rsid w:val="00506B56"/>
    <w:rsid w:val="00513353"/>
    <w:rsid w:val="00514D29"/>
    <w:rsid w:val="00541479"/>
    <w:rsid w:val="00551606"/>
    <w:rsid w:val="00583878"/>
    <w:rsid w:val="005932F3"/>
    <w:rsid w:val="005D0024"/>
    <w:rsid w:val="005F1709"/>
    <w:rsid w:val="005F36C8"/>
    <w:rsid w:val="0061106C"/>
    <w:rsid w:val="0062380C"/>
    <w:rsid w:val="006308EE"/>
    <w:rsid w:val="006318BA"/>
    <w:rsid w:val="006417AD"/>
    <w:rsid w:val="006447CF"/>
    <w:rsid w:val="00646A0D"/>
    <w:rsid w:val="006A2139"/>
    <w:rsid w:val="006B10B9"/>
    <w:rsid w:val="006B3404"/>
    <w:rsid w:val="006C201B"/>
    <w:rsid w:val="006C5AC2"/>
    <w:rsid w:val="006C6F74"/>
    <w:rsid w:val="006D3207"/>
    <w:rsid w:val="006D70F6"/>
    <w:rsid w:val="006E2DA3"/>
    <w:rsid w:val="006E552C"/>
    <w:rsid w:val="00703F77"/>
    <w:rsid w:val="0070428D"/>
    <w:rsid w:val="00706181"/>
    <w:rsid w:val="00711DCC"/>
    <w:rsid w:val="0073153E"/>
    <w:rsid w:val="00737093"/>
    <w:rsid w:val="00752618"/>
    <w:rsid w:val="00775689"/>
    <w:rsid w:val="007842F3"/>
    <w:rsid w:val="00793E40"/>
    <w:rsid w:val="0079551C"/>
    <w:rsid w:val="007D3111"/>
    <w:rsid w:val="007D37EA"/>
    <w:rsid w:val="007D3FF3"/>
    <w:rsid w:val="007E2162"/>
    <w:rsid w:val="007E50DC"/>
    <w:rsid w:val="007F0565"/>
    <w:rsid w:val="007F3157"/>
    <w:rsid w:val="007F5CE4"/>
    <w:rsid w:val="00824F51"/>
    <w:rsid w:val="008255EB"/>
    <w:rsid w:val="008337E3"/>
    <w:rsid w:val="0083701C"/>
    <w:rsid w:val="00843C10"/>
    <w:rsid w:val="00863634"/>
    <w:rsid w:val="00864072"/>
    <w:rsid w:val="00864B7A"/>
    <w:rsid w:val="00864D08"/>
    <w:rsid w:val="00887F7E"/>
    <w:rsid w:val="0089465B"/>
    <w:rsid w:val="008A31E7"/>
    <w:rsid w:val="008A51F1"/>
    <w:rsid w:val="008D2A5A"/>
    <w:rsid w:val="008D35A5"/>
    <w:rsid w:val="008E0460"/>
    <w:rsid w:val="008F4992"/>
    <w:rsid w:val="008F59C9"/>
    <w:rsid w:val="00901528"/>
    <w:rsid w:val="00911E82"/>
    <w:rsid w:val="00914581"/>
    <w:rsid w:val="0091666C"/>
    <w:rsid w:val="00926F9C"/>
    <w:rsid w:val="0093609E"/>
    <w:rsid w:val="00946DC0"/>
    <w:rsid w:val="0095055C"/>
    <w:rsid w:val="00954A77"/>
    <w:rsid w:val="0096695B"/>
    <w:rsid w:val="00973895"/>
    <w:rsid w:val="009A1AE9"/>
    <w:rsid w:val="009B5CC0"/>
    <w:rsid w:val="009D1C8A"/>
    <w:rsid w:val="009E3628"/>
    <w:rsid w:val="009F5F53"/>
    <w:rsid w:val="00A10C98"/>
    <w:rsid w:val="00A1228D"/>
    <w:rsid w:val="00A13300"/>
    <w:rsid w:val="00A238B2"/>
    <w:rsid w:val="00A34DD2"/>
    <w:rsid w:val="00A34DFB"/>
    <w:rsid w:val="00A37F57"/>
    <w:rsid w:val="00A44E68"/>
    <w:rsid w:val="00A527D4"/>
    <w:rsid w:val="00A53D91"/>
    <w:rsid w:val="00A550E0"/>
    <w:rsid w:val="00A56B32"/>
    <w:rsid w:val="00A6253D"/>
    <w:rsid w:val="00A65288"/>
    <w:rsid w:val="00A92385"/>
    <w:rsid w:val="00AB324C"/>
    <w:rsid w:val="00AB5D21"/>
    <w:rsid w:val="00AE098F"/>
    <w:rsid w:val="00AF065A"/>
    <w:rsid w:val="00AF1C23"/>
    <w:rsid w:val="00B00005"/>
    <w:rsid w:val="00B02A29"/>
    <w:rsid w:val="00B22544"/>
    <w:rsid w:val="00B244AE"/>
    <w:rsid w:val="00B52F46"/>
    <w:rsid w:val="00B73243"/>
    <w:rsid w:val="00B85729"/>
    <w:rsid w:val="00BB2DC8"/>
    <w:rsid w:val="00BB3D9C"/>
    <w:rsid w:val="00BC34D0"/>
    <w:rsid w:val="00BC5E3E"/>
    <w:rsid w:val="00BE2241"/>
    <w:rsid w:val="00BE3685"/>
    <w:rsid w:val="00BF6DB4"/>
    <w:rsid w:val="00C10714"/>
    <w:rsid w:val="00C12EA8"/>
    <w:rsid w:val="00C13ACC"/>
    <w:rsid w:val="00C145D6"/>
    <w:rsid w:val="00C24FF9"/>
    <w:rsid w:val="00C27C98"/>
    <w:rsid w:val="00C31E37"/>
    <w:rsid w:val="00C51E69"/>
    <w:rsid w:val="00C65F98"/>
    <w:rsid w:val="00C67D8F"/>
    <w:rsid w:val="00C7290D"/>
    <w:rsid w:val="00C83DE1"/>
    <w:rsid w:val="00CB1CA1"/>
    <w:rsid w:val="00CB4914"/>
    <w:rsid w:val="00CC6CA9"/>
    <w:rsid w:val="00CC793A"/>
    <w:rsid w:val="00CD7900"/>
    <w:rsid w:val="00CF32FC"/>
    <w:rsid w:val="00D1782D"/>
    <w:rsid w:val="00D30BBF"/>
    <w:rsid w:val="00D31F62"/>
    <w:rsid w:val="00D350AE"/>
    <w:rsid w:val="00D50CD0"/>
    <w:rsid w:val="00D737D7"/>
    <w:rsid w:val="00D77110"/>
    <w:rsid w:val="00D7774D"/>
    <w:rsid w:val="00D867B7"/>
    <w:rsid w:val="00D978AA"/>
    <w:rsid w:val="00DA1184"/>
    <w:rsid w:val="00DB6439"/>
    <w:rsid w:val="00DB7AA3"/>
    <w:rsid w:val="00DD620C"/>
    <w:rsid w:val="00DE1D1D"/>
    <w:rsid w:val="00DE4122"/>
    <w:rsid w:val="00DF0876"/>
    <w:rsid w:val="00DF1BFE"/>
    <w:rsid w:val="00E017D2"/>
    <w:rsid w:val="00E124FF"/>
    <w:rsid w:val="00E13C2E"/>
    <w:rsid w:val="00E1411E"/>
    <w:rsid w:val="00E1605A"/>
    <w:rsid w:val="00E348E9"/>
    <w:rsid w:val="00E5614C"/>
    <w:rsid w:val="00E820EB"/>
    <w:rsid w:val="00E93869"/>
    <w:rsid w:val="00E955DB"/>
    <w:rsid w:val="00EB0697"/>
    <w:rsid w:val="00EB427D"/>
    <w:rsid w:val="00EE4383"/>
    <w:rsid w:val="00EE73B0"/>
    <w:rsid w:val="00EE7AA5"/>
    <w:rsid w:val="00EF1D74"/>
    <w:rsid w:val="00EF6A16"/>
    <w:rsid w:val="00F06235"/>
    <w:rsid w:val="00F16C67"/>
    <w:rsid w:val="00F373F5"/>
    <w:rsid w:val="00F46608"/>
    <w:rsid w:val="00F57C58"/>
    <w:rsid w:val="00F63A76"/>
    <w:rsid w:val="00F7488B"/>
    <w:rsid w:val="00F8142C"/>
    <w:rsid w:val="00F976CF"/>
    <w:rsid w:val="00FA16F8"/>
    <w:rsid w:val="00FE17C6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8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8D"/>
    <w:rPr>
      <w:rFonts w:ascii="Tahoma" w:hAnsi="Tahoma" w:cs="Tahoma"/>
      <w:color w:val="000000"/>
      <w:sz w:val="16"/>
      <w:szCs w:val="16"/>
    </w:rPr>
  </w:style>
  <w:style w:type="paragraph" w:styleId="3">
    <w:name w:val="Body Text 3"/>
    <w:basedOn w:val="a"/>
    <w:link w:val="30"/>
    <w:unhideWhenUsed/>
    <w:rsid w:val="00E1411E"/>
    <w:pPr>
      <w:tabs>
        <w:tab w:val="left" w:pos="1134"/>
      </w:tabs>
      <w:jc w:val="both"/>
    </w:pPr>
    <w:rPr>
      <w:rFonts w:ascii="Arial" w:eastAsia="Times New Roman" w:hAnsi="Arial"/>
      <w:color w:val="auto"/>
      <w:sz w:val="26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E1411E"/>
    <w:rPr>
      <w:rFonts w:ascii="Arial" w:eastAsia="Times New Roman" w:hAnsi="Arial" w:cs="Times New Roman"/>
      <w:sz w:val="26"/>
      <w:szCs w:val="20"/>
      <w:lang w:val="x-none" w:eastAsia="ru-RU"/>
    </w:rPr>
  </w:style>
  <w:style w:type="paragraph" w:customStyle="1" w:styleId="headertext">
    <w:name w:val="headertext"/>
    <w:basedOn w:val="a"/>
    <w:rsid w:val="0089465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 Spacing"/>
    <w:uiPriority w:val="1"/>
    <w:qFormat/>
    <w:rsid w:val="004023A7"/>
    <w:pPr>
      <w:spacing w:after="0" w:line="240" w:lineRule="auto"/>
    </w:pPr>
  </w:style>
  <w:style w:type="paragraph" w:customStyle="1" w:styleId="ConsPlusTitle">
    <w:name w:val="ConsPlusTitle"/>
    <w:rsid w:val="008F5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42609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2609D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8D"/>
    <w:rPr>
      <w:rFonts w:ascii="Tahoma" w:hAnsi="Tahoma" w:cs="Tahoma"/>
      <w:color w:val="000000"/>
      <w:sz w:val="16"/>
      <w:szCs w:val="16"/>
    </w:rPr>
  </w:style>
  <w:style w:type="paragraph" w:styleId="3">
    <w:name w:val="Body Text 3"/>
    <w:basedOn w:val="a"/>
    <w:link w:val="30"/>
    <w:unhideWhenUsed/>
    <w:rsid w:val="00E1411E"/>
    <w:pPr>
      <w:tabs>
        <w:tab w:val="left" w:pos="1134"/>
      </w:tabs>
      <w:jc w:val="both"/>
    </w:pPr>
    <w:rPr>
      <w:rFonts w:ascii="Arial" w:eastAsia="Times New Roman" w:hAnsi="Arial"/>
      <w:color w:val="auto"/>
      <w:sz w:val="26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E1411E"/>
    <w:rPr>
      <w:rFonts w:ascii="Arial" w:eastAsia="Times New Roman" w:hAnsi="Arial" w:cs="Times New Roman"/>
      <w:sz w:val="26"/>
      <w:szCs w:val="20"/>
      <w:lang w:val="x-none" w:eastAsia="ru-RU"/>
    </w:rPr>
  </w:style>
  <w:style w:type="paragraph" w:customStyle="1" w:styleId="headertext">
    <w:name w:val="headertext"/>
    <w:basedOn w:val="a"/>
    <w:rsid w:val="0089465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 Spacing"/>
    <w:uiPriority w:val="1"/>
    <w:qFormat/>
    <w:rsid w:val="004023A7"/>
    <w:pPr>
      <w:spacing w:after="0" w:line="240" w:lineRule="auto"/>
    </w:pPr>
  </w:style>
  <w:style w:type="paragraph" w:customStyle="1" w:styleId="ConsPlusTitle">
    <w:name w:val="ConsPlusTitle"/>
    <w:rsid w:val="008F5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42609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2609D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13D5-A95A-449C-9F36-AE180215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cp:lastPrinted>2024-12-25T09:46:00Z</cp:lastPrinted>
  <dcterms:created xsi:type="dcterms:W3CDTF">2021-11-09T09:56:00Z</dcterms:created>
  <dcterms:modified xsi:type="dcterms:W3CDTF">2024-12-25T09:53:00Z</dcterms:modified>
</cp:coreProperties>
</file>